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8F5833" w:rsidRPr="008F5833" w14:paraId="65C53914" w14:textId="77777777" w:rsidTr="69CC73D8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69CC73D8">
        <w:tc>
          <w:tcPr>
            <w:tcW w:w="2977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EC6C90F" w14:textId="4F60FBBF" w:rsidR="00535F6E" w:rsidRDefault="18A925FA" w:rsidP="23605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605C1F">
              <w:rPr>
                <w:rFonts w:ascii="Arial" w:hAnsi="Arial" w:cs="Arial"/>
                <w:b/>
                <w:bCs/>
                <w:sz w:val="22"/>
                <w:szCs w:val="22"/>
              </w:rPr>
              <w:t>Re-Housing pathway officer</w:t>
            </w:r>
          </w:p>
          <w:p w14:paraId="57D1671F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69CC73D8">
        <w:tc>
          <w:tcPr>
            <w:tcW w:w="2977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7F6D8EE5" w14:textId="77777777" w:rsidR="00B53923" w:rsidRPr="00863A58" w:rsidRDefault="008F5833" w:rsidP="00863A58">
            <w:pPr>
              <w:pStyle w:val="ListParagraph"/>
              <w:ind w:left="360"/>
              <w:rPr>
                <w:rFonts w:ascii="Arial" w:hAnsi="Arial" w:cs="Arial"/>
              </w:rPr>
            </w:pPr>
            <w:r w:rsidRPr="00863A58">
              <w:rPr>
                <w:rFonts w:ascii="Arial" w:hAnsi="Arial" w:cs="Arial"/>
              </w:rPr>
              <w:t>(What qualifications are needed)</w:t>
            </w:r>
          </w:p>
          <w:p w14:paraId="290FDA5C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2B05BD95" w14:textId="7AC5FE63" w:rsidR="0034221A" w:rsidRDefault="0034221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Minimum of Maths and English GCSE grade C (or equivalent)</w:t>
            </w:r>
            <w:r w:rsidR="005C1C36" w:rsidRPr="00F65391">
              <w:rPr>
                <w:rFonts w:ascii="Arial" w:hAnsi="Arial" w:cs="Arial"/>
              </w:rPr>
              <w:t>.</w:t>
            </w:r>
          </w:p>
          <w:p w14:paraId="1BD891A6" w14:textId="77777777" w:rsidR="00681DC4" w:rsidRPr="00681DC4" w:rsidRDefault="00681DC4" w:rsidP="00681DC4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1A57F0A" w14:textId="4825B6B5" w:rsidR="00DD3F02" w:rsidRPr="00F65391" w:rsidRDefault="00DD3F0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 xml:space="preserve">Basic Computer Skills: Competence in using computer systems </w:t>
            </w:r>
          </w:p>
          <w:p w14:paraId="6038B5F0" w14:textId="69DF277A" w:rsidR="00115CF8" w:rsidRPr="00681DC4" w:rsidRDefault="00115CF8" w:rsidP="00F653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14:paraId="76B9A7CC" w14:textId="20F4B857" w:rsidR="00115CF8" w:rsidRPr="00F65391" w:rsidRDefault="0034221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Maths and English GCSE grade A (or equivalent)</w:t>
            </w:r>
            <w:r w:rsidR="005C1C36" w:rsidRPr="00F65391">
              <w:rPr>
                <w:rFonts w:ascii="Arial" w:hAnsi="Arial" w:cs="Arial"/>
              </w:rPr>
              <w:t>.</w:t>
            </w:r>
          </w:p>
          <w:p w14:paraId="7AA8B311" w14:textId="49209C0B" w:rsidR="007F57BE" w:rsidRPr="00F65391" w:rsidRDefault="007F57BE" w:rsidP="002B52D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15CF8" w:rsidRPr="00B53923" w14:paraId="23B02C83" w14:textId="77777777" w:rsidTr="69CC73D8">
        <w:tc>
          <w:tcPr>
            <w:tcW w:w="2977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CB970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79DFDB6D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</w:rPr>
              <w:t>(What they know)</w:t>
            </w:r>
          </w:p>
          <w:p w14:paraId="1BF1D66B" w14:textId="77777777" w:rsidR="00115CF8" w:rsidRPr="00B53923" w:rsidRDefault="00115CF8" w:rsidP="00965CA2">
            <w:pPr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</w:tcPr>
          <w:p w14:paraId="58DA0469" w14:textId="77777777" w:rsidR="002C2D8C" w:rsidRDefault="00F65391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Experience of working in a front-line role providing good customer service and advice to vulnerable and disadvantaged people</w:t>
            </w:r>
          </w:p>
          <w:p w14:paraId="557DFF72" w14:textId="440D9A01" w:rsidR="00F65391" w:rsidRPr="00681DC4" w:rsidRDefault="00F65391" w:rsidP="002C2D8C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65391">
              <w:rPr>
                <w:rFonts w:ascii="Arial" w:hAnsi="Arial" w:cs="Arial"/>
              </w:rPr>
              <w:t> </w:t>
            </w:r>
          </w:p>
          <w:p w14:paraId="0D420F57" w14:textId="403172CB" w:rsidR="002C2D8C" w:rsidRDefault="002C2D8C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collaboratively with internal departments and external partners</w:t>
            </w:r>
          </w:p>
          <w:p w14:paraId="50638DF6" w14:textId="77777777" w:rsidR="00F65391" w:rsidRPr="00681DC4" w:rsidRDefault="00F65391" w:rsidP="00F65391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7E5C892" w14:textId="09CD98AC" w:rsidR="00E82680" w:rsidRDefault="5E4C3428" w:rsidP="23605C1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23605C1F">
              <w:rPr>
                <w:rFonts w:ascii="Arial" w:hAnsi="Arial" w:cs="Arial"/>
              </w:rPr>
              <w:t>Experience engaging clients in the community, including lone working protocols</w:t>
            </w:r>
          </w:p>
          <w:p w14:paraId="72EE405B" w14:textId="55903940" w:rsidR="00E82680" w:rsidRDefault="00E82680" w:rsidP="23605C1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878BA0F" w14:textId="51C5591D" w:rsidR="00E82680" w:rsidRDefault="00E82680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23605C1F">
              <w:rPr>
                <w:rFonts w:ascii="Arial" w:hAnsi="Arial" w:cs="Arial"/>
              </w:rPr>
              <w:t>Experience of dealing with sensitive or confrontational situations</w:t>
            </w:r>
          </w:p>
          <w:p w14:paraId="4880F688" w14:textId="77777777" w:rsidR="002C6F50" w:rsidRPr="00681DC4" w:rsidRDefault="002C6F50" w:rsidP="00681DC4"/>
          <w:p w14:paraId="3405404F" w14:textId="79EEFD2D" w:rsidR="002C6F50" w:rsidRDefault="002C6F50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 using case management systems and Microsoft Office applications (word, Excel, Outlook).</w:t>
            </w:r>
          </w:p>
          <w:p w14:paraId="3318657D" w14:textId="77777777" w:rsidR="002C6F50" w:rsidRPr="002C6F50" w:rsidRDefault="002C6F50" w:rsidP="002C6F50">
            <w:pPr>
              <w:pStyle w:val="ListParagraph"/>
              <w:rPr>
                <w:rFonts w:ascii="Arial" w:hAnsi="Arial" w:cs="Arial"/>
              </w:rPr>
            </w:pPr>
          </w:p>
          <w:p w14:paraId="407712C8" w14:textId="64FC7139" w:rsidR="002C6F50" w:rsidRPr="002C6F50" w:rsidRDefault="002C6F50" w:rsidP="002C6F50">
            <w:pPr>
              <w:rPr>
                <w:rFonts w:ascii="Arial" w:hAnsi="Arial" w:cs="Arial"/>
              </w:rPr>
            </w:pPr>
            <w:r w:rsidRPr="002C6F50">
              <w:rPr>
                <w:rFonts w:ascii="Arial" w:hAnsi="Arial" w:cs="Arial"/>
              </w:rPr>
              <w:t>.</w:t>
            </w:r>
          </w:p>
          <w:p w14:paraId="306485DE" w14:textId="77777777" w:rsidR="002176C5" w:rsidRDefault="002176C5" w:rsidP="00E82680">
            <w:pPr>
              <w:rPr>
                <w:rFonts w:ascii="Arial" w:hAnsi="Arial" w:cs="Arial"/>
              </w:rPr>
            </w:pPr>
          </w:p>
          <w:p w14:paraId="06A95E6C" w14:textId="5EC420AA" w:rsidR="002C6F50" w:rsidRPr="002C2D8C" w:rsidRDefault="002C6F50" w:rsidP="00E82680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5BCC24D" w14:textId="7E2E6C59" w:rsidR="00531C20" w:rsidRDefault="00531C20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1C20">
              <w:rPr>
                <w:rFonts w:ascii="Arial" w:hAnsi="Arial" w:cs="Arial"/>
              </w:rPr>
              <w:t>Direct experience supporting people who are homeless, at risk of homelessness, or with complex needs</w:t>
            </w:r>
          </w:p>
          <w:p w14:paraId="29095213" w14:textId="77777777" w:rsidR="00531C20" w:rsidRPr="00681DC4" w:rsidRDefault="00531C20" w:rsidP="00531C20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2B195E4" w14:textId="7BB76579" w:rsidR="002C2D8C" w:rsidRDefault="00F65391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23605C1F">
              <w:rPr>
                <w:rFonts w:ascii="Arial" w:hAnsi="Arial" w:cs="Arial"/>
              </w:rPr>
              <w:t>Experience working in a local authority, housing association or voluntary sector agency in an advice-giving capacity. </w:t>
            </w:r>
          </w:p>
          <w:p w14:paraId="65E265D1" w14:textId="77777777" w:rsidR="002C2D8C" w:rsidRPr="00681DC4" w:rsidRDefault="002C2D8C" w:rsidP="002C2D8C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BA42ABD" w14:textId="77777777" w:rsidR="002C2D8C" w:rsidRDefault="002C2D8C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  <w:r w:rsidR="002C6F50">
              <w:rPr>
                <w:rFonts w:ascii="Arial" w:hAnsi="Arial" w:cs="Arial"/>
              </w:rPr>
              <w:t>identifying and responding to safeguarding concerns for adults and/or children</w:t>
            </w:r>
          </w:p>
          <w:p w14:paraId="54086296" w14:textId="77777777" w:rsidR="002C6F50" w:rsidRPr="00681DC4" w:rsidRDefault="002C6F50" w:rsidP="002C6F5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29D82B28" w14:textId="77777777" w:rsidR="002C6F50" w:rsidRPr="002C2D8C" w:rsidRDefault="002C6F50" w:rsidP="002C6F5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gramStart"/>
            <w:r w:rsidRPr="23605C1F">
              <w:rPr>
                <w:rFonts w:ascii="Arial" w:hAnsi="Arial" w:cs="Arial"/>
              </w:rPr>
              <w:t>Have an understanding of</w:t>
            </w:r>
            <w:proofErr w:type="gramEnd"/>
            <w:r w:rsidRPr="23605C1F">
              <w:rPr>
                <w:rFonts w:ascii="Arial" w:hAnsi="Arial" w:cs="Arial"/>
              </w:rPr>
              <w:t xml:space="preserve"> Universal credit, Housing benefit, and support available for financial hardship.</w:t>
            </w:r>
          </w:p>
          <w:p w14:paraId="430F6E7D" w14:textId="1B4E02A6" w:rsidR="002C6F50" w:rsidRPr="00681DC4" w:rsidRDefault="002C6F50" w:rsidP="23605C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86F18" w14:textId="72815B02" w:rsidR="002C6F50" w:rsidRPr="00681DC4" w:rsidRDefault="03A1F7A3" w:rsidP="69CC73D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69CC73D8">
              <w:t>Experience supporting clients to access and sustain tenancies within the private rented sector through partnership working with landlords and agents</w:t>
            </w:r>
          </w:p>
          <w:p w14:paraId="2A97FC20" w14:textId="3DF523D0" w:rsidR="002C6F50" w:rsidRPr="00681DC4" w:rsidRDefault="002C6F50" w:rsidP="002C6F50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CF8" w:rsidRPr="00B53923" w14:paraId="56C5EA70" w14:textId="77777777" w:rsidTr="69CC73D8">
        <w:tc>
          <w:tcPr>
            <w:tcW w:w="2977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6C0AC0B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  <w:r w:rsidRPr="00863A58">
              <w:rPr>
                <w:rFonts w:ascii="Arial" w:hAnsi="Arial" w:cs="Arial"/>
              </w:rPr>
              <w:t>(What have they done)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60BB4BF6" w14:textId="77777777" w:rsidR="002C2D8C" w:rsidRDefault="002C2D8C" w:rsidP="00F653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verbal and written communication skills </w:t>
            </w:r>
          </w:p>
          <w:p w14:paraId="1F7F4C8F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39760E" w14:textId="18E7BD1B" w:rsidR="00F65391" w:rsidRDefault="00877322" w:rsidP="00F653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</w:t>
            </w:r>
            <w:r w:rsidR="00F65391" w:rsidRPr="00F65391">
              <w:rPr>
                <w:rFonts w:ascii="Arial" w:hAnsi="Arial" w:cs="Arial"/>
              </w:rPr>
              <w:t xml:space="preserve">nderstanding of </w:t>
            </w:r>
            <w:r w:rsidR="00F65391">
              <w:rPr>
                <w:rFonts w:ascii="Arial" w:hAnsi="Arial" w:cs="Arial"/>
              </w:rPr>
              <w:t>homelessness legislation</w:t>
            </w:r>
          </w:p>
          <w:p w14:paraId="2CB4892A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E9E37D" w14:textId="6F8888ED" w:rsidR="00877322" w:rsidRDefault="00877322" w:rsidP="00F653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managing complex caseloads and delivering person-centred support</w:t>
            </w:r>
          </w:p>
          <w:p w14:paraId="26F51252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C413F" w14:textId="77777777" w:rsidR="00F65391" w:rsidRDefault="00F65391" w:rsidP="00F653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Ability to keep and maintain accurate case records. </w:t>
            </w:r>
          </w:p>
          <w:p w14:paraId="52142767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1FF3A4" w14:textId="77777777" w:rsidR="00F65391" w:rsidRDefault="00F65391" w:rsidP="00F653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Ability to advocate on behalf of clients </w:t>
            </w:r>
          </w:p>
          <w:p w14:paraId="3687C7C3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CAE5C1" w14:textId="77777777" w:rsidR="00115CF8" w:rsidRDefault="00877322" w:rsidP="0087732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Proficiency in using IT systems, including Microsoft office and case management systems</w:t>
            </w:r>
          </w:p>
          <w:p w14:paraId="6E0C4CB4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A739B1" w14:textId="32C563A3" w:rsidR="00681DC4" w:rsidRPr="00681DC4" w:rsidRDefault="00877322" w:rsidP="00681DC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UK driving licence and willingness to travel for client visits</w:t>
            </w:r>
          </w:p>
        </w:tc>
        <w:tc>
          <w:tcPr>
            <w:tcW w:w="5244" w:type="dxa"/>
          </w:tcPr>
          <w:p w14:paraId="4CE0F7CF" w14:textId="77777777" w:rsidR="002C2D8C" w:rsidRDefault="002C2D8C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C2D8C">
              <w:rPr>
                <w:rFonts w:ascii="Arial" w:hAnsi="Arial" w:cs="Arial"/>
              </w:rPr>
              <w:t>Strong understanding of the Housing Act 1996 (as amended), Homelessness Reduction Act 2017, and related statutory guidance</w:t>
            </w:r>
          </w:p>
          <w:p w14:paraId="5D5D139A" w14:textId="1004B1B3" w:rsidR="00877322" w:rsidRPr="00531C20" w:rsidRDefault="00877322" w:rsidP="23605C1F">
            <w:pPr>
              <w:rPr>
                <w:rFonts w:ascii="Arial" w:hAnsi="Arial" w:cs="Arial"/>
              </w:rPr>
            </w:pPr>
          </w:p>
        </w:tc>
      </w:tr>
      <w:tr w:rsidR="009F1779" w:rsidRPr="00B53923" w14:paraId="7C2FAAB2" w14:textId="77777777" w:rsidTr="69CC73D8">
        <w:tc>
          <w:tcPr>
            <w:tcW w:w="2977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0BE35333" w:rsidR="009F1779" w:rsidRPr="00863A58" w:rsidRDefault="009F177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63A58">
              <w:rPr>
                <w:rFonts w:ascii="Arial" w:hAnsi="Arial" w:cs="Arial"/>
              </w:rPr>
              <w:t xml:space="preserve">(Way of thinking and </w:t>
            </w:r>
            <w:r w:rsidR="00863A58" w:rsidRPr="00863A58">
              <w:rPr>
                <w:rFonts w:ascii="Arial" w:hAnsi="Arial" w:cs="Arial"/>
              </w:rPr>
              <w:t>acting</w:t>
            </w:r>
            <w:r w:rsidRPr="00863A58">
              <w:rPr>
                <w:rFonts w:ascii="Arial" w:hAnsi="Arial" w:cs="Arial"/>
              </w:rPr>
              <w:t>)</w:t>
            </w:r>
          </w:p>
        </w:tc>
        <w:tc>
          <w:tcPr>
            <w:tcW w:w="6521" w:type="dxa"/>
          </w:tcPr>
          <w:p w14:paraId="11ED9FDB" w14:textId="77777777" w:rsidR="00F65391" w:rsidRDefault="00F65391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Ability to work under pressure and manage time efficiently to meet deadlines. </w:t>
            </w:r>
          </w:p>
          <w:p w14:paraId="220537DE" w14:textId="77777777" w:rsidR="00681DC4" w:rsidRPr="00F65391" w:rsidRDefault="00681DC4" w:rsidP="00681DC4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41A5EA9" w14:textId="6F41B9A1" w:rsidR="00F65391" w:rsidRDefault="00681DC4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Proactive approach to </w:t>
            </w:r>
            <w:r w:rsidR="00F65391" w:rsidRPr="00F65391">
              <w:rPr>
                <w:rFonts w:ascii="Arial" w:hAnsi="Arial" w:cs="Arial"/>
              </w:rPr>
              <w:t>problem solv</w:t>
            </w:r>
            <w:r>
              <w:rPr>
                <w:rFonts w:ascii="Arial" w:hAnsi="Arial" w:cs="Arial"/>
              </w:rPr>
              <w:t>ing</w:t>
            </w:r>
            <w:r w:rsidR="00F65391" w:rsidRPr="00F65391">
              <w:rPr>
                <w:rFonts w:ascii="Arial" w:hAnsi="Arial" w:cs="Arial"/>
              </w:rPr>
              <w:t xml:space="preserve"> and find</w:t>
            </w:r>
            <w:r>
              <w:rPr>
                <w:rFonts w:ascii="Arial" w:hAnsi="Arial" w:cs="Arial"/>
              </w:rPr>
              <w:t xml:space="preserve">ing </w:t>
            </w:r>
            <w:r w:rsidR="00F65391" w:rsidRPr="00F65391">
              <w:rPr>
                <w:rFonts w:ascii="Arial" w:hAnsi="Arial" w:cs="Arial"/>
              </w:rPr>
              <w:t>solutions. </w:t>
            </w:r>
          </w:p>
          <w:p w14:paraId="69C01C55" w14:textId="77777777" w:rsidR="00681DC4" w:rsidRPr="00F65391" w:rsidRDefault="00681DC4" w:rsidP="00681DC4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2AE6BE2" w14:textId="77777777" w:rsidR="00F65391" w:rsidRDefault="00F65391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Ability to empathise with wide range of people. </w:t>
            </w:r>
          </w:p>
          <w:p w14:paraId="2FD8E73D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694904" w14:textId="77777777" w:rsidR="00F65391" w:rsidRDefault="00F65391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Comfortable lone working </w:t>
            </w:r>
          </w:p>
          <w:p w14:paraId="73B1C7BC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2CE7C" w14:textId="77777777" w:rsidR="00F65391" w:rsidRDefault="00F65391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Ability to demonstrate firmness and resolve where necessary. </w:t>
            </w:r>
          </w:p>
          <w:p w14:paraId="745F7CA2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E67A38" w14:textId="1CAE775E" w:rsidR="00531C20" w:rsidRDefault="00531C20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Maintains professionalism and composure when dealing with challenging or emotionally charged situations</w:t>
            </w:r>
          </w:p>
          <w:p w14:paraId="12FB5749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326C7" w14:textId="4D30E641" w:rsidR="00F65391" w:rsidRDefault="00F65391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5391">
              <w:rPr>
                <w:rFonts w:ascii="Arial" w:hAnsi="Arial" w:cs="Arial"/>
              </w:rPr>
              <w:t>Shows initiative</w:t>
            </w:r>
          </w:p>
          <w:p w14:paraId="1B7CA9FD" w14:textId="77777777" w:rsidR="00681DC4" w:rsidRPr="00681DC4" w:rsidRDefault="00681DC4" w:rsidP="00681D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BCBBB" w14:textId="6D0DAE16" w:rsidR="009F1779" w:rsidRPr="00681DC4" w:rsidRDefault="00531C20" w:rsidP="00681DC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1C20">
              <w:rPr>
                <w:rFonts w:ascii="Arial" w:hAnsi="Arial" w:cs="Arial"/>
              </w:rPr>
              <w:t>Responds positively to change and is flexible in approach to meet the needs of clients and the service.</w:t>
            </w:r>
          </w:p>
        </w:tc>
        <w:tc>
          <w:tcPr>
            <w:tcW w:w="5244" w:type="dxa"/>
          </w:tcPr>
          <w:p w14:paraId="27951068" w14:textId="77777777" w:rsidR="00F65391" w:rsidRDefault="00F65391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C2D8C">
              <w:rPr>
                <w:rFonts w:ascii="Arial" w:hAnsi="Arial" w:cs="Arial"/>
              </w:rPr>
              <w:t>Understanding of the relevant legislation in relation to homelessness</w:t>
            </w:r>
          </w:p>
          <w:p w14:paraId="42F71581" w14:textId="77777777" w:rsidR="002C2D8C" w:rsidRDefault="002C2D8C" w:rsidP="002C2D8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79C54DC" w14:textId="26ABE14A" w:rsidR="002C2D8C" w:rsidRDefault="002C2D8C" w:rsidP="002C2D8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welfare benefits</w:t>
            </w:r>
          </w:p>
          <w:p w14:paraId="4DD2C177" w14:textId="77777777" w:rsidR="00877322" w:rsidRPr="00877322" w:rsidRDefault="00877322" w:rsidP="00877322">
            <w:pPr>
              <w:pStyle w:val="ListParagraph"/>
              <w:rPr>
                <w:rFonts w:ascii="Arial" w:hAnsi="Arial" w:cs="Arial"/>
              </w:rPr>
            </w:pPr>
          </w:p>
          <w:p w14:paraId="1DD9AE6E" w14:textId="77777777" w:rsidR="002C2D8C" w:rsidRPr="002C2D8C" w:rsidRDefault="002C2D8C" w:rsidP="002C2D8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193BFBD" w14:textId="344B21AB" w:rsidR="00C35CB4" w:rsidRPr="002C2D8C" w:rsidRDefault="00C35CB4" w:rsidP="002C2D8C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180D" w14:textId="77777777" w:rsidR="001A2460" w:rsidRDefault="001A2460" w:rsidP="0052057F">
      <w:r>
        <w:separator/>
      </w:r>
    </w:p>
  </w:endnote>
  <w:endnote w:type="continuationSeparator" w:id="0">
    <w:p w14:paraId="5BCAAAFC" w14:textId="77777777" w:rsidR="001A2460" w:rsidRDefault="001A2460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9120" w14:textId="77777777" w:rsidR="001A2460" w:rsidRDefault="001A2460" w:rsidP="0052057F">
      <w:r>
        <w:separator/>
      </w:r>
    </w:p>
  </w:footnote>
  <w:footnote w:type="continuationSeparator" w:id="0">
    <w:p w14:paraId="5AD38183" w14:textId="77777777" w:rsidR="001A2460" w:rsidRDefault="001A2460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D4492"/>
    <w:multiLevelType w:val="multilevel"/>
    <w:tmpl w:val="BD0A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70231"/>
    <w:multiLevelType w:val="hybridMultilevel"/>
    <w:tmpl w:val="602E2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C790C"/>
    <w:multiLevelType w:val="multilevel"/>
    <w:tmpl w:val="03C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66863"/>
    <w:multiLevelType w:val="multilevel"/>
    <w:tmpl w:val="B1E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B79"/>
    <w:multiLevelType w:val="hybridMultilevel"/>
    <w:tmpl w:val="9A2C2B04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80FC6"/>
    <w:multiLevelType w:val="multilevel"/>
    <w:tmpl w:val="7FDA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25EB9"/>
    <w:multiLevelType w:val="multilevel"/>
    <w:tmpl w:val="730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DA2194"/>
    <w:multiLevelType w:val="multilevel"/>
    <w:tmpl w:val="E6B2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46A00"/>
    <w:multiLevelType w:val="multilevel"/>
    <w:tmpl w:val="A93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3916A4"/>
    <w:multiLevelType w:val="hybridMultilevel"/>
    <w:tmpl w:val="9E861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02EE2"/>
    <w:multiLevelType w:val="multilevel"/>
    <w:tmpl w:val="8CE8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F86906"/>
    <w:multiLevelType w:val="multilevel"/>
    <w:tmpl w:val="98E4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300782"/>
    <w:multiLevelType w:val="multilevel"/>
    <w:tmpl w:val="8178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161031"/>
    <w:multiLevelType w:val="multilevel"/>
    <w:tmpl w:val="C36E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C65E1B"/>
    <w:multiLevelType w:val="multilevel"/>
    <w:tmpl w:val="FF76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6159E8"/>
    <w:multiLevelType w:val="multilevel"/>
    <w:tmpl w:val="BC0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80EAF"/>
    <w:multiLevelType w:val="multilevel"/>
    <w:tmpl w:val="F57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7A4432"/>
    <w:multiLevelType w:val="multilevel"/>
    <w:tmpl w:val="F330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3C6B4B"/>
    <w:multiLevelType w:val="multilevel"/>
    <w:tmpl w:val="CCD8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60FC5"/>
    <w:multiLevelType w:val="multilevel"/>
    <w:tmpl w:val="729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C6C40"/>
    <w:multiLevelType w:val="multilevel"/>
    <w:tmpl w:val="2A8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A046CE"/>
    <w:multiLevelType w:val="multilevel"/>
    <w:tmpl w:val="1A20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86580"/>
    <w:multiLevelType w:val="multilevel"/>
    <w:tmpl w:val="635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28617C"/>
    <w:multiLevelType w:val="multilevel"/>
    <w:tmpl w:val="367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435F1"/>
    <w:multiLevelType w:val="multilevel"/>
    <w:tmpl w:val="1A44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48315B"/>
    <w:multiLevelType w:val="multilevel"/>
    <w:tmpl w:val="5A00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2A2037"/>
    <w:multiLevelType w:val="multilevel"/>
    <w:tmpl w:val="158E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6A6FF9"/>
    <w:multiLevelType w:val="multilevel"/>
    <w:tmpl w:val="EDF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08990">
    <w:abstractNumId w:val="9"/>
  </w:num>
  <w:num w:numId="2" w16cid:durableId="1529375035">
    <w:abstractNumId w:val="12"/>
  </w:num>
  <w:num w:numId="3" w16cid:durableId="1629319054">
    <w:abstractNumId w:val="28"/>
  </w:num>
  <w:num w:numId="4" w16cid:durableId="1647513053">
    <w:abstractNumId w:val="36"/>
  </w:num>
  <w:num w:numId="5" w16cid:durableId="940063742">
    <w:abstractNumId w:val="41"/>
  </w:num>
  <w:num w:numId="6" w16cid:durableId="2629864">
    <w:abstractNumId w:val="13"/>
  </w:num>
  <w:num w:numId="7" w16cid:durableId="1531720100">
    <w:abstractNumId w:val="11"/>
  </w:num>
  <w:num w:numId="8" w16cid:durableId="1067260104">
    <w:abstractNumId w:val="27"/>
  </w:num>
  <w:num w:numId="9" w16cid:durableId="811757131">
    <w:abstractNumId w:val="0"/>
  </w:num>
  <w:num w:numId="10" w16cid:durableId="2039892850">
    <w:abstractNumId w:val="6"/>
  </w:num>
  <w:num w:numId="11" w16cid:durableId="2033609710">
    <w:abstractNumId w:val="38"/>
  </w:num>
  <w:num w:numId="12" w16cid:durableId="88740163">
    <w:abstractNumId w:val="34"/>
  </w:num>
  <w:num w:numId="13" w16cid:durableId="1014066292">
    <w:abstractNumId w:val="30"/>
  </w:num>
  <w:num w:numId="14" w16cid:durableId="249586904">
    <w:abstractNumId w:val="7"/>
  </w:num>
  <w:num w:numId="15" w16cid:durableId="1064177507">
    <w:abstractNumId w:val="1"/>
  </w:num>
  <w:num w:numId="16" w16cid:durableId="1860655388">
    <w:abstractNumId w:val="43"/>
  </w:num>
  <w:num w:numId="17" w16cid:durableId="127360257">
    <w:abstractNumId w:val="16"/>
  </w:num>
  <w:num w:numId="18" w16cid:durableId="516190309">
    <w:abstractNumId w:val="8"/>
  </w:num>
  <w:num w:numId="19" w16cid:durableId="913707781">
    <w:abstractNumId w:val="33"/>
  </w:num>
  <w:num w:numId="20" w16cid:durableId="835875513">
    <w:abstractNumId w:val="24"/>
  </w:num>
  <w:num w:numId="21" w16cid:durableId="1341734405">
    <w:abstractNumId w:val="42"/>
  </w:num>
  <w:num w:numId="22" w16cid:durableId="1303000682">
    <w:abstractNumId w:val="4"/>
  </w:num>
  <w:num w:numId="23" w16cid:durableId="660623203">
    <w:abstractNumId w:val="23"/>
  </w:num>
  <w:num w:numId="24" w16cid:durableId="256713983">
    <w:abstractNumId w:val="21"/>
  </w:num>
  <w:num w:numId="25" w16cid:durableId="1423457010">
    <w:abstractNumId w:val="2"/>
  </w:num>
  <w:num w:numId="26" w16cid:durableId="1828395635">
    <w:abstractNumId w:val="5"/>
  </w:num>
  <w:num w:numId="27" w16cid:durableId="75903485">
    <w:abstractNumId w:val="31"/>
  </w:num>
  <w:num w:numId="28" w16cid:durableId="29301240">
    <w:abstractNumId w:val="10"/>
  </w:num>
  <w:num w:numId="29" w16cid:durableId="1554005775">
    <w:abstractNumId w:val="37"/>
  </w:num>
  <w:num w:numId="30" w16cid:durableId="2090734584">
    <w:abstractNumId w:val="32"/>
  </w:num>
  <w:num w:numId="31" w16cid:durableId="1182621433">
    <w:abstractNumId w:val="19"/>
  </w:num>
  <w:num w:numId="32" w16cid:durableId="264191864">
    <w:abstractNumId w:val="22"/>
  </w:num>
  <w:num w:numId="33" w16cid:durableId="912665964">
    <w:abstractNumId w:val="14"/>
  </w:num>
  <w:num w:numId="34" w16cid:durableId="250361543">
    <w:abstractNumId w:val="26"/>
  </w:num>
  <w:num w:numId="35" w16cid:durableId="918320835">
    <w:abstractNumId w:val="15"/>
  </w:num>
  <w:num w:numId="36" w16cid:durableId="590817360">
    <w:abstractNumId w:val="29"/>
  </w:num>
  <w:num w:numId="37" w16cid:durableId="233324412">
    <w:abstractNumId w:val="40"/>
  </w:num>
  <w:num w:numId="38" w16cid:durableId="1034887432">
    <w:abstractNumId w:val="17"/>
  </w:num>
  <w:num w:numId="39" w16cid:durableId="685643772">
    <w:abstractNumId w:val="39"/>
  </w:num>
  <w:num w:numId="40" w16cid:durableId="857354678">
    <w:abstractNumId w:val="35"/>
  </w:num>
  <w:num w:numId="41" w16cid:durableId="344673322">
    <w:abstractNumId w:val="25"/>
  </w:num>
  <w:num w:numId="42" w16cid:durableId="2099714659">
    <w:abstractNumId w:val="20"/>
  </w:num>
  <w:num w:numId="43" w16cid:durableId="1550068484">
    <w:abstractNumId w:val="44"/>
  </w:num>
  <w:num w:numId="44" w16cid:durableId="210771048">
    <w:abstractNumId w:val="3"/>
  </w:num>
  <w:num w:numId="45" w16cid:durableId="14598336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645B1"/>
    <w:rsid w:val="00092229"/>
    <w:rsid w:val="0009558F"/>
    <w:rsid w:val="000C3BC0"/>
    <w:rsid w:val="000D3BAC"/>
    <w:rsid w:val="000F7B4C"/>
    <w:rsid w:val="0010256D"/>
    <w:rsid w:val="00115CF8"/>
    <w:rsid w:val="001A2460"/>
    <w:rsid w:val="001B3CD0"/>
    <w:rsid w:val="002176C5"/>
    <w:rsid w:val="002451AB"/>
    <w:rsid w:val="0025293F"/>
    <w:rsid w:val="002672A6"/>
    <w:rsid w:val="002B52D9"/>
    <w:rsid w:val="002C2D8C"/>
    <w:rsid w:val="002C6F50"/>
    <w:rsid w:val="002E6D29"/>
    <w:rsid w:val="002F6ECC"/>
    <w:rsid w:val="00310CEA"/>
    <w:rsid w:val="00311050"/>
    <w:rsid w:val="00324ED9"/>
    <w:rsid w:val="0034221A"/>
    <w:rsid w:val="003E01AA"/>
    <w:rsid w:val="003E0AD2"/>
    <w:rsid w:val="004964EE"/>
    <w:rsid w:val="004B7AC9"/>
    <w:rsid w:val="004D5A0C"/>
    <w:rsid w:val="0052057F"/>
    <w:rsid w:val="00531C20"/>
    <w:rsid w:val="00535F6E"/>
    <w:rsid w:val="0058331E"/>
    <w:rsid w:val="00587A79"/>
    <w:rsid w:val="005C02A9"/>
    <w:rsid w:val="005C1C36"/>
    <w:rsid w:val="005F2849"/>
    <w:rsid w:val="00603DEB"/>
    <w:rsid w:val="0062570B"/>
    <w:rsid w:val="00641F37"/>
    <w:rsid w:val="00671DBF"/>
    <w:rsid w:val="00681DC4"/>
    <w:rsid w:val="00687554"/>
    <w:rsid w:val="00692004"/>
    <w:rsid w:val="006B670C"/>
    <w:rsid w:val="006B7962"/>
    <w:rsid w:val="006E5D42"/>
    <w:rsid w:val="00716B60"/>
    <w:rsid w:val="00741E61"/>
    <w:rsid w:val="00772D7F"/>
    <w:rsid w:val="007B3CB5"/>
    <w:rsid w:val="007C1B01"/>
    <w:rsid w:val="007C5707"/>
    <w:rsid w:val="007F57BE"/>
    <w:rsid w:val="008240B3"/>
    <w:rsid w:val="00831A5E"/>
    <w:rsid w:val="00863A58"/>
    <w:rsid w:val="00877322"/>
    <w:rsid w:val="008E3D3E"/>
    <w:rsid w:val="008F2030"/>
    <w:rsid w:val="008F5833"/>
    <w:rsid w:val="00907358"/>
    <w:rsid w:val="009575A4"/>
    <w:rsid w:val="0096226F"/>
    <w:rsid w:val="00965CA2"/>
    <w:rsid w:val="009755E5"/>
    <w:rsid w:val="009878FC"/>
    <w:rsid w:val="009B6DAB"/>
    <w:rsid w:val="009D33C9"/>
    <w:rsid w:val="009F1779"/>
    <w:rsid w:val="00A07478"/>
    <w:rsid w:val="00A242C6"/>
    <w:rsid w:val="00A40E8A"/>
    <w:rsid w:val="00A456AE"/>
    <w:rsid w:val="00A7287B"/>
    <w:rsid w:val="00B53923"/>
    <w:rsid w:val="00B73BBD"/>
    <w:rsid w:val="00BA5745"/>
    <w:rsid w:val="00BB25C6"/>
    <w:rsid w:val="00BC7618"/>
    <w:rsid w:val="00BE6D95"/>
    <w:rsid w:val="00C30C01"/>
    <w:rsid w:val="00C3381E"/>
    <w:rsid w:val="00C35CB4"/>
    <w:rsid w:val="00C564A1"/>
    <w:rsid w:val="00C81C9A"/>
    <w:rsid w:val="00CD5B2C"/>
    <w:rsid w:val="00D13861"/>
    <w:rsid w:val="00D85124"/>
    <w:rsid w:val="00DC1B70"/>
    <w:rsid w:val="00DC2D82"/>
    <w:rsid w:val="00DD3F02"/>
    <w:rsid w:val="00DE3967"/>
    <w:rsid w:val="00E10D2B"/>
    <w:rsid w:val="00E6573E"/>
    <w:rsid w:val="00E82680"/>
    <w:rsid w:val="00EE54E6"/>
    <w:rsid w:val="00F11945"/>
    <w:rsid w:val="00F452B9"/>
    <w:rsid w:val="00F65391"/>
    <w:rsid w:val="00F67B61"/>
    <w:rsid w:val="00F80F2D"/>
    <w:rsid w:val="00FA3BBD"/>
    <w:rsid w:val="00FC6090"/>
    <w:rsid w:val="03A1F7A3"/>
    <w:rsid w:val="06A7436F"/>
    <w:rsid w:val="0F635FB4"/>
    <w:rsid w:val="18A925FA"/>
    <w:rsid w:val="1C18D588"/>
    <w:rsid w:val="23605C1F"/>
    <w:rsid w:val="26934BEB"/>
    <w:rsid w:val="26C4CDA9"/>
    <w:rsid w:val="37732D76"/>
    <w:rsid w:val="5E4C3428"/>
    <w:rsid w:val="69CC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74C3E4A88BC43AC1E814E991AF08E" ma:contentTypeVersion="3" ma:contentTypeDescription="Create a new document." ma:contentTypeScope="" ma:versionID="e1a282f9a4fbf2aece0ecfa54acdcd84">
  <xsd:schema xmlns:xsd="http://www.w3.org/2001/XMLSchema" xmlns:xs="http://www.w3.org/2001/XMLSchema" xmlns:p="http://schemas.microsoft.com/office/2006/metadata/properties" xmlns:ns2="7137b63c-228b-46aa-bf13-98a84af890a5" targetNamespace="http://schemas.microsoft.com/office/2006/metadata/properties" ma:root="true" ma:fieldsID="97de4e18a445f308a73aa4175a1d2ca4" ns2:_="">
    <xsd:import namespace="7137b63c-228b-46aa-bf13-98a84af89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7b63c-228b-46aa-bf13-98a84af8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AE81B-B6B3-4F5B-96A0-29FB2CFDA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7b63c-228b-46aa-bf13-98a84af89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>Borough of Broxbourne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Laura Bower</cp:lastModifiedBy>
  <cp:revision>2</cp:revision>
  <cp:lastPrinted>2018-12-10T11:35:00Z</cp:lastPrinted>
  <dcterms:created xsi:type="dcterms:W3CDTF">2025-09-29T12:52:00Z</dcterms:created>
  <dcterms:modified xsi:type="dcterms:W3CDTF">2025-09-29T12:52:00Z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0x0101004FD74C3E4A88BC43AC1E814E991AF08E</vt:lpwstr>
  </property>
</Properties>
</file>