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740F" w14:textId="77777777" w:rsidR="00A5407D" w:rsidRDefault="00A5407D">
      <w:pPr>
        <w:pStyle w:val="BodyText"/>
        <w:spacing w:before="60" w:line="408" w:lineRule="auto"/>
        <w:ind w:left="1634" w:right="2130"/>
        <w:jc w:val="center"/>
      </w:pPr>
      <w:r>
        <w:t xml:space="preserve">Administration Officer </w:t>
      </w:r>
    </w:p>
    <w:p w14:paraId="4E3439FE" w14:textId="77777777" w:rsidR="00FC3C73" w:rsidRDefault="00A5407D">
      <w:pPr>
        <w:pStyle w:val="BodyText"/>
        <w:spacing w:before="60" w:line="408" w:lineRule="auto"/>
        <w:ind w:left="1634" w:right="2130"/>
        <w:jc w:val="center"/>
      </w:pPr>
      <w:r>
        <w:t xml:space="preserve">Victoria Road </w:t>
      </w:r>
      <w:r w:rsidR="00E618DD">
        <w:t>Primary School</w:t>
      </w:r>
    </w:p>
    <w:p w14:paraId="44A1973F" w14:textId="77777777" w:rsidR="00FC3C73" w:rsidRDefault="00E618DD">
      <w:pPr>
        <w:spacing w:line="318" w:lineRule="exact"/>
        <w:ind w:left="1552" w:right="2130"/>
        <w:jc w:val="center"/>
        <w:rPr>
          <w:b/>
          <w:sz w:val="28"/>
        </w:rPr>
      </w:pPr>
      <w:r>
        <w:rPr>
          <w:b/>
          <w:sz w:val="28"/>
        </w:rPr>
        <w:t>PERSON SPECIFICATION</w:t>
      </w:r>
    </w:p>
    <w:p w14:paraId="06341ACA" w14:textId="77777777" w:rsidR="00FC3C73" w:rsidRDefault="00FC3C73">
      <w:pPr>
        <w:spacing w:before="4" w:after="1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1364"/>
        <w:gridCol w:w="1373"/>
      </w:tblGrid>
      <w:tr w:rsidR="00FC3C73" w14:paraId="689A1DAD" w14:textId="77777777">
        <w:trPr>
          <w:trHeight w:val="230"/>
        </w:trPr>
        <w:tc>
          <w:tcPr>
            <w:tcW w:w="6841" w:type="dxa"/>
          </w:tcPr>
          <w:p w14:paraId="17F47520" w14:textId="77777777" w:rsidR="00FC3C73" w:rsidRDefault="00FC3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183E19E1" w14:textId="77777777" w:rsidR="00FC3C73" w:rsidRDefault="00E618DD">
            <w:pPr>
              <w:pStyle w:val="TableParagraph"/>
              <w:spacing w:line="210" w:lineRule="exact"/>
              <w:ind w:left="87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1373" w:type="dxa"/>
          </w:tcPr>
          <w:p w14:paraId="21738AA2" w14:textId="77777777" w:rsidR="00FC3C73" w:rsidRDefault="00E618DD">
            <w:pPr>
              <w:pStyle w:val="TableParagraph"/>
              <w:spacing w:line="210" w:lineRule="exact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</w:tr>
      <w:tr w:rsidR="00FC3C73" w14:paraId="455E40DC" w14:textId="77777777">
        <w:trPr>
          <w:trHeight w:val="393"/>
        </w:trPr>
        <w:tc>
          <w:tcPr>
            <w:tcW w:w="9578" w:type="dxa"/>
            <w:gridSpan w:val="3"/>
          </w:tcPr>
          <w:p w14:paraId="7B7151DB" w14:textId="77777777" w:rsidR="00FC3C73" w:rsidRDefault="00E618D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QUALIFICATIONS/TRAINING/KNOWLEDGE</w:t>
            </w:r>
          </w:p>
        </w:tc>
      </w:tr>
      <w:tr w:rsidR="00FC3C73" w14:paraId="6C49DF6E" w14:textId="77777777">
        <w:trPr>
          <w:trHeight w:val="568"/>
        </w:trPr>
        <w:tc>
          <w:tcPr>
            <w:tcW w:w="6841" w:type="dxa"/>
          </w:tcPr>
          <w:p w14:paraId="4BEB0CF7" w14:textId="77777777" w:rsidR="00FC3C73" w:rsidRDefault="00E618D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6" w:line="276" w:lineRule="exact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3 GCSE or equivalent in English and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z w:val="24"/>
              </w:rPr>
              <w:t xml:space="preserve"> (level C or above)</w:t>
            </w:r>
          </w:p>
        </w:tc>
        <w:tc>
          <w:tcPr>
            <w:tcW w:w="1364" w:type="dxa"/>
          </w:tcPr>
          <w:p w14:paraId="135D3FCB" w14:textId="77777777" w:rsidR="00FC3C73" w:rsidRDefault="00A5407D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7B64FCF9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658EFE36" w14:textId="77777777">
        <w:trPr>
          <w:trHeight w:val="292"/>
        </w:trPr>
        <w:tc>
          <w:tcPr>
            <w:tcW w:w="6841" w:type="dxa"/>
          </w:tcPr>
          <w:p w14:paraId="690D6C47" w14:textId="77777777" w:rsidR="00FC3C73" w:rsidRDefault="00E618D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Training in </w:t>
            </w:r>
            <w:proofErr w:type="gramStart"/>
            <w:r>
              <w:rPr>
                <w:sz w:val="24"/>
              </w:rPr>
              <w:t>school based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364" w:type="dxa"/>
          </w:tcPr>
          <w:p w14:paraId="42FFE098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6D580A46" w14:textId="77777777" w:rsidR="00FC3C73" w:rsidRDefault="00A76290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sym w:font="Wingdings" w:char="F0FC"/>
            </w:r>
          </w:p>
        </w:tc>
      </w:tr>
      <w:tr w:rsidR="00FC3C73" w14:paraId="0C3C6997" w14:textId="77777777">
        <w:trPr>
          <w:trHeight w:val="568"/>
        </w:trPr>
        <w:tc>
          <w:tcPr>
            <w:tcW w:w="6841" w:type="dxa"/>
          </w:tcPr>
          <w:p w14:paraId="39BB5547" w14:textId="77777777" w:rsidR="00FC3C73" w:rsidRDefault="00E618D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7"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Communicate effectively with a range of people including staff, pupils, parents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</w:p>
        </w:tc>
        <w:tc>
          <w:tcPr>
            <w:tcW w:w="1364" w:type="dxa"/>
          </w:tcPr>
          <w:p w14:paraId="62C361B4" w14:textId="77777777" w:rsidR="00FC3C73" w:rsidRDefault="00A76290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7C881938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0CE04CCF" w14:textId="77777777">
        <w:trPr>
          <w:trHeight w:val="565"/>
        </w:trPr>
        <w:tc>
          <w:tcPr>
            <w:tcW w:w="6841" w:type="dxa"/>
          </w:tcPr>
          <w:p w14:paraId="04AB7D3B" w14:textId="77777777" w:rsidR="00FC3C73" w:rsidRDefault="00E618DD" w:rsidP="00E618D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8"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experience in Microsoft Outlook, Excel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  <w:tc>
          <w:tcPr>
            <w:tcW w:w="1364" w:type="dxa"/>
          </w:tcPr>
          <w:p w14:paraId="41EFFCD3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2EC313EE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2D217C62" w14:textId="77777777">
        <w:trPr>
          <w:trHeight w:val="568"/>
        </w:trPr>
        <w:tc>
          <w:tcPr>
            <w:tcW w:w="6841" w:type="dxa"/>
          </w:tcPr>
          <w:p w14:paraId="13EF4F48" w14:textId="77777777" w:rsidR="00FC3C73" w:rsidRDefault="00E3164C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  <w:tab w:val="left" w:pos="2031"/>
                <w:tab w:val="left" w:pos="2578"/>
                <w:tab w:val="left" w:pos="3995"/>
                <w:tab w:val="left" w:pos="5434"/>
              </w:tabs>
              <w:spacing w:before="20"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Willingness to</w:t>
            </w:r>
            <w:r>
              <w:rPr>
                <w:sz w:val="24"/>
              </w:rPr>
              <w:tab/>
              <w:t xml:space="preserve">undertake continuing </w:t>
            </w:r>
            <w:r w:rsidR="00E618DD">
              <w:rPr>
                <w:spacing w:val="-2"/>
                <w:sz w:val="24"/>
              </w:rPr>
              <w:t xml:space="preserve">professional </w:t>
            </w:r>
            <w:r w:rsidR="00E618DD">
              <w:rPr>
                <w:sz w:val="24"/>
              </w:rPr>
              <w:t>development</w:t>
            </w:r>
          </w:p>
        </w:tc>
        <w:tc>
          <w:tcPr>
            <w:tcW w:w="1364" w:type="dxa"/>
          </w:tcPr>
          <w:p w14:paraId="5EC14BD4" w14:textId="77777777" w:rsidR="00FC3C73" w:rsidRDefault="00A7629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3886F994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46D09FE0" w14:textId="77777777">
        <w:trPr>
          <w:trHeight w:val="292"/>
        </w:trPr>
        <w:tc>
          <w:tcPr>
            <w:tcW w:w="6841" w:type="dxa"/>
          </w:tcPr>
          <w:p w14:paraId="78AD785E" w14:textId="77777777" w:rsidR="00FC3C73" w:rsidRDefault="00E618D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A minimum of 2 </w:t>
            </w:r>
            <w:proofErr w:type="spellStart"/>
            <w:r>
              <w:rPr>
                <w:sz w:val="24"/>
              </w:rPr>
              <w:t>years experience</w:t>
            </w:r>
            <w:proofErr w:type="spellEnd"/>
            <w:r>
              <w:rPr>
                <w:sz w:val="24"/>
              </w:rPr>
              <w:t xml:space="preserve"> in a busy school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</w:tc>
        <w:tc>
          <w:tcPr>
            <w:tcW w:w="1364" w:type="dxa"/>
          </w:tcPr>
          <w:p w14:paraId="31EF93E7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F09D22B" w14:textId="77777777" w:rsidR="00FC3C73" w:rsidRDefault="00A76290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sym w:font="Wingdings" w:char="F0FC"/>
            </w:r>
          </w:p>
        </w:tc>
      </w:tr>
      <w:tr w:rsidR="00FC3C73" w14:paraId="1F378354" w14:textId="77777777">
        <w:trPr>
          <w:trHeight w:val="275"/>
        </w:trPr>
        <w:tc>
          <w:tcPr>
            <w:tcW w:w="9578" w:type="dxa"/>
            <w:gridSpan w:val="3"/>
            <w:shd w:val="clear" w:color="auto" w:fill="D9D9D9"/>
          </w:tcPr>
          <w:p w14:paraId="4C922F90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C73" w14:paraId="6FD5BE52" w14:textId="77777777">
        <w:trPr>
          <w:trHeight w:val="278"/>
        </w:trPr>
        <w:tc>
          <w:tcPr>
            <w:tcW w:w="9578" w:type="dxa"/>
            <w:gridSpan w:val="3"/>
          </w:tcPr>
          <w:p w14:paraId="2FB5E317" w14:textId="77777777" w:rsidR="00FC3C73" w:rsidRDefault="00E618D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EXPERIENCE.SKILLS</w:t>
            </w:r>
          </w:p>
        </w:tc>
      </w:tr>
      <w:tr w:rsidR="00FC3C73" w14:paraId="5E14634B" w14:textId="77777777">
        <w:trPr>
          <w:trHeight w:val="290"/>
        </w:trPr>
        <w:tc>
          <w:tcPr>
            <w:tcW w:w="6841" w:type="dxa"/>
          </w:tcPr>
          <w:p w14:paraId="75F34F3D" w14:textId="77777777" w:rsidR="00FC3C73" w:rsidRDefault="00E618D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Excellent communication skills and warmth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personality</w:t>
            </w:r>
          </w:p>
        </w:tc>
        <w:tc>
          <w:tcPr>
            <w:tcW w:w="1364" w:type="dxa"/>
          </w:tcPr>
          <w:p w14:paraId="1233D651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69B19E57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C73" w14:paraId="1E736113" w14:textId="77777777">
        <w:trPr>
          <w:trHeight w:val="292"/>
        </w:trPr>
        <w:tc>
          <w:tcPr>
            <w:tcW w:w="6841" w:type="dxa"/>
          </w:tcPr>
          <w:p w14:paraId="4F321F78" w14:textId="77777777" w:rsidR="00FC3C73" w:rsidRDefault="00E618D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Knowledge of data protection issues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GDPR</w:t>
            </w:r>
          </w:p>
        </w:tc>
        <w:tc>
          <w:tcPr>
            <w:tcW w:w="1364" w:type="dxa"/>
          </w:tcPr>
          <w:p w14:paraId="50EE15A9" w14:textId="77777777" w:rsidR="00FC3C73" w:rsidRDefault="00A7629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58C1D0C8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C73" w14:paraId="6298D55E" w14:textId="77777777">
        <w:trPr>
          <w:trHeight w:val="568"/>
        </w:trPr>
        <w:tc>
          <w:tcPr>
            <w:tcW w:w="6841" w:type="dxa"/>
          </w:tcPr>
          <w:p w14:paraId="4B5FD644" w14:textId="77777777" w:rsidR="00FC3C73" w:rsidRDefault="00E618DD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21"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Ability to work confidentially and flexibly with sensitivity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and tact</w:t>
            </w:r>
          </w:p>
        </w:tc>
        <w:tc>
          <w:tcPr>
            <w:tcW w:w="1364" w:type="dxa"/>
          </w:tcPr>
          <w:p w14:paraId="36ABC9AB" w14:textId="77777777" w:rsidR="00FC3C73" w:rsidRDefault="00A7629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77646C3A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3FF8D023" w14:textId="77777777">
        <w:trPr>
          <w:trHeight w:val="292"/>
        </w:trPr>
        <w:tc>
          <w:tcPr>
            <w:tcW w:w="6841" w:type="dxa"/>
          </w:tcPr>
          <w:p w14:paraId="1C3E715C" w14:textId="77777777" w:rsidR="00FC3C73" w:rsidRDefault="00E618D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Experience of event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coordination</w:t>
            </w:r>
          </w:p>
        </w:tc>
        <w:tc>
          <w:tcPr>
            <w:tcW w:w="1364" w:type="dxa"/>
          </w:tcPr>
          <w:p w14:paraId="228F93B7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79229D48" w14:textId="77777777" w:rsidR="00FC3C73" w:rsidRDefault="00A76290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sym w:font="Wingdings" w:char="F0FC"/>
            </w:r>
          </w:p>
        </w:tc>
      </w:tr>
      <w:tr w:rsidR="00FC3C73" w14:paraId="13FEB3F2" w14:textId="77777777">
        <w:trPr>
          <w:trHeight w:val="292"/>
        </w:trPr>
        <w:tc>
          <w:tcPr>
            <w:tcW w:w="6841" w:type="dxa"/>
          </w:tcPr>
          <w:p w14:paraId="4755A7A8" w14:textId="77777777" w:rsidR="00FC3C73" w:rsidRDefault="00E618DD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Ability to liaise with 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</w:p>
        </w:tc>
        <w:tc>
          <w:tcPr>
            <w:tcW w:w="1364" w:type="dxa"/>
          </w:tcPr>
          <w:p w14:paraId="3C0DA2CF" w14:textId="77777777" w:rsidR="00FC3C73" w:rsidRDefault="00FC3C73" w:rsidP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1373" w:type="dxa"/>
          </w:tcPr>
          <w:p w14:paraId="722BC3AD" w14:textId="77777777" w:rsidR="00FC3C73" w:rsidRDefault="00A76290" w:rsidP="00A762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sym w:font="Wingdings" w:char="F0FC"/>
            </w:r>
          </w:p>
        </w:tc>
      </w:tr>
      <w:tr w:rsidR="00FC3C73" w14:paraId="092A2598" w14:textId="77777777">
        <w:trPr>
          <w:trHeight w:val="275"/>
        </w:trPr>
        <w:tc>
          <w:tcPr>
            <w:tcW w:w="9578" w:type="dxa"/>
            <w:gridSpan w:val="3"/>
            <w:shd w:val="clear" w:color="auto" w:fill="D9D9D9"/>
          </w:tcPr>
          <w:p w14:paraId="2D49F433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C73" w14:paraId="233EB7FB" w14:textId="77777777">
        <w:trPr>
          <w:trHeight w:val="275"/>
        </w:trPr>
        <w:tc>
          <w:tcPr>
            <w:tcW w:w="9578" w:type="dxa"/>
            <w:gridSpan w:val="3"/>
          </w:tcPr>
          <w:p w14:paraId="30F0DC43" w14:textId="77777777" w:rsidR="00FC3C73" w:rsidRDefault="00E618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COMPETENCIES</w:t>
            </w:r>
          </w:p>
        </w:tc>
      </w:tr>
      <w:tr w:rsidR="00FC3C73" w14:paraId="3C2F0A24" w14:textId="77777777">
        <w:trPr>
          <w:trHeight w:val="568"/>
        </w:trPr>
        <w:tc>
          <w:tcPr>
            <w:tcW w:w="6841" w:type="dxa"/>
          </w:tcPr>
          <w:p w14:paraId="3824D028" w14:textId="77777777" w:rsidR="00FC3C73" w:rsidRDefault="00E618D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6" w:line="276" w:lineRule="exact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Extremely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z w:val="24"/>
              </w:rPr>
              <w:t>, reliable with a meticulous attention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to detail</w:t>
            </w:r>
          </w:p>
        </w:tc>
        <w:tc>
          <w:tcPr>
            <w:tcW w:w="1364" w:type="dxa"/>
          </w:tcPr>
          <w:p w14:paraId="77525C4E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2DAC0B02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539E47E5" w14:textId="77777777">
        <w:trPr>
          <w:trHeight w:val="568"/>
        </w:trPr>
        <w:tc>
          <w:tcPr>
            <w:tcW w:w="6841" w:type="dxa"/>
          </w:tcPr>
          <w:p w14:paraId="73A4ECAE" w14:textId="77777777" w:rsidR="00FC3C73" w:rsidRDefault="00E618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6" w:line="276" w:lineRule="exact"/>
              <w:ind w:right="368"/>
              <w:rPr>
                <w:sz w:val="24"/>
              </w:rPr>
            </w:pPr>
            <w:r>
              <w:rPr>
                <w:sz w:val="24"/>
              </w:rPr>
              <w:t>Committed to safeguarding and promoting the welfare of children and young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364" w:type="dxa"/>
          </w:tcPr>
          <w:p w14:paraId="1918B4BE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63DA954B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21627598" w14:textId="77777777">
        <w:trPr>
          <w:trHeight w:val="292"/>
        </w:trPr>
        <w:tc>
          <w:tcPr>
            <w:tcW w:w="6841" w:type="dxa"/>
          </w:tcPr>
          <w:p w14:paraId="7A38FA5F" w14:textId="77777777" w:rsidR="00FC3C73" w:rsidRDefault="00E618D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Patient, enthusiastic, energetic and </w:t>
            </w:r>
            <w:proofErr w:type="spellStart"/>
            <w:r>
              <w:rPr>
                <w:sz w:val="24"/>
              </w:rPr>
              <w:t>self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motivating</w:t>
            </w:r>
            <w:proofErr w:type="spellEnd"/>
          </w:p>
        </w:tc>
        <w:tc>
          <w:tcPr>
            <w:tcW w:w="1364" w:type="dxa"/>
          </w:tcPr>
          <w:p w14:paraId="76EA1B13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0E1D9ED1" w14:textId="77777777" w:rsidR="00FC3C73" w:rsidRDefault="00FC3C73">
            <w:pPr>
              <w:pStyle w:val="TableParagraph"/>
              <w:rPr>
                <w:rFonts w:ascii="Times New Roman"/>
              </w:rPr>
            </w:pPr>
          </w:p>
        </w:tc>
      </w:tr>
      <w:tr w:rsidR="00FC3C73" w14:paraId="48B6D8F9" w14:textId="77777777">
        <w:trPr>
          <w:trHeight w:val="292"/>
        </w:trPr>
        <w:tc>
          <w:tcPr>
            <w:tcW w:w="6841" w:type="dxa"/>
          </w:tcPr>
          <w:p w14:paraId="59460E80" w14:textId="77777777" w:rsidR="00FC3C73" w:rsidRDefault="00A7629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Able to </w:t>
            </w:r>
            <w:proofErr w:type="spellStart"/>
            <w:r>
              <w:rPr>
                <w:sz w:val="24"/>
              </w:rPr>
              <w:t>prioritise</w:t>
            </w:r>
            <w:proofErr w:type="spellEnd"/>
            <w:r>
              <w:rPr>
                <w:sz w:val="24"/>
              </w:rPr>
              <w:t xml:space="preserve"> workload</w:t>
            </w:r>
          </w:p>
        </w:tc>
        <w:tc>
          <w:tcPr>
            <w:tcW w:w="1364" w:type="dxa"/>
          </w:tcPr>
          <w:p w14:paraId="6FA72CDF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7B71682F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C73" w14:paraId="3C049CE9" w14:textId="77777777">
        <w:trPr>
          <w:trHeight w:val="292"/>
        </w:trPr>
        <w:tc>
          <w:tcPr>
            <w:tcW w:w="6841" w:type="dxa"/>
          </w:tcPr>
          <w:p w14:paraId="29AE92B6" w14:textId="77777777" w:rsidR="00FC3C73" w:rsidRDefault="00E618D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Accessible, responsive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accountable</w:t>
            </w:r>
          </w:p>
        </w:tc>
        <w:tc>
          <w:tcPr>
            <w:tcW w:w="1364" w:type="dxa"/>
          </w:tcPr>
          <w:p w14:paraId="293F2A2F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77420D49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C73" w14:paraId="7E9C71B5" w14:textId="77777777">
        <w:trPr>
          <w:trHeight w:val="568"/>
        </w:trPr>
        <w:tc>
          <w:tcPr>
            <w:tcW w:w="6841" w:type="dxa"/>
          </w:tcPr>
          <w:p w14:paraId="180465FF" w14:textId="77777777" w:rsidR="00FC3C73" w:rsidRDefault="00E618D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6" w:line="276" w:lineRule="exact"/>
              <w:ind w:right="1066"/>
              <w:rPr>
                <w:sz w:val="24"/>
              </w:rPr>
            </w:pPr>
            <w:r>
              <w:rPr>
                <w:sz w:val="24"/>
              </w:rPr>
              <w:t>Resilient and respond well to pressure,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deadlines, interruptions and conflicting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demands</w:t>
            </w:r>
          </w:p>
        </w:tc>
        <w:tc>
          <w:tcPr>
            <w:tcW w:w="1364" w:type="dxa"/>
          </w:tcPr>
          <w:p w14:paraId="7BC9A8D2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025E818B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71C95809" w14:textId="77777777">
        <w:trPr>
          <w:trHeight w:val="566"/>
        </w:trPr>
        <w:tc>
          <w:tcPr>
            <w:tcW w:w="6841" w:type="dxa"/>
          </w:tcPr>
          <w:p w14:paraId="52C32025" w14:textId="77777777" w:rsidR="00FC3C73" w:rsidRDefault="00E618D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8" w:line="274" w:lineRule="exact"/>
              <w:ind w:right="625"/>
              <w:rPr>
                <w:sz w:val="24"/>
              </w:rPr>
            </w:pPr>
            <w:r>
              <w:rPr>
                <w:sz w:val="24"/>
              </w:rPr>
              <w:t xml:space="preserve">Able to self-evaluate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manage, promote and implement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</w:p>
        </w:tc>
        <w:tc>
          <w:tcPr>
            <w:tcW w:w="1364" w:type="dxa"/>
          </w:tcPr>
          <w:p w14:paraId="22B511DF" w14:textId="77777777" w:rsidR="00FC3C73" w:rsidRDefault="00A76290">
            <w:pPr>
              <w:pStyle w:val="TableParagraph"/>
              <w:spacing w:line="252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177B571B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07D1263B" w14:textId="77777777">
        <w:trPr>
          <w:trHeight w:val="568"/>
        </w:trPr>
        <w:tc>
          <w:tcPr>
            <w:tcW w:w="6841" w:type="dxa"/>
          </w:tcPr>
          <w:p w14:paraId="54433812" w14:textId="77777777" w:rsidR="00FC3C73" w:rsidRDefault="00E618D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0" w:line="274" w:lineRule="exact"/>
              <w:ind w:right="1527"/>
              <w:rPr>
                <w:sz w:val="24"/>
              </w:rPr>
            </w:pPr>
            <w:r>
              <w:rPr>
                <w:sz w:val="24"/>
              </w:rPr>
              <w:t>Be discreet and acutely aware of the need for confidentiality</w:t>
            </w:r>
          </w:p>
        </w:tc>
        <w:tc>
          <w:tcPr>
            <w:tcW w:w="1364" w:type="dxa"/>
          </w:tcPr>
          <w:p w14:paraId="31CAEC79" w14:textId="77777777" w:rsidR="00FC3C73" w:rsidRDefault="00A7629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50DEA0F1" w14:textId="77777777" w:rsidR="00FC3C73" w:rsidRDefault="00FC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3C73" w14:paraId="415B1645" w14:textId="77777777">
        <w:trPr>
          <w:trHeight w:val="292"/>
        </w:trPr>
        <w:tc>
          <w:tcPr>
            <w:tcW w:w="6841" w:type="dxa"/>
          </w:tcPr>
          <w:p w14:paraId="7DB44F64" w14:textId="77777777" w:rsidR="00FC3C73" w:rsidRDefault="00E618D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Ability to maintain a healthy work/life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</w:p>
        </w:tc>
        <w:tc>
          <w:tcPr>
            <w:tcW w:w="1364" w:type="dxa"/>
          </w:tcPr>
          <w:p w14:paraId="0956A4BF" w14:textId="77777777" w:rsidR="00FC3C73" w:rsidRDefault="00A7629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sym w:font="Wingdings" w:char="F0FC"/>
            </w:r>
          </w:p>
        </w:tc>
        <w:tc>
          <w:tcPr>
            <w:tcW w:w="1373" w:type="dxa"/>
          </w:tcPr>
          <w:p w14:paraId="5BFAD8C6" w14:textId="77777777" w:rsidR="00FC3C73" w:rsidRDefault="00FC3C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7235F2" w14:textId="77777777" w:rsidR="00807751" w:rsidRDefault="00807751"/>
    <w:sectPr w:rsidR="00807751">
      <w:type w:val="continuous"/>
      <w:pgSz w:w="11910" w:h="16840"/>
      <w:pgMar w:top="1220" w:right="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CA0"/>
    <w:multiLevelType w:val="hybridMultilevel"/>
    <w:tmpl w:val="5E1CBD7C"/>
    <w:lvl w:ilvl="0" w:tplc="BA2811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012763E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B21688FE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0B96EF50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7F52CCAA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13D2C33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B6929EDC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DA6A8CA2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CEB0D1EE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495219"/>
    <w:multiLevelType w:val="hybridMultilevel"/>
    <w:tmpl w:val="B05EA574"/>
    <w:lvl w:ilvl="0" w:tplc="DE4832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D62BC44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2F30A850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7598D028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3BC4180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BE8A624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68F4C4AA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2962F90C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E5C4450E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CC4A4D"/>
    <w:multiLevelType w:val="hybridMultilevel"/>
    <w:tmpl w:val="834A38FA"/>
    <w:lvl w:ilvl="0" w:tplc="183E5B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C7AB676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7EA27CE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48D80E86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A52E45FC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4184D402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CD2232E2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882CA26C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9B8CF5D2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B85365"/>
    <w:multiLevelType w:val="hybridMultilevel"/>
    <w:tmpl w:val="09AA3AD4"/>
    <w:lvl w:ilvl="0" w:tplc="28EAF3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8B2502E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66347488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03682E64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31A4CE0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6E62026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8A58ECFC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FF96D512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A9F47A76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0953BC"/>
    <w:multiLevelType w:val="hybridMultilevel"/>
    <w:tmpl w:val="1A7C7D0A"/>
    <w:lvl w:ilvl="0" w:tplc="8A684D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D0CD5E6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87AC4A8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D1D8C14A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AE40587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CFA2F682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A2F8B33C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A6B85788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71B0D400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074986"/>
    <w:multiLevelType w:val="hybridMultilevel"/>
    <w:tmpl w:val="ABD0D204"/>
    <w:lvl w:ilvl="0" w:tplc="6888C3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652DEDA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FE34A2EE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1C10E720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5EF69E7A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5E321246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4830C634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7548ABA8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C736121A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A847F5"/>
    <w:multiLevelType w:val="hybridMultilevel"/>
    <w:tmpl w:val="6A0E3314"/>
    <w:lvl w:ilvl="0" w:tplc="FDC29E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374339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634E2280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F45E4E96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4EC6827E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9C0E7686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634CD47A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EC8C652E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04707A50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4E2C66"/>
    <w:multiLevelType w:val="hybridMultilevel"/>
    <w:tmpl w:val="EFBA77E8"/>
    <w:lvl w:ilvl="0" w:tplc="5CACBB8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3F0F668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9084816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00B0CA24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5E86AB1A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8D6E336E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4E348FF6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4C826698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7486D870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91639DA"/>
    <w:multiLevelType w:val="hybridMultilevel"/>
    <w:tmpl w:val="6422C50E"/>
    <w:lvl w:ilvl="0" w:tplc="63D6A5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5B01846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945E55B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FF12DAC2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CB52B342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610A3D7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4164E7F2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F2E84418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ADA88760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76946F7"/>
    <w:multiLevelType w:val="hybridMultilevel"/>
    <w:tmpl w:val="5AF046B8"/>
    <w:lvl w:ilvl="0" w:tplc="72F6A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A0C82D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B53AFDD6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92A8B02A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D2B856AC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7C9CDA52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3FF4D706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BB4CEA74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1A6AC824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A542BEA"/>
    <w:multiLevelType w:val="hybridMultilevel"/>
    <w:tmpl w:val="E182EDE6"/>
    <w:lvl w:ilvl="0" w:tplc="5782A8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AAC6818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D57A3D66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C62C2A8C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BE0EBAE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3A80C2FC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F440DDCC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5946517E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A2DEBDAE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D78277F"/>
    <w:multiLevelType w:val="hybridMultilevel"/>
    <w:tmpl w:val="BF1AFD72"/>
    <w:lvl w:ilvl="0" w:tplc="87AC4C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7624D2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EAA6658E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99D4D326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19624DC6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392C9ED8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5A10A478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182A52B8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B4604268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EA97066"/>
    <w:multiLevelType w:val="hybridMultilevel"/>
    <w:tmpl w:val="864A3BFA"/>
    <w:lvl w:ilvl="0" w:tplc="493288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2383E1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49968EE4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5A56F1B6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5A909CA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4B8209B6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C81672F0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CCEE5A9A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1DB05C72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4E92A50"/>
    <w:multiLevelType w:val="hybridMultilevel"/>
    <w:tmpl w:val="0B202E88"/>
    <w:lvl w:ilvl="0" w:tplc="97449D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38AFFC2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50A4112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B622C6D2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FC9804E6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38CA10C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906E33F4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6A3ACA48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DB084694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63C4D37"/>
    <w:multiLevelType w:val="hybridMultilevel"/>
    <w:tmpl w:val="F5EE581A"/>
    <w:lvl w:ilvl="0" w:tplc="2FA65F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496F9AA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B4B62B30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2722C484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A10A92DE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D80AA9C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3C66A91A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D352AF9A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1F904ABE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D2E5664"/>
    <w:multiLevelType w:val="hybridMultilevel"/>
    <w:tmpl w:val="1E506E62"/>
    <w:lvl w:ilvl="0" w:tplc="01FEB4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04274A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BE36C9F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FA3EA74A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4190A85E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8C146272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11BCBE7A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CB04F26E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10DAE9CA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DCF5EBE"/>
    <w:multiLevelType w:val="hybridMultilevel"/>
    <w:tmpl w:val="D23E48B2"/>
    <w:lvl w:ilvl="0" w:tplc="3BCEAA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1302B5A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96B4E17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E17AC018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F63C131C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72441AC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3E3CE098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D1DEB552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B1A809C8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FCB1D9C"/>
    <w:multiLevelType w:val="hybridMultilevel"/>
    <w:tmpl w:val="5784C568"/>
    <w:lvl w:ilvl="0" w:tplc="BC4E88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E18582A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A34E6E38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C45C826A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A6F0B41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5B60D7B8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48925F1E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77381DB2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C0CABD8C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31A77DA"/>
    <w:multiLevelType w:val="hybridMultilevel"/>
    <w:tmpl w:val="56BE3994"/>
    <w:lvl w:ilvl="0" w:tplc="2CCCF0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55EB4A8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244A9A04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395CF01E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75885946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4184DAB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CC987AB8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7166E702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FA3427CC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9131806"/>
    <w:multiLevelType w:val="hybridMultilevel"/>
    <w:tmpl w:val="91749F2C"/>
    <w:lvl w:ilvl="0" w:tplc="094040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064D864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0A941BE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79484B6A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A57CFC2C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BFD49AE8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4B0A4284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37A4E520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C31A56C6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E5D033E"/>
    <w:multiLevelType w:val="hybridMultilevel"/>
    <w:tmpl w:val="FBCEB206"/>
    <w:lvl w:ilvl="0" w:tplc="29DA19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6E6D22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2EF6DCA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 w:tplc="B4A0E450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4" w:tplc="761A67F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 w:tplc="87C2998A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E8E420D6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7" w:tplc="03E02404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8" w:tplc="F12602A8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num w:numId="1" w16cid:durableId="1546142932">
    <w:abstractNumId w:val="5"/>
  </w:num>
  <w:num w:numId="2" w16cid:durableId="324355528">
    <w:abstractNumId w:val="17"/>
  </w:num>
  <w:num w:numId="3" w16cid:durableId="1451164786">
    <w:abstractNumId w:val="4"/>
  </w:num>
  <w:num w:numId="4" w16cid:durableId="1676953812">
    <w:abstractNumId w:val="11"/>
  </w:num>
  <w:num w:numId="5" w16cid:durableId="1679187094">
    <w:abstractNumId w:val="15"/>
  </w:num>
  <w:num w:numId="6" w16cid:durableId="1694384849">
    <w:abstractNumId w:val="9"/>
  </w:num>
  <w:num w:numId="7" w16cid:durableId="266276740">
    <w:abstractNumId w:val="12"/>
  </w:num>
  <w:num w:numId="8" w16cid:durableId="1300837649">
    <w:abstractNumId w:val="16"/>
  </w:num>
  <w:num w:numId="9" w16cid:durableId="1514371675">
    <w:abstractNumId w:val="13"/>
  </w:num>
  <w:num w:numId="10" w16cid:durableId="527839510">
    <w:abstractNumId w:val="20"/>
  </w:num>
  <w:num w:numId="11" w16cid:durableId="746616919">
    <w:abstractNumId w:val="2"/>
  </w:num>
  <w:num w:numId="12" w16cid:durableId="1342776331">
    <w:abstractNumId w:val="3"/>
  </w:num>
  <w:num w:numId="13" w16cid:durableId="26150489">
    <w:abstractNumId w:val="8"/>
  </w:num>
  <w:num w:numId="14" w16cid:durableId="1560282616">
    <w:abstractNumId w:val="0"/>
  </w:num>
  <w:num w:numId="15" w16cid:durableId="1694258398">
    <w:abstractNumId w:val="1"/>
  </w:num>
  <w:num w:numId="16" w16cid:durableId="353262756">
    <w:abstractNumId w:val="10"/>
  </w:num>
  <w:num w:numId="17" w16cid:durableId="915474641">
    <w:abstractNumId w:val="7"/>
  </w:num>
  <w:num w:numId="18" w16cid:durableId="262734977">
    <w:abstractNumId w:val="19"/>
  </w:num>
  <w:num w:numId="19" w16cid:durableId="1936664424">
    <w:abstractNumId w:val="6"/>
  </w:num>
  <w:num w:numId="20" w16cid:durableId="885945388">
    <w:abstractNumId w:val="14"/>
  </w:num>
  <w:num w:numId="21" w16cid:durableId="225845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73"/>
    <w:rsid w:val="002F7CF9"/>
    <w:rsid w:val="00382C0E"/>
    <w:rsid w:val="00632045"/>
    <w:rsid w:val="00807751"/>
    <w:rsid w:val="00A5407D"/>
    <w:rsid w:val="00A76290"/>
    <w:rsid w:val="00E3164C"/>
    <w:rsid w:val="00E618DD"/>
    <w:rsid w:val="00F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D932"/>
  <w15:docId w15:val="{6EFBE585-A450-40FC-9D7D-64EC67D8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1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D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ACD0FDABDED524E8E2844C87B2E5831|937198175" UniqueId="5b0c845a-0987-40e7-a84a-da6690842009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D0FDABDED524E8E2844C87B2E5831" ma:contentTypeVersion="11" ma:contentTypeDescription="Create a new document." ma:contentTypeScope="" ma:versionID="64f87870f8220808ce0c326ac19b6b47">
  <xsd:schema xmlns:xsd="http://www.w3.org/2001/XMLSchema" xmlns:xs="http://www.w3.org/2001/XMLSchema" xmlns:p="http://schemas.microsoft.com/office/2006/metadata/properties" xmlns:ns1="http://schemas.microsoft.com/sharepoint/v3" xmlns:ns2="752ecd1f-4185-4f2a-9830-15d3ce795b03" xmlns:ns3="9e14bc9f-d43a-4562-9a47-6bccc43a8b23" targetNamespace="http://schemas.microsoft.com/office/2006/metadata/properties" ma:root="true" ma:fieldsID="6c3ed91a334247dcae9dcf67889eaab3" ns1:_="" ns2:_="" ns3:_="">
    <xsd:import namespace="http://schemas.microsoft.com/sharepoint/v3"/>
    <xsd:import namespace="752ecd1f-4185-4f2a-9830-15d3ce795b03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38D7918E8D62_DiskName" minOccurs="0"/>
                <xsd:element ref="ns1:FileShareFlag" minOccurs="0"/>
                <xsd:element ref="ns1:LargeFileSiz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12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  <xsd:element name="LargeFileSize" ma:index="13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ecd1f-4185-4f2a-9830-15d3ce795b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38D7918E8D62_DiskName" ma:index="11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82ABF-4ACA-4257-B216-58BF4F2DD02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28E7A6A-0AB6-4182-B88A-3CE52B36BC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6AF878-587C-4CC7-B951-3E3B8566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ecd1f-4185-4f2a-9830-15d3ce795b03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7493A-BB7B-4469-A0FD-BE68471D0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1172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Stevens</dc:creator>
  <cp:lastModifiedBy>Lee Murphy</cp:lastModifiedBy>
  <cp:revision>2</cp:revision>
  <cp:lastPrinted>2021-09-10T09:55:00Z</cp:lastPrinted>
  <dcterms:created xsi:type="dcterms:W3CDTF">2026-01-13T08:04:00Z</dcterms:created>
  <dcterms:modified xsi:type="dcterms:W3CDTF">2026-01-13T08:04:00Z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2021-09-10T00:00:00Z</vt:filetime>
  </property>
  <property fmtid="{D5CDD505-2E9C-101B-9397-08002B2CF9AE}" pid="5" name="ContentTypeId">
    <vt:lpwstr>0x0101006ACD0FDABDED524E8E2844C87B2E5831</vt:lpwstr>
  </property>
</Properties>
</file>