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115CD5" w:rsidP="00B01AEC" w:rsidRDefault="00115CD5" w14:paraId="672A6659" wp14:textId="7777777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6DD2463D" wp14:editId="36DD7D89">
            <wp:extent cx="1114425" cy="787934"/>
            <wp:effectExtent l="0" t="0" r="0" b="0"/>
            <wp:docPr id="2" name="Picture 2" descr="cid:47e52b21-4a38-4093-86cb-86282767474b@halton.gov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7e52b21-4a38-4093-86cb-86282767474b@halton.gov.u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793" cy="83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E713DE" w:rsidP="528917A6" w:rsidRDefault="00540EC7" w14:paraId="7CEE7917" wp14:textId="4D960DDB">
      <w:pPr>
        <w:jc w:val="center"/>
        <w:rPr>
          <w:rFonts w:ascii="Comic Sans MS" w:hAnsi="Comic Sans MS"/>
          <w:b w:val="1"/>
          <w:bCs w:val="1"/>
          <w:sz w:val="28"/>
          <w:szCs w:val="28"/>
        </w:rPr>
      </w:pPr>
      <w:r w:rsidRPr="6F0D3926" w:rsidR="2CDEDF3F">
        <w:rPr>
          <w:rFonts w:ascii="Comic Sans MS" w:hAnsi="Comic Sans MS"/>
          <w:b w:val="1"/>
          <w:bCs w:val="1"/>
          <w:sz w:val="28"/>
          <w:szCs w:val="28"/>
        </w:rPr>
        <w:t xml:space="preserve">Teaching </w:t>
      </w:r>
      <w:r w:rsidRPr="6F0D3926" w:rsidR="00540EC7">
        <w:rPr>
          <w:rFonts w:ascii="Comic Sans MS" w:hAnsi="Comic Sans MS"/>
          <w:b w:val="1"/>
          <w:bCs w:val="1"/>
          <w:sz w:val="28"/>
          <w:szCs w:val="28"/>
        </w:rPr>
        <w:t xml:space="preserve">Assistant </w:t>
      </w:r>
    </w:p>
    <w:p xmlns:wp14="http://schemas.microsoft.com/office/word/2010/wordml" w:rsidRPr="00E713DE" w:rsidR="001449AB" w:rsidP="00E713DE" w:rsidRDefault="00B01AEC" w14:paraId="2BD09ADD" wp14:textId="77777777">
      <w:pPr>
        <w:jc w:val="center"/>
        <w:rPr>
          <w:rFonts w:ascii="Comic Sans MS" w:hAnsi="Comic Sans MS"/>
          <w:b/>
          <w:sz w:val="28"/>
          <w:szCs w:val="28"/>
        </w:rPr>
      </w:pPr>
      <w:r w:rsidRPr="00E713DE">
        <w:rPr>
          <w:rFonts w:ascii="Comic Sans MS" w:hAnsi="Comic Sans MS"/>
          <w:b/>
          <w:sz w:val="28"/>
          <w:szCs w:val="28"/>
        </w:rPr>
        <w:t xml:space="preserve">Person Specification 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5506"/>
        <w:gridCol w:w="5410"/>
      </w:tblGrid>
      <w:tr xmlns:wp14="http://schemas.microsoft.com/office/word/2010/wordml" w:rsidR="00B01AEC" w:rsidTr="00275896" w14:paraId="117DA4CB" wp14:textId="77777777">
        <w:tc>
          <w:tcPr>
            <w:tcW w:w="5506" w:type="dxa"/>
          </w:tcPr>
          <w:p w:rsidRPr="00275896" w:rsidR="00B01AEC" w:rsidP="00B01AEC" w:rsidRDefault="00B01AEC" w14:paraId="0895C2DB" wp14:textId="77777777">
            <w:pPr>
              <w:jc w:val="center"/>
              <w:rPr>
                <w:rFonts w:ascii="Comic Sans MS" w:hAnsi="Comic Sans MS"/>
                <w:b/>
              </w:rPr>
            </w:pPr>
            <w:r w:rsidRPr="00275896">
              <w:rPr>
                <w:rFonts w:ascii="Comic Sans MS" w:hAnsi="Comic Sans MS"/>
                <w:b/>
              </w:rPr>
              <w:t>Essential</w:t>
            </w:r>
          </w:p>
        </w:tc>
        <w:tc>
          <w:tcPr>
            <w:tcW w:w="5410" w:type="dxa"/>
          </w:tcPr>
          <w:p w:rsidRPr="00275896" w:rsidR="00B01AEC" w:rsidP="00B01AEC" w:rsidRDefault="00B01AEC" w14:paraId="248B3EE6" wp14:textId="77777777">
            <w:pPr>
              <w:jc w:val="center"/>
              <w:rPr>
                <w:rFonts w:ascii="Comic Sans MS" w:hAnsi="Comic Sans MS"/>
                <w:b/>
              </w:rPr>
            </w:pPr>
            <w:r w:rsidRPr="00275896">
              <w:rPr>
                <w:rFonts w:ascii="Comic Sans MS" w:hAnsi="Comic Sans MS"/>
                <w:b/>
              </w:rPr>
              <w:t>Desirable</w:t>
            </w:r>
          </w:p>
        </w:tc>
      </w:tr>
      <w:tr xmlns:wp14="http://schemas.microsoft.com/office/word/2010/wordml" w:rsidR="00B01AEC" w:rsidTr="00275896" w14:paraId="04353D8D" wp14:textId="77777777">
        <w:tc>
          <w:tcPr>
            <w:tcW w:w="10916" w:type="dxa"/>
            <w:gridSpan w:val="2"/>
          </w:tcPr>
          <w:p w:rsidRPr="00275896" w:rsidR="00B01AEC" w:rsidP="00B01AEC" w:rsidRDefault="00B01AEC" w14:paraId="4B9FC9F3" wp14:textId="77777777">
            <w:pPr>
              <w:jc w:val="center"/>
              <w:rPr>
                <w:rFonts w:ascii="Comic Sans MS" w:hAnsi="Comic Sans MS"/>
                <w:b/>
              </w:rPr>
            </w:pPr>
            <w:r w:rsidRPr="00275896">
              <w:rPr>
                <w:rFonts w:ascii="Comic Sans MS" w:hAnsi="Comic Sans MS"/>
                <w:b/>
              </w:rPr>
              <w:t>Qualifications and Experience</w:t>
            </w:r>
          </w:p>
        </w:tc>
      </w:tr>
      <w:tr xmlns:wp14="http://schemas.microsoft.com/office/word/2010/wordml" w:rsidR="00B01AEC" w:rsidTr="00275896" w14:paraId="264D7D28" wp14:textId="77777777">
        <w:tc>
          <w:tcPr>
            <w:tcW w:w="5506" w:type="dxa"/>
          </w:tcPr>
          <w:p w:rsidR="00B01AEC" w:rsidP="00B01AEC" w:rsidRDefault="00B01AEC" w14:paraId="6F50A985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Min A* - C grade in GCSE English &amp; Maths or equivalent</w:t>
            </w:r>
          </w:p>
          <w:p w:rsidRPr="00B01AEC" w:rsidR="00B01AEC" w:rsidP="00B01AEC" w:rsidRDefault="00B01AEC" w14:paraId="0A37501D" wp14:textId="77777777">
            <w:pPr>
              <w:rPr>
                <w:rFonts w:ascii="Comic Sans MS" w:hAnsi="Comic Sans MS"/>
              </w:rPr>
            </w:pPr>
          </w:p>
          <w:p w:rsidR="00B01AEC" w:rsidP="00B01AEC" w:rsidRDefault="00B01AEC" w14:paraId="5A3930B8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Level 2 qualifications or equivalent in childcare or support workers in school</w:t>
            </w:r>
          </w:p>
          <w:p w:rsidRPr="00B01AEC" w:rsidR="00B01AEC" w:rsidP="00B01AEC" w:rsidRDefault="00B01AEC" w14:paraId="5DAB6C7B" wp14:textId="77777777">
            <w:pPr>
              <w:rPr>
                <w:rFonts w:ascii="Comic Sans MS" w:hAnsi="Comic Sans MS"/>
              </w:rPr>
            </w:pPr>
          </w:p>
          <w:p w:rsidR="00B01AEC" w:rsidRDefault="00B01AEC" w14:paraId="1640FA30" wp14:textId="77777777">
            <w:pPr>
              <w:rPr>
                <w:rFonts w:ascii="Comic Sans MS" w:hAnsi="Comic Sans MS"/>
                <w:sz w:val="28"/>
                <w:szCs w:val="28"/>
              </w:rPr>
            </w:pPr>
            <w:r w:rsidRPr="00B01AEC">
              <w:rPr>
                <w:rFonts w:ascii="Comic Sans MS" w:hAnsi="Comic Sans MS"/>
              </w:rPr>
              <w:t>Experience of working with children who have behavioural support needs with a good knowledge of behavioural management techniques and strategies</w:t>
            </w:r>
          </w:p>
        </w:tc>
        <w:tc>
          <w:tcPr>
            <w:tcW w:w="5410" w:type="dxa"/>
          </w:tcPr>
          <w:p w:rsidRPr="00B01AEC" w:rsidR="00B01AEC" w:rsidP="00B01AEC" w:rsidRDefault="00B01AEC" w14:paraId="04DD4483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 xml:space="preserve">Experience of working as a teaching assistant in a school environment </w:t>
            </w:r>
          </w:p>
          <w:p w:rsidRPr="00B01AEC" w:rsidR="00B01AEC" w:rsidP="00B01AEC" w:rsidRDefault="00B01AEC" w14:paraId="02EB378F" wp14:textId="77777777">
            <w:pPr>
              <w:rPr>
                <w:rFonts w:ascii="Comic Sans MS" w:hAnsi="Comic Sans MS"/>
              </w:rPr>
            </w:pPr>
          </w:p>
          <w:p w:rsidRPr="00B01AEC" w:rsidR="00B01AEC" w:rsidP="00B01AEC" w:rsidRDefault="00B01AEC" w14:paraId="1F8A0CBF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 xml:space="preserve"> Evidence of continuing or further professional development or other relevant national or professional qualifications</w:t>
            </w:r>
          </w:p>
        </w:tc>
      </w:tr>
      <w:tr xmlns:wp14="http://schemas.microsoft.com/office/word/2010/wordml" w:rsidR="00B01AEC" w:rsidTr="00275896" w14:paraId="6F2FFE9D" wp14:textId="77777777">
        <w:tc>
          <w:tcPr>
            <w:tcW w:w="10916" w:type="dxa"/>
            <w:gridSpan w:val="2"/>
          </w:tcPr>
          <w:p w:rsidRPr="00275896" w:rsidR="00B01AEC" w:rsidP="00B01AEC" w:rsidRDefault="00B01AEC" w14:paraId="106CF107" wp14:textId="77777777">
            <w:pPr>
              <w:jc w:val="center"/>
              <w:rPr>
                <w:rFonts w:ascii="Comic Sans MS" w:hAnsi="Comic Sans MS"/>
                <w:b/>
              </w:rPr>
            </w:pPr>
            <w:r w:rsidRPr="00275896">
              <w:rPr>
                <w:rFonts w:ascii="Comic Sans MS" w:hAnsi="Comic Sans MS"/>
                <w:b/>
              </w:rPr>
              <w:t>Knowledge and Understanding</w:t>
            </w:r>
          </w:p>
        </w:tc>
      </w:tr>
      <w:tr xmlns:wp14="http://schemas.microsoft.com/office/word/2010/wordml" w:rsidRPr="00B01AEC" w:rsidR="00B01AEC" w:rsidTr="00275896" w14:paraId="0B16CF77" wp14:textId="77777777">
        <w:tc>
          <w:tcPr>
            <w:tcW w:w="5506" w:type="dxa"/>
          </w:tcPr>
          <w:p w:rsidRPr="00B01AEC" w:rsidR="00B01AEC" w:rsidP="00B01AEC" w:rsidRDefault="00B01AEC" w14:paraId="769D3AF0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Ability to support lea</w:t>
            </w:r>
            <w:r w:rsidR="00275896">
              <w:rPr>
                <w:rFonts w:ascii="Comic Sans MS" w:hAnsi="Comic Sans MS"/>
              </w:rPr>
              <w:t xml:space="preserve">rning across the Primary Phase, </w:t>
            </w:r>
            <w:r w:rsidRPr="00B01AEC">
              <w:rPr>
                <w:rFonts w:ascii="Comic Sans MS" w:hAnsi="Comic Sans MS"/>
              </w:rPr>
              <w:t xml:space="preserve">especially in Literacy </w:t>
            </w:r>
            <w:r w:rsidR="00275896">
              <w:rPr>
                <w:rFonts w:ascii="Comic Sans MS" w:hAnsi="Comic Sans MS"/>
              </w:rPr>
              <w:t xml:space="preserve">and Maths with </w:t>
            </w:r>
            <w:r w:rsidRPr="00B01AEC">
              <w:rPr>
                <w:rFonts w:ascii="Comic Sans MS" w:hAnsi="Comic Sans MS"/>
              </w:rPr>
              <w:t>the commitment to raising levels of achievement</w:t>
            </w:r>
          </w:p>
          <w:p w:rsidRPr="00B01AEC" w:rsidR="00B01AEC" w:rsidP="00B01AEC" w:rsidRDefault="00B01AEC" w14:paraId="6A05A809" wp14:textId="77777777">
            <w:pPr>
              <w:rPr>
                <w:rFonts w:ascii="Comic Sans MS" w:hAnsi="Comic Sans MS"/>
              </w:rPr>
            </w:pPr>
          </w:p>
          <w:p w:rsidRPr="00B01AEC" w:rsidR="00B01AEC" w:rsidP="00B01AEC" w:rsidRDefault="00B01AEC" w14:paraId="3E243A2D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Recognise that each child h</w:t>
            </w:r>
            <w:r w:rsidR="00275896">
              <w:rPr>
                <w:rFonts w:ascii="Comic Sans MS" w:hAnsi="Comic Sans MS"/>
              </w:rPr>
              <w:t xml:space="preserve">as specific needs that need </w:t>
            </w:r>
            <w:r w:rsidRPr="00B01AEC">
              <w:rPr>
                <w:rFonts w:ascii="Comic Sans MS" w:hAnsi="Comic Sans MS"/>
              </w:rPr>
              <w:t>to be nurtured an</w:t>
            </w:r>
            <w:r w:rsidR="00275896">
              <w:rPr>
                <w:rFonts w:ascii="Comic Sans MS" w:hAnsi="Comic Sans MS"/>
              </w:rPr>
              <w:t xml:space="preserve">d developed through careful and </w:t>
            </w:r>
            <w:r w:rsidRPr="00B01AEC">
              <w:rPr>
                <w:rFonts w:ascii="Comic Sans MS" w:hAnsi="Comic Sans MS"/>
              </w:rPr>
              <w:t xml:space="preserve">sensitive support and </w:t>
            </w:r>
            <w:r w:rsidR="00275896">
              <w:rPr>
                <w:rFonts w:ascii="Comic Sans MS" w:hAnsi="Comic Sans MS"/>
              </w:rPr>
              <w:t xml:space="preserve">intervention and understand the </w:t>
            </w:r>
            <w:r w:rsidRPr="00B01AEC">
              <w:rPr>
                <w:rFonts w:ascii="Comic Sans MS" w:hAnsi="Comic Sans MS"/>
              </w:rPr>
              <w:t>pressure and requirement that this entails</w:t>
            </w:r>
          </w:p>
          <w:p w:rsidRPr="00B01AEC" w:rsidR="00B01AEC" w:rsidP="00B01AEC" w:rsidRDefault="00B01AEC" w14:paraId="5A39BBE3" wp14:textId="77777777">
            <w:pPr>
              <w:rPr>
                <w:rFonts w:ascii="Comic Sans MS" w:hAnsi="Comic Sans MS"/>
              </w:rPr>
            </w:pPr>
          </w:p>
          <w:p w:rsidR="00B01AEC" w:rsidP="00B01AEC" w:rsidRDefault="00540EC7" w14:paraId="789320BB" wp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work in a</w:t>
            </w:r>
            <w:r w:rsidR="00275896">
              <w:rPr>
                <w:rFonts w:ascii="Comic Sans MS" w:hAnsi="Comic Sans MS"/>
              </w:rPr>
              <w:t xml:space="preserve"> s</w:t>
            </w:r>
            <w:r w:rsidRPr="00B01AEC" w:rsidR="00B01AEC">
              <w:rPr>
                <w:rFonts w:ascii="Comic Sans MS" w:hAnsi="Comic Sans MS"/>
              </w:rPr>
              <w:t>mall group or whole cl</w:t>
            </w:r>
            <w:r w:rsidR="00275896">
              <w:rPr>
                <w:rFonts w:ascii="Comic Sans MS" w:hAnsi="Comic Sans MS"/>
              </w:rPr>
              <w:t xml:space="preserve">ass environment, making </w:t>
            </w:r>
            <w:r w:rsidRPr="00B01AEC" w:rsidR="00B01AEC">
              <w:rPr>
                <w:rFonts w:ascii="Comic Sans MS" w:hAnsi="Comic Sans MS"/>
              </w:rPr>
              <w:t>accurate observations, communicating these with</w:t>
            </w:r>
            <w:r>
              <w:rPr>
                <w:rFonts w:ascii="Comic Sans MS" w:hAnsi="Comic Sans MS"/>
              </w:rPr>
              <w:t xml:space="preserve"> </w:t>
            </w:r>
            <w:r w:rsidRPr="00B01AEC" w:rsidR="00B01AEC">
              <w:rPr>
                <w:rFonts w:ascii="Comic Sans MS" w:hAnsi="Comic Sans MS"/>
              </w:rPr>
              <w:t>feedback to the teacher</w:t>
            </w:r>
          </w:p>
          <w:p w:rsidRPr="00B01AEC" w:rsidR="00275896" w:rsidP="00B01AEC" w:rsidRDefault="00275896" w14:paraId="41C8F396" wp14:textId="77777777">
            <w:pPr>
              <w:rPr>
                <w:rFonts w:ascii="Comic Sans MS" w:hAnsi="Comic Sans MS"/>
              </w:rPr>
            </w:pPr>
          </w:p>
          <w:p w:rsidR="00B01AEC" w:rsidP="00B01AEC" w:rsidRDefault="00B01AEC" w14:paraId="536CC403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Excellent interpersonal and communication skills,</w:t>
            </w:r>
            <w:r w:rsidR="00275896">
              <w:rPr>
                <w:rFonts w:ascii="Comic Sans MS" w:hAnsi="Comic Sans MS"/>
              </w:rPr>
              <w:t xml:space="preserve"> </w:t>
            </w:r>
            <w:r w:rsidRPr="00B01AEC">
              <w:rPr>
                <w:rFonts w:ascii="Comic Sans MS" w:hAnsi="Comic Sans MS"/>
              </w:rPr>
              <w:t>particularly in relating well to children and adults</w:t>
            </w:r>
          </w:p>
          <w:p w:rsidRPr="00B01AEC" w:rsidR="00275896" w:rsidP="00B01AEC" w:rsidRDefault="00275896" w14:paraId="72A3D3EC" wp14:textId="77777777">
            <w:pPr>
              <w:rPr>
                <w:rFonts w:ascii="Comic Sans MS" w:hAnsi="Comic Sans MS"/>
              </w:rPr>
            </w:pPr>
          </w:p>
          <w:p w:rsidR="00B01AEC" w:rsidP="00B01AEC" w:rsidRDefault="00B01AEC" w14:paraId="24774F68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Ability to motivate and encourage in order to establi</w:t>
            </w:r>
            <w:r w:rsidR="00275896">
              <w:rPr>
                <w:rFonts w:ascii="Comic Sans MS" w:hAnsi="Comic Sans MS"/>
              </w:rPr>
              <w:t xml:space="preserve">sh </w:t>
            </w:r>
            <w:r w:rsidRPr="00B01AEC">
              <w:rPr>
                <w:rFonts w:ascii="Comic Sans MS" w:hAnsi="Comic Sans MS"/>
              </w:rPr>
              <w:t>a supportive relationship with the child</w:t>
            </w:r>
            <w:r w:rsidR="00540EC7">
              <w:rPr>
                <w:rFonts w:ascii="Comic Sans MS" w:hAnsi="Comic Sans MS"/>
              </w:rPr>
              <w:t>ren</w:t>
            </w:r>
            <w:r w:rsidRPr="00B01AEC">
              <w:rPr>
                <w:rFonts w:ascii="Comic Sans MS" w:hAnsi="Comic Sans MS"/>
              </w:rPr>
              <w:t>, giving praise</w:t>
            </w:r>
            <w:r w:rsidR="00540EC7">
              <w:rPr>
                <w:rFonts w:ascii="Comic Sans MS" w:hAnsi="Comic Sans MS"/>
              </w:rPr>
              <w:t xml:space="preserve"> </w:t>
            </w:r>
            <w:r w:rsidRPr="00B01AEC">
              <w:rPr>
                <w:rFonts w:ascii="Comic Sans MS" w:hAnsi="Comic Sans MS"/>
              </w:rPr>
              <w:t>and positive recognition to help build self esteem</w:t>
            </w:r>
          </w:p>
          <w:p w:rsidRPr="00B01AEC" w:rsidR="00275896" w:rsidP="00B01AEC" w:rsidRDefault="00275896" w14:paraId="0D0B940D" wp14:textId="77777777">
            <w:pPr>
              <w:rPr>
                <w:rFonts w:ascii="Comic Sans MS" w:hAnsi="Comic Sans MS"/>
              </w:rPr>
            </w:pPr>
          </w:p>
          <w:p w:rsidR="00B01AEC" w:rsidP="00B01AEC" w:rsidRDefault="00B01AEC" w14:paraId="4626FCED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Ability to work ind</w:t>
            </w:r>
            <w:r w:rsidR="00275896">
              <w:rPr>
                <w:rFonts w:ascii="Comic Sans MS" w:hAnsi="Comic Sans MS"/>
              </w:rPr>
              <w:t xml:space="preserve">ependently or as part of a team </w:t>
            </w:r>
            <w:r w:rsidRPr="00B01AEC">
              <w:rPr>
                <w:rFonts w:ascii="Comic Sans MS" w:hAnsi="Comic Sans MS"/>
              </w:rPr>
              <w:t>demonstrating initiative, tact and diplomacy</w:t>
            </w:r>
          </w:p>
          <w:p w:rsidRPr="00B01AEC" w:rsidR="00275896" w:rsidP="00B01AEC" w:rsidRDefault="00275896" w14:paraId="0E27B00A" wp14:textId="77777777">
            <w:pPr>
              <w:rPr>
                <w:rFonts w:ascii="Comic Sans MS" w:hAnsi="Comic Sans MS"/>
              </w:rPr>
            </w:pPr>
          </w:p>
          <w:p w:rsidR="00B01AEC" w:rsidP="00275896" w:rsidRDefault="00B01AEC" w14:paraId="607D3B18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Ability to work collaboratively and constructi</w:t>
            </w:r>
            <w:r w:rsidR="00275896">
              <w:rPr>
                <w:rFonts w:ascii="Comic Sans MS" w:hAnsi="Comic Sans MS"/>
              </w:rPr>
              <w:t xml:space="preserve">vely as </w:t>
            </w:r>
            <w:r w:rsidRPr="00B01AEC">
              <w:rPr>
                <w:rFonts w:ascii="Comic Sans MS" w:hAnsi="Comic Sans MS"/>
              </w:rPr>
              <w:t>part of a highly mot</w:t>
            </w:r>
            <w:r w:rsidR="00275896">
              <w:rPr>
                <w:rFonts w:ascii="Comic Sans MS" w:hAnsi="Comic Sans MS"/>
              </w:rPr>
              <w:t xml:space="preserve">ivated team, understanding </w:t>
            </w:r>
            <w:r w:rsidRPr="00B01AEC">
              <w:rPr>
                <w:rFonts w:ascii="Comic Sans MS" w:hAnsi="Comic Sans MS"/>
              </w:rPr>
              <w:t>roles and responsibiliti</w:t>
            </w:r>
            <w:r w:rsidR="00275896">
              <w:rPr>
                <w:rFonts w:ascii="Comic Sans MS" w:hAnsi="Comic Sans MS"/>
              </w:rPr>
              <w:t xml:space="preserve">es and your own position </w:t>
            </w:r>
          </w:p>
          <w:p w:rsidR="00275896" w:rsidP="00275896" w:rsidRDefault="00275896" w14:paraId="60061E4C" wp14:textId="77777777">
            <w:pPr>
              <w:rPr>
                <w:rFonts w:ascii="Comic Sans MS" w:hAnsi="Comic Sans MS"/>
              </w:rPr>
            </w:pPr>
          </w:p>
          <w:p w:rsidRPr="00B01AEC" w:rsidR="00275896" w:rsidP="00275896" w:rsidRDefault="00275896" w14:paraId="44EAFD9C" wp14:textId="77777777">
            <w:pPr>
              <w:rPr>
                <w:rFonts w:ascii="Comic Sans MS" w:hAnsi="Comic Sans MS"/>
              </w:rPr>
            </w:pPr>
          </w:p>
        </w:tc>
        <w:tc>
          <w:tcPr>
            <w:tcW w:w="5410" w:type="dxa"/>
          </w:tcPr>
          <w:p w:rsidR="00275896" w:rsidP="00275896" w:rsidRDefault="00275896" w14:paraId="74F70026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Willingness to learn from colleagues and act on advice</w:t>
            </w:r>
          </w:p>
          <w:p w:rsidRPr="00B01AEC" w:rsidR="00275896" w:rsidP="00275896" w:rsidRDefault="00275896" w14:paraId="4B94D5A5" wp14:textId="77777777">
            <w:pPr>
              <w:rPr>
                <w:rFonts w:ascii="Comic Sans MS" w:hAnsi="Comic Sans MS"/>
              </w:rPr>
            </w:pPr>
          </w:p>
          <w:p w:rsidR="00275896" w:rsidP="00275896" w:rsidRDefault="00275896" w14:paraId="15DCD649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 xml:space="preserve">General understanding </w:t>
            </w:r>
            <w:r>
              <w:rPr>
                <w:rFonts w:ascii="Comic Sans MS" w:hAnsi="Comic Sans MS"/>
              </w:rPr>
              <w:t xml:space="preserve">of national curriculum or other </w:t>
            </w:r>
            <w:r w:rsidRPr="00B01AEC">
              <w:rPr>
                <w:rFonts w:ascii="Comic Sans MS" w:hAnsi="Comic Sans MS"/>
              </w:rPr>
              <w:t>basic learning programmes and strategies and how</w:t>
            </w:r>
            <w:r w:rsidR="00540EC7">
              <w:rPr>
                <w:rFonts w:ascii="Comic Sans MS" w:hAnsi="Comic Sans MS"/>
              </w:rPr>
              <w:t xml:space="preserve"> </w:t>
            </w:r>
            <w:r w:rsidRPr="00B01AEC">
              <w:rPr>
                <w:rFonts w:ascii="Comic Sans MS" w:hAnsi="Comic Sans MS"/>
              </w:rPr>
              <w:t>children learn</w:t>
            </w:r>
          </w:p>
          <w:p w:rsidRPr="00B01AEC" w:rsidR="00275896" w:rsidP="00275896" w:rsidRDefault="00275896" w14:paraId="3DEEC669" wp14:textId="77777777">
            <w:pPr>
              <w:rPr>
                <w:rFonts w:ascii="Comic Sans MS" w:hAnsi="Comic Sans MS"/>
              </w:rPr>
            </w:pPr>
          </w:p>
          <w:p w:rsidR="00275896" w:rsidP="00275896" w:rsidRDefault="00275896" w14:paraId="4AF41850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Ability to meet the c</w:t>
            </w:r>
            <w:r w:rsidR="00540EC7">
              <w:rPr>
                <w:rFonts w:ascii="Comic Sans MS" w:hAnsi="Comic Sans MS"/>
              </w:rPr>
              <w:t>hildren’s</w:t>
            </w:r>
            <w:r>
              <w:rPr>
                <w:rFonts w:ascii="Comic Sans MS" w:hAnsi="Comic Sans MS"/>
              </w:rPr>
              <w:t xml:space="preserve"> needs as required whilst </w:t>
            </w:r>
            <w:r w:rsidRPr="00B01AEC">
              <w:rPr>
                <w:rFonts w:ascii="Comic Sans MS" w:hAnsi="Comic Sans MS"/>
              </w:rPr>
              <w:t>encouraging independence/ autonomy of the child</w:t>
            </w:r>
          </w:p>
          <w:p w:rsidRPr="00B01AEC" w:rsidR="00275896" w:rsidP="00275896" w:rsidRDefault="00275896" w14:paraId="3656B9AB" wp14:textId="77777777">
            <w:pPr>
              <w:rPr>
                <w:rFonts w:ascii="Comic Sans MS" w:hAnsi="Comic Sans MS"/>
              </w:rPr>
            </w:pPr>
          </w:p>
          <w:p w:rsidRPr="00B01AEC" w:rsidR="00275896" w:rsidP="00275896" w:rsidRDefault="00275896" w14:paraId="7C7E89AF" wp14:textId="77777777">
            <w:pPr>
              <w:rPr>
                <w:rFonts w:ascii="Comic Sans MS" w:hAnsi="Comic Sans MS"/>
              </w:rPr>
            </w:pPr>
            <w:r w:rsidRPr="00B01AEC">
              <w:rPr>
                <w:rFonts w:ascii="Comic Sans MS" w:hAnsi="Comic Sans MS"/>
              </w:rPr>
              <w:t>Ability to use own ini</w:t>
            </w:r>
            <w:r>
              <w:rPr>
                <w:rFonts w:ascii="Comic Sans MS" w:hAnsi="Comic Sans MS"/>
              </w:rPr>
              <w:t xml:space="preserve">tiative to develop resources in </w:t>
            </w:r>
            <w:r w:rsidRPr="00B01AEC">
              <w:rPr>
                <w:rFonts w:ascii="Comic Sans MS" w:hAnsi="Comic Sans MS"/>
              </w:rPr>
              <w:t>order to support small groups of children</w:t>
            </w:r>
          </w:p>
          <w:p w:rsidRPr="00B01AEC" w:rsidR="00B01AEC" w:rsidRDefault="00B01AEC" w14:paraId="45FB0818" wp14:textId="77777777">
            <w:pPr>
              <w:rPr>
                <w:rFonts w:ascii="Comic Sans MS" w:hAnsi="Comic Sans MS"/>
              </w:rPr>
            </w:pPr>
          </w:p>
        </w:tc>
      </w:tr>
      <w:tr xmlns:wp14="http://schemas.microsoft.com/office/word/2010/wordml" w:rsidRPr="00B01AEC" w:rsidR="00275896" w:rsidTr="00724D99" w14:paraId="4ED10752" wp14:textId="77777777">
        <w:trPr>
          <w:trHeight w:val="315"/>
        </w:trPr>
        <w:tc>
          <w:tcPr>
            <w:tcW w:w="10916" w:type="dxa"/>
            <w:gridSpan w:val="2"/>
          </w:tcPr>
          <w:p w:rsidRPr="00275896" w:rsidR="00275896" w:rsidP="00275896" w:rsidRDefault="00275896" w14:paraId="7A9B0AE1" wp14:textId="77777777">
            <w:pPr>
              <w:jc w:val="center"/>
              <w:rPr>
                <w:rFonts w:ascii="Comic Sans MS" w:hAnsi="Comic Sans MS"/>
                <w:b/>
              </w:rPr>
            </w:pPr>
            <w:r w:rsidRPr="00275896">
              <w:rPr>
                <w:rFonts w:ascii="Comic Sans MS" w:hAnsi="Comic Sans MS"/>
                <w:b/>
              </w:rPr>
              <w:t>Personal Qualities</w:t>
            </w:r>
          </w:p>
        </w:tc>
      </w:tr>
      <w:tr xmlns:wp14="http://schemas.microsoft.com/office/word/2010/wordml" w:rsidRPr="00B01AEC" w:rsidR="00B01AEC" w:rsidTr="00275896" w14:paraId="700C8F07" wp14:textId="77777777">
        <w:tc>
          <w:tcPr>
            <w:tcW w:w="5506" w:type="dxa"/>
          </w:tcPr>
          <w:p w:rsidRPr="00275896" w:rsidR="00275896" w:rsidRDefault="00275896" w14:paraId="1347C5B9" wp14:textId="77777777">
            <w:pPr>
              <w:rPr>
                <w:rFonts w:ascii="Comic Sans MS" w:hAnsi="Comic Sans MS"/>
              </w:rPr>
            </w:pPr>
            <w:r w:rsidRPr="00275896">
              <w:rPr>
                <w:rFonts w:ascii="Comic Sans MS" w:hAnsi="Comic Sans MS"/>
              </w:rPr>
              <w:t xml:space="preserve">Display a sunny, calm and ‘can do’ attitude with a flexible and adaptable approach to work </w:t>
            </w:r>
          </w:p>
          <w:p w:rsidRPr="00275896" w:rsidR="00275896" w:rsidRDefault="00275896" w14:paraId="049F31CB" wp14:textId="77777777">
            <w:pPr>
              <w:rPr>
                <w:rFonts w:ascii="Comic Sans MS" w:hAnsi="Comic Sans MS"/>
              </w:rPr>
            </w:pPr>
          </w:p>
          <w:p w:rsidRPr="00275896" w:rsidR="00275896" w:rsidRDefault="00275896" w14:paraId="322E4391" wp14:textId="77777777">
            <w:pPr>
              <w:rPr>
                <w:rFonts w:ascii="Comic Sans MS" w:hAnsi="Comic Sans MS"/>
              </w:rPr>
            </w:pPr>
            <w:r w:rsidRPr="00275896">
              <w:rPr>
                <w:rFonts w:ascii="Comic Sans MS" w:hAnsi="Comic Sans MS"/>
              </w:rPr>
              <w:t xml:space="preserve">Committed to our school ethos of ‘Every child, matters’, with an open minded and non-judgemental approach to student difficulties and backgrounds </w:t>
            </w:r>
          </w:p>
          <w:p w:rsidRPr="00275896" w:rsidR="00275896" w:rsidRDefault="00275896" w14:paraId="53128261" wp14:textId="77777777">
            <w:pPr>
              <w:rPr>
                <w:rFonts w:ascii="Comic Sans MS" w:hAnsi="Comic Sans MS"/>
              </w:rPr>
            </w:pPr>
          </w:p>
          <w:p w:rsidRPr="00275896" w:rsidR="00275896" w:rsidRDefault="00275896" w14:paraId="01439158" wp14:textId="77777777">
            <w:pPr>
              <w:rPr>
                <w:rFonts w:ascii="Comic Sans MS" w:hAnsi="Comic Sans MS"/>
              </w:rPr>
            </w:pPr>
            <w:r w:rsidRPr="00275896">
              <w:rPr>
                <w:rFonts w:ascii="Comic Sans MS" w:hAnsi="Comic Sans MS"/>
              </w:rPr>
              <w:t xml:space="preserve">Committed to providing a high quality </w:t>
            </w:r>
            <w:r>
              <w:rPr>
                <w:rFonts w:ascii="Comic Sans MS" w:hAnsi="Comic Sans MS"/>
              </w:rPr>
              <w:t>support</w:t>
            </w:r>
            <w:r w:rsidRPr="00275896">
              <w:rPr>
                <w:rFonts w:ascii="Comic Sans MS" w:hAnsi="Comic Sans MS"/>
              </w:rPr>
              <w:t xml:space="preserve"> at all times with the confidence to query and make</w:t>
            </w:r>
            <w:r w:rsidR="00540EC7">
              <w:rPr>
                <w:rFonts w:ascii="Comic Sans MS" w:hAnsi="Comic Sans MS"/>
              </w:rPr>
              <w:t xml:space="preserve"> suggestions as part of the </w:t>
            </w:r>
            <w:bookmarkStart w:name="_GoBack" w:id="0"/>
            <w:bookmarkEnd w:id="0"/>
            <w:r w:rsidRPr="00275896">
              <w:rPr>
                <w:rFonts w:ascii="Comic Sans MS" w:hAnsi="Comic Sans MS"/>
              </w:rPr>
              <w:t xml:space="preserve">team </w:t>
            </w:r>
          </w:p>
          <w:p w:rsidRPr="00275896" w:rsidR="00275896" w:rsidRDefault="00275896" w14:paraId="62486C05" wp14:textId="77777777">
            <w:pPr>
              <w:rPr>
                <w:rFonts w:ascii="Comic Sans MS" w:hAnsi="Comic Sans MS"/>
              </w:rPr>
            </w:pPr>
          </w:p>
          <w:p w:rsidRPr="00275896" w:rsidR="00B01AEC" w:rsidRDefault="00275896" w14:paraId="52E93A6F" wp14:textId="77777777">
            <w:pPr>
              <w:rPr>
                <w:rFonts w:ascii="Comic Sans MS" w:hAnsi="Comic Sans MS"/>
              </w:rPr>
            </w:pPr>
            <w:r w:rsidRPr="00275896">
              <w:rPr>
                <w:rFonts w:ascii="Comic Sans MS" w:hAnsi="Comic Sans MS"/>
              </w:rPr>
              <w:t>Punctual, organised with good time management skills</w:t>
            </w:r>
          </w:p>
          <w:p w:rsidRPr="00B01AEC" w:rsidR="00275896" w:rsidRDefault="00275896" w14:paraId="4101652C" wp14:textId="77777777">
            <w:pPr>
              <w:rPr>
                <w:rFonts w:ascii="Comic Sans MS" w:hAnsi="Comic Sans MS"/>
              </w:rPr>
            </w:pPr>
          </w:p>
        </w:tc>
        <w:tc>
          <w:tcPr>
            <w:tcW w:w="5410" w:type="dxa"/>
          </w:tcPr>
          <w:p w:rsidRPr="00275896" w:rsidR="00B01AEC" w:rsidRDefault="00275896" w14:paraId="788CD2FB" wp14:textId="77777777">
            <w:pPr>
              <w:rPr>
                <w:rFonts w:ascii="Comic Sans MS" w:hAnsi="Comic Sans MS"/>
              </w:rPr>
            </w:pPr>
            <w:r w:rsidRPr="00275896">
              <w:rPr>
                <w:rFonts w:ascii="Comic Sans MS" w:hAnsi="Comic Sans MS"/>
              </w:rPr>
              <w:t>Desire and determination to be a lifelong learner and improve personal effectiveness</w:t>
            </w:r>
          </w:p>
        </w:tc>
      </w:tr>
      <w:tr xmlns:wp14="http://schemas.microsoft.com/office/word/2010/wordml" w:rsidRPr="00B01AEC" w:rsidR="00275896" w:rsidTr="004C6051" w14:paraId="70B21261" wp14:textId="77777777">
        <w:tc>
          <w:tcPr>
            <w:tcW w:w="10916" w:type="dxa"/>
            <w:gridSpan w:val="2"/>
          </w:tcPr>
          <w:p w:rsidRPr="00275896" w:rsidR="00275896" w:rsidP="00275896" w:rsidRDefault="00275896" w14:paraId="1904CF82" wp14:textId="77777777">
            <w:pPr>
              <w:jc w:val="center"/>
              <w:rPr>
                <w:rFonts w:ascii="Comic Sans MS" w:hAnsi="Comic Sans MS"/>
                <w:b/>
              </w:rPr>
            </w:pPr>
            <w:r w:rsidRPr="00275896">
              <w:rPr>
                <w:rFonts w:ascii="Comic Sans MS" w:hAnsi="Comic Sans MS"/>
                <w:b/>
              </w:rPr>
              <w:t>Expected Behaviour</w:t>
            </w:r>
          </w:p>
        </w:tc>
      </w:tr>
      <w:tr xmlns:wp14="http://schemas.microsoft.com/office/word/2010/wordml" w:rsidRPr="00B01AEC" w:rsidR="00275896" w:rsidTr="00275896" w14:paraId="70048ED9" wp14:textId="77777777">
        <w:tc>
          <w:tcPr>
            <w:tcW w:w="5506" w:type="dxa"/>
          </w:tcPr>
          <w:p w:rsidRPr="00115CD5" w:rsidR="00115CD5" w:rsidRDefault="00275896" w14:paraId="1669254C" wp14:textId="77777777">
            <w:pPr>
              <w:rPr>
                <w:rFonts w:ascii="Comic Sans MS" w:hAnsi="Comic Sans MS"/>
              </w:rPr>
            </w:pPr>
            <w:r w:rsidRPr="00115CD5">
              <w:rPr>
                <w:rFonts w:ascii="Comic Sans MS" w:hAnsi="Comic Sans MS"/>
              </w:rPr>
              <w:t xml:space="preserve">A good understanding of the need for strict confidentiality and integrity in carrying out duties </w:t>
            </w:r>
          </w:p>
          <w:p w:rsidRPr="00115CD5" w:rsidR="00115CD5" w:rsidRDefault="00115CD5" w14:paraId="4B99056E" wp14:textId="77777777">
            <w:pPr>
              <w:rPr>
                <w:rFonts w:ascii="Comic Sans MS" w:hAnsi="Comic Sans MS"/>
              </w:rPr>
            </w:pPr>
          </w:p>
          <w:p w:rsidRPr="00115CD5" w:rsidR="00115CD5" w:rsidRDefault="00275896" w14:paraId="48327DB8" wp14:textId="77777777">
            <w:pPr>
              <w:rPr>
                <w:rFonts w:ascii="Comic Sans MS" w:hAnsi="Comic Sans MS"/>
              </w:rPr>
            </w:pPr>
            <w:r w:rsidRPr="00115CD5">
              <w:rPr>
                <w:rFonts w:ascii="Comic Sans MS" w:hAnsi="Comic Sans MS"/>
              </w:rPr>
              <w:t xml:space="preserve">Possessing high expectations for </w:t>
            </w:r>
            <w:r w:rsidRPr="00115CD5" w:rsidR="00115CD5">
              <w:rPr>
                <w:rFonts w:ascii="Comic Sans MS" w:hAnsi="Comic Sans MS"/>
              </w:rPr>
              <w:t>pupil</w:t>
            </w:r>
            <w:r w:rsidRPr="00115CD5">
              <w:rPr>
                <w:rFonts w:ascii="Comic Sans MS" w:hAnsi="Comic Sans MS"/>
              </w:rPr>
              <w:t xml:space="preserve"> progress and achievement </w:t>
            </w:r>
          </w:p>
          <w:p w:rsidRPr="00115CD5" w:rsidR="00115CD5" w:rsidRDefault="00115CD5" w14:paraId="1299C43A" wp14:textId="77777777">
            <w:pPr>
              <w:rPr>
                <w:rFonts w:ascii="Comic Sans MS" w:hAnsi="Comic Sans MS"/>
              </w:rPr>
            </w:pPr>
          </w:p>
          <w:p w:rsidRPr="00115CD5" w:rsidR="00275896" w:rsidRDefault="00275896" w14:paraId="4DDBEF00" wp14:textId="77777777">
            <w:pPr>
              <w:rPr>
                <w:rFonts w:ascii="Comic Sans MS" w:hAnsi="Comic Sans MS"/>
              </w:rPr>
            </w:pPr>
          </w:p>
          <w:p w:rsidRPr="00115CD5" w:rsidR="00275896" w:rsidRDefault="00275896" w14:paraId="3461D779" wp14:textId="77777777">
            <w:pPr>
              <w:rPr>
                <w:rFonts w:ascii="Comic Sans MS" w:hAnsi="Comic Sans MS"/>
              </w:rPr>
            </w:pPr>
          </w:p>
        </w:tc>
        <w:tc>
          <w:tcPr>
            <w:tcW w:w="5410" w:type="dxa"/>
          </w:tcPr>
          <w:p w:rsidRPr="00115CD5" w:rsidR="00115CD5" w:rsidP="00115CD5" w:rsidRDefault="00115CD5" w14:paraId="6AD4C0EA" wp14:textId="77777777">
            <w:pPr>
              <w:rPr>
                <w:rFonts w:ascii="Comic Sans MS" w:hAnsi="Comic Sans MS"/>
              </w:rPr>
            </w:pPr>
            <w:r w:rsidRPr="00115CD5">
              <w:rPr>
                <w:rFonts w:ascii="Comic Sans MS" w:hAnsi="Comic Sans MS"/>
              </w:rPr>
              <w:t xml:space="preserve">Awareness of equalities and </w:t>
            </w:r>
            <w:proofErr w:type="spellStart"/>
            <w:r w:rsidRPr="00115CD5">
              <w:rPr>
                <w:rFonts w:ascii="Comic Sans MS" w:hAnsi="Comic Sans MS"/>
              </w:rPr>
              <w:t>anti discriminatory</w:t>
            </w:r>
            <w:proofErr w:type="spellEnd"/>
            <w:r w:rsidRPr="00115CD5">
              <w:rPr>
                <w:rFonts w:ascii="Comic Sans MS" w:hAnsi="Comic Sans MS"/>
              </w:rPr>
              <w:t xml:space="preserve"> practices and safeguarding of children </w:t>
            </w:r>
          </w:p>
          <w:p w:rsidRPr="00115CD5" w:rsidR="00115CD5" w:rsidP="00115CD5" w:rsidRDefault="00115CD5" w14:paraId="3CF2D8B6" wp14:textId="77777777">
            <w:pPr>
              <w:rPr>
                <w:rFonts w:ascii="Comic Sans MS" w:hAnsi="Comic Sans MS"/>
              </w:rPr>
            </w:pPr>
          </w:p>
          <w:p w:rsidRPr="00115CD5" w:rsidR="00115CD5" w:rsidP="00115CD5" w:rsidRDefault="00115CD5" w14:paraId="7D57F72A" wp14:textId="77777777">
            <w:pPr>
              <w:rPr>
                <w:rFonts w:ascii="Comic Sans MS" w:hAnsi="Comic Sans MS"/>
              </w:rPr>
            </w:pPr>
            <w:r w:rsidRPr="00115CD5">
              <w:rPr>
                <w:rFonts w:ascii="Comic Sans MS" w:hAnsi="Comic Sans MS"/>
              </w:rPr>
              <w:t>Understanding of relevant policies/codes of practice and awareness of relevant legislation</w:t>
            </w:r>
          </w:p>
          <w:p w:rsidRPr="00115CD5" w:rsidR="00115CD5" w:rsidP="00115CD5" w:rsidRDefault="00115CD5" w14:paraId="0FB78278" wp14:textId="77777777">
            <w:pPr>
              <w:rPr>
                <w:rFonts w:ascii="Comic Sans MS" w:hAnsi="Comic Sans MS"/>
              </w:rPr>
            </w:pPr>
          </w:p>
          <w:p w:rsidRPr="00115CD5" w:rsidR="00275896" w:rsidRDefault="00275896" w14:paraId="1FC39945" wp14:textId="77777777">
            <w:pPr>
              <w:rPr>
                <w:rFonts w:ascii="Comic Sans MS" w:hAnsi="Comic Sans MS"/>
              </w:rPr>
            </w:pPr>
          </w:p>
        </w:tc>
      </w:tr>
    </w:tbl>
    <w:p xmlns:wp14="http://schemas.microsoft.com/office/word/2010/wordml" w:rsidRPr="00B01AEC" w:rsidR="00B01AEC" w:rsidRDefault="00B01AEC" w14:paraId="0562CB0E" wp14:textId="77777777">
      <w:pPr>
        <w:rPr>
          <w:rFonts w:ascii="Comic Sans MS" w:hAnsi="Comic Sans MS"/>
        </w:rPr>
      </w:pPr>
    </w:p>
    <w:sectPr w:rsidRPr="00B01AEC" w:rsidR="00B01AEC" w:rsidSect="00275896">
      <w:pgSz w:w="11906" w:h="16838" w:orient="portrait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441A4"/>
    <w:multiLevelType w:val="hybridMultilevel"/>
    <w:tmpl w:val="C924F5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EC"/>
    <w:rsid w:val="00115CD5"/>
    <w:rsid w:val="001449AB"/>
    <w:rsid w:val="00275896"/>
    <w:rsid w:val="00540EC7"/>
    <w:rsid w:val="00B01AEC"/>
    <w:rsid w:val="00E713DE"/>
    <w:rsid w:val="232E9A7B"/>
    <w:rsid w:val="2CDEDF3F"/>
    <w:rsid w:val="528917A6"/>
    <w:rsid w:val="6F0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BE61"/>
  <w15:chartTrackingRefBased/>
  <w15:docId w15:val="{FBA161FA-E6CC-48CC-AE66-4DF3EC0CD8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A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01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1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cid:47e52b21-4a38-4093-86cb-86282767474b@halton.gov.uk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E4524ABD5034994B41B7228B264AE" ma:contentTypeVersion="13" ma:contentTypeDescription="Create a new document." ma:contentTypeScope="" ma:versionID="686e6df7af8b30a6ececf6673e9a6124">
  <xsd:schema xmlns:xsd="http://www.w3.org/2001/XMLSchema" xmlns:xs="http://www.w3.org/2001/XMLSchema" xmlns:p="http://schemas.microsoft.com/office/2006/metadata/properties" xmlns:ns2="6f492072-2f6f-4070-ac3f-2dd854266059" xmlns:ns3="4396f5a1-6cd2-4179-bfa0-cf3ce8b7a9da" targetNamespace="http://schemas.microsoft.com/office/2006/metadata/properties" ma:root="true" ma:fieldsID="6c29eb5e3e7bf36523a20046dc4c997c" ns2:_="" ns3:_="">
    <xsd:import namespace="6f492072-2f6f-4070-ac3f-2dd854266059"/>
    <xsd:import namespace="4396f5a1-6cd2-4179-bfa0-cf3ce8b7a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92072-2f6f-4070-ac3f-2dd854266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c182f4-e4a4-46a4-b4af-4bb7e353b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6f5a1-6cd2-4179-bfa0-cf3ce8b7a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a97a3d-87f1-4f94-a198-999f970df186}" ma:internalName="TaxCatchAll" ma:showField="CatchAllData" ma:web="4396f5a1-6cd2-4179-bfa0-cf3ce8b7a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96f5a1-6cd2-4179-bfa0-cf3ce8b7a9da" xsi:nil="true"/>
    <lcf76f155ced4ddcb4097134ff3c332f xmlns="6f492072-2f6f-4070-ac3f-2dd8542660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BB2193-FD8E-44E8-9409-BCCC2664FC59}"/>
</file>

<file path=customXml/itemProps2.xml><?xml version="1.0" encoding="utf-8"?>
<ds:datastoreItem xmlns:ds="http://schemas.openxmlformats.org/officeDocument/2006/customXml" ds:itemID="{A4322011-3CCD-4119-B85E-B13FE3C3C095}"/>
</file>

<file path=customXml/itemProps3.xml><?xml version="1.0" encoding="utf-8"?>
<ds:datastoreItem xmlns:ds="http://schemas.openxmlformats.org/officeDocument/2006/customXml" ds:itemID="{B112E0DB-AE4F-440C-8CD4-9CEDF60D9B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Halton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Gwyn Rooney - St Michaels</dc:creator>
  <keywords/>
  <dc:description/>
  <lastModifiedBy>Sue Charlesworth</lastModifiedBy>
  <revision>4</revision>
  <lastPrinted>2021-06-16T13:43:00.0000000Z</lastPrinted>
  <dcterms:created xsi:type="dcterms:W3CDTF">2023-05-16T13:39:00.0000000Z</dcterms:created>
  <dcterms:modified xsi:type="dcterms:W3CDTF">2026-02-26T13:27:24.2606679Z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0x010100997E4524ABD5034994B41B7228B264AE</vt:lpwstr>
  </property>
  <property fmtid="{D5CDD505-2E9C-101B-9397-08002B2CF9AE}" pid="3" name="MediaServiceImageTags">
    <vt:lpwstr/>
  </property>
</Properties>
</file>