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DC2A" w14:textId="056EED1E" w:rsidR="00BF06FA" w:rsidRPr="002424C8" w:rsidRDefault="00DB5056" w:rsidP="00DB5056">
      <w:pPr>
        <w:jc w:val="center"/>
        <w:rPr>
          <w:rFonts w:ascii="Arial" w:hAnsi="Arial" w:cs="Arial"/>
        </w:rPr>
      </w:pPr>
      <w:r w:rsidRPr="002424C8">
        <w:rPr>
          <w:rFonts w:ascii="Arial" w:hAnsi="Arial" w:cs="Arial"/>
          <w:noProof/>
        </w:rPr>
        <w:drawing>
          <wp:inline distT="0" distB="0" distL="0" distR="0" wp14:anchorId="0B8B41DD" wp14:editId="6A93B742">
            <wp:extent cx="1209675" cy="1322861"/>
            <wp:effectExtent l="0" t="0" r="0" b="0"/>
            <wp:docPr id="2" name="Picture 2" descr="A blue and white shield with a letter 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hield with a letter 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99" cy="132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3B81" w14:textId="77777777" w:rsidR="00DB5056" w:rsidRPr="002424C8" w:rsidRDefault="00DB5056" w:rsidP="00DB50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424C8">
        <w:rPr>
          <w:rFonts w:ascii="Arial" w:hAnsi="Arial" w:cs="Arial"/>
          <w:b/>
          <w:bCs/>
          <w:sz w:val="28"/>
          <w:szCs w:val="28"/>
        </w:rPr>
        <w:t>Midday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5056" w:rsidRPr="002424C8" w14:paraId="54EB6EE4" w14:textId="77777777" w:rsidTr="009912E5">
        <w:tc>
          <w:tcPr>
            <w:tcW w:w="9016" w:type="dxa"/>
            <w:gridSpan w:val="2"/>
          </w:tcPr>
          <w:p w14:paraId="77FA35B6" w14:textId="796C1E19" w:rsidR="00DB5056" w:rsidRPr="002424C8" w:rsidRDefault="00DB5056" w:rsidP="00DB505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 xml:space="preserve">Job </w:t>
            </w:r>
            <w:r w:rsidR="00CE16EC" w:rsidRPr="002424C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B5056" w:rsidRPr="002424C8" w14:paraId="1C2D37FE" w14:textId="77777777" w:rsidTr="00B70396">
        <w:tc>
          <w:tcPr>
            <w:tcW w:w="2263" w:type="dxa"/>
          </w:tcPr>
          <w:p w14:paraId="670A10B2" w14:textId="3B110EEB" w:rsidR="00DB5056" w:rsidRPr="002424C8" w:rsidRDefault="00DB5056" w:rsidP="00DB5056">
            <w:pPr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 xml:space="preserve">Post </w:t>
            </w:r>
            <w:r w:rsidR="00372F9F">
              <w:rPr>
                <w:rFonts w:ascii="Arial" w:hAnsi="Arial" w:cs="Arial"/>
                <w:b/>
                <w:bCs/>
              </w:rPr>
              <w:t>Information</w:t>
            </w:r>
          </w:p>
        </w:tc>
        <w:tc>
          <w:tcPr>
            <w:tcW w:w="6753" w:type="dxa"/>
          </w:tcPr>
          <w:p w14:paraId="56C42B51" w14:textId="54F4F4DB" w:rsidR="00372F9F" w:rsidRDefault="00372F9F" w:rsidP="00DB5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Post: </w:t>
            </w:r>
            <w:r w:rsidR="00DB5056" w:rsidRPr="002424C8">
              <w:rPr>
                <w:rFonts w:ascii="Arial" w:hAnsi="Arial" w:cs="Arial"/>
              </w:rPr>
              <w:t>Midday Assistant</w:t>
            </w:r>
          </w:p>
          <w:p w14:paraId="111FCE81" w14:textId="1342C462" w:rsidR="00DB5056" w:rsidRDefault="00372F9F" w:rsidP="00DB5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Salary: £3,6</w:t>
            </w:r>
            <w:r w:rsidR="00CE16EC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="00DB5056" w:rsidRPr="002424C8">
              <w:rPr>
                <w:rFonts w:ascii="Arial" w:hAnsi="Arial" w:cs="Arial"/>
              </w:rPr>
              <w:t>Band B</w:t>
            </w:r>
          </w:p>
          <w:p w14:paraId="46FAABE8" w14:textId="2BC34134" w:rsidR="00372F9F" w:rsidRDefault="00372F9F" w:rsidP="00DB5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Contract: Fixed Term to 31</w:t>
            </w:r>
            <w:r w:rsidRPr="00372F9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</w:t>
            </w:r>
            <w:r w:rsidR="00CE16E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</w:p>
          <w:p w14:paraId="6E6D528F" w14:textId="4B09CE19" w:rsidR="00372F9F" w:rsidRDefault="00372F9F" w:rsidP="00DB5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pattern: Part time</w:t>
            </w:r>
          </w:p>
          <w:p w14:paraId="082F5DC6" w14:textId="6917BEE4" w:rsidR="00372F9F" w:rsidRPr="002424C8" w:rsidRDefault="00372F9F" w:rsidP="00DB5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Hours: 6.25 hours per week, 38 weeks per year</w:t>
            </w:r>
          </w:p>
        </w:tc>
      </w:tr>
      <w:tr w:rsidR="00DB5056" w:rsidRPr="002424C8" w14:paraId="06596FD0" w14:textId="77777777" w:rsidTr="00B70396">
        <w:tc>
          <w:tcPr>
            <w:tcW w:w="2263" w:type="dxa"/>
          </w:tcPr>
          <w:p w14:paraId="0DC9D48F" w14:textId="2EBB9602" w:rsidR="00DB5056" w:rsidRPr="002424C8" w:rsidRDefault="00DB5056" w:rsidP="00DB5056">
            <w:pPr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6753" w:type="dxa"/>
          </w:tcPr>
          <w:p w14:paraId="5F6ED58C" w14:textId="77777777" w:rsidR="00DB5056" w:rsidRPr="00DB5056" w:rsidRDefault="00DB5056" w:rsidP="00DB5056">
            <w:pPr>
              <w:rPr>
                <w:rFonts w:ascii="Arial" w:hAnsi="Arial" w:cs="Arial"/>
              </w:rPr>
            </w:pPr>
            <w:r w:rsidRPr="00DB5056">
              <w:rPr>
                <w:rFonts w:ascii="Arial" w:hAnsi="Arial" w:cs="Arial"/>
              </w:rPr>
              <w:t>The duties of a Supervisory Assistant are to act as a member of the team, supervising pupils during the</w:t>
            </w:r>
          </w:p>
          <w:p w14:paraId="3A0355B2" w14:textId="77777777" w:rsidR="00DB5056" w:rsidRPr="00DB5056" w:rsidRDefault="00DB5056" w:rsidP="00DB5056">
            <w:pPr>
              <w:rPr>
                <w:rFonts w:ascii="Arial" w:hAnsi="Arial" w:cs="Arial"/>
              </w:rPr>
            </w:pPr>
            <w:r w:rsidRPr="00DB5056">
              <w:rPr>
                <w:rFonts w:ascii="Arial" w:hAnsi="Arial" w:cs="Arial"/>
              </w:rPr>
              <w:t>lunch break and to sustain the welfare and the safety of the pupils during the break period as directed by</w:t>
            </w:r>
          </w:p>
          <w:p w14:paraId="2CFB4E7B" w14:textId="77777777" w:rsidR="00DB5056" w:rsidRPr="00DB5056" w:rsidRDefault="00DB5056" w:rsidP="00DB5056">
            <w:pPr>
              <w:rPr>
                <w:rFonts w:ascii="Arial" w:hAnsi="Arial" w:cs="Arial"/>
              </w:rPr>
            </w:pPr>
            <w:r w:rsidRPr="00DB5056">
              <w:rPr>
                <w:rFonts w:ascii="Arial" w:hAnsi="Arial" w:cs="Arial"/>
              </w:rPr>
              <w:t>the Headteacher/Senior Supervisory Assistant. You are expected to keep matters concerning staff and</w:t>
            </w:r>
          </w:p>
          <w:p w14:paraId="12EC17CB" w14:textId="67E9E927" w:rsidR="00DB5056" w:rsidRPr="002424C8" w:rsidRDefault="00DB5056" w:rsidP="00DB5056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children confidential, and to refer matters when necessary to the Headteacher</w:t>
            </w:r>
          </w:p>
        </w:tc>
      </w:tr>
      <w:tr w:rsidR="00DB5056" w:rsidRPr="002424C8" w14:paraId="7BF49A87" w14:textId="77777777" w:rsidTr="00B70396">
        <w:tc>
          <w:tcPr>
            <w:tcW w:w="2263" w:type="dxa"/>
          </w:tcPr>
          <w:p w14:paraId="3023205B" w14:textId="253664FB" w:rsidR="00DB5056" w:rsidRPr="002424C8" w:rsidRDefault="00B70396" w:rsidP="00DB5056">
            <w:pPr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 xml:space="preserve">Reporting to </w:t>
            </w:r>
          </w:p>
        </w:tc>
        <w:tc>
          <w:tcPr>
            <w:tcW w:w="6753" w:type="dxa"/>
          </w:tcPr>
          <w:p w14:paraId="4E9D19D3" w14:textId="0B4300C2" w:rsidR="00DB5056" w:rsidRPr="002424C8" w:rsidRDefault="00B70396" w:rsidP="00DB5056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Headteacher/School Business Manager</w:t>
            </w:r>
          </w:p>
        </w:tc>
      </w:tr>
      <w:tr w:rsidR="00DB5056" w:rsidRPr="002424C8" w14:paraId="1536F26C" w14:textId="77777777" w:rsidTr="00B70396">
        <w:tc>
          <w:tcPr>
            <w:tcW w:w="2263" w:type="dxa"/>
          </w:tcPr>
          <w:p w14:paraId="71D915F1" w14:textId="68C10D44" w:rsidR="00DB5056" w:rsidRPr="002424C8" w:rsidRDefault="00B70396" w:rsidP="00DB5056">
            <w:pPr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>Disclosure Level</w:t>
            </w:r>
          </w:p>
        </w:tc>
        <w:tc>
          <w:tcPr>
            <w:tcW w:w="6753" w:type="dxa"/>
          </w:tcPr>
          <w:p w14:paraId="302BA3C8" w14:textId="2FB1FE1C" w:rsidR="00DB5056" w:rsidRPr="002424C8" w:rsidRDefault="00B70396" w:rsidP="00DB5056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Enhanced DBS</w:t>
            </w:r>
          </w:p>
        </w:tc>
      </w:tr>
      <w:tr w:rsidR="00B70396" w:rsidRPr="002424C8" w14:paraId="0F8824B5" w14:textId="77777777" w:rsidTr="00B53EE2">
        <w:tc>
          <w:tcPr>
            <w:tcW w:w="9016" w:type="dxa"/>
            <w:gridSpan w:val="2"/>
          </w:tcPr>
          <w:p w14:paraId="04175E45" w14:textId="4363A20D" w:rsidR="00B70396" w:rsidRPr="002424C8" w:rsidRDefault="00B70396" w:rsidP="00B70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2424C8">
              <w:rPr>
                <w:rFonts w:ascii="Arial" w:hAnsi="Arial" w:cs="Arial"/>
                <w:b/>
                <w:bCs/>
              </w:rPr>
              <w:t>Main Duties &amp; Responsibilities</w:t>
            </w:r>
          </w:p>
        </w:tc>
      </w:tr>
      <w:tr w:rsidR="00B70396" w:rsidRPr="002424C8" w14:paraId="073A465B" w14:textId="77777777" w:rsidTr="003A5619">
        <w:tc>
          <w:tcPr>
            <w:tcW w:w="9016" w:type="dxa"/>
            <w:gridSpan w:val="2"/>
          </w:tcPr>
          <w:p w14:paraId="7569A4DA" w14:textId="7DAA1B87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 xml:space="preserve">Supervise activities and maintain </w:t>
            </w:r>
            <w:proofErr w:type="gramStart"/>
            <w:r w:rsidRPr="002424C8">
              <w:rPr>
                <w:rFonts w:ascii="Arial" w:hAnsi="Arial" w:cs="Arial"/>
                <w:lang w:val="en-US"/>
              </w:rPr>
              <w:t>the health</w:t>
            </w:r>
            <w:proofErr w:type="gramEnd"/>
            <w:r w:rsidRPr="002424C8">
              <w:rPr>
                <w:rFonts w:ascii="Arial" w:hAnsi="Arial" w:cs="Arial"/>
                <w:lang w:val="en-US"/>
              </w:rPr>
              <w:t>, safety, welfare, good conduct and safeguarding of pupils during the midday break, having regard to special or additional needs.</w:t>
            </w:r>
          </w:p>
          <w:p w14:paraId="70E62E89" w14:textId="29F0303D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Report incidents in line with school policy.</w:t>
            </w:r>
          </w:p>
          <w:p w14:paraId="49943AF9" w14:textId="6E12E011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organise and supervise the washing of hands and hygiene of infants/junior pupils.</w:t>
            </w:r>
          </w:p>
          <w:p w14:paraId="56A75060" w14:textId="46047781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Organisation of the entry of pupils into the dining room.</w:t>
            </w:r>
          </w:p>
          <w:p w14:paraId="6BC35E9F" w14:textId="7F9BEBD2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assist with the cutting of meat and other food items for infant pupils.</w:t>
            </w:r>
          </w:p>
          <w:p w14:paraId="4111DB3E" w14:textId="24C13ED4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provide emergency treatment for accidents and to record such treatment.</w:t>
            </w:r>
          </w:p>
          <w:p w14:paraId="6514BF80" w14:textId="136D5EF9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The organisation and management of large numbers of pupils on the playground.</w:t>
            </w:r>
          </w:p>
          <w:p w14:paraId="68037381" w14:textId="49FE30F1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supervise classes of children inside school during wet lunchtimes.</w:t>
            </w:r>
          </w:p>
          <w:p w14:paraId="67730C2E" w14:textId="3402AA20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maintain discipline during the lunch break and to promote adherence to the School’s Behaviour and Anti Bullying Policies.</w:t>
            </w:r>
          </w:p>
          <w:p w14:paraId="43A72544" w14:textId="2F6CA171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ensure that Local Authority Policies on Equality are adhered to.</w:t>
            </w:r>
          </w:p>
          <w:p w14:paraId="7E4D7266" w14:textId="43946803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promote adherence to the School’s Codes of Conduct.</w:t>
            </w:r>
          </w:p>
          <w:p w14:paraId="7C2AA4F1" w14:textId="5ABB7D5F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report any matters involving Child Protection immediately to the Headteacher.</w:t>
            </w:r>
          </w:p>
          <w:p w14:paraId="0B06B55A" w14:textId="2C869580" w:rsidR="00B70396" w:rsidRPr="002424C8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undergo training as required.</w:t>
            </w:r>
          </w:p>
          <w:p w14:paraId="1B6804A8" w14:textId="0C19E152" w:rsidR="00B70396" w:rsidRDefault="00B70396" w:rsidP="00B7039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To perform other duties considered reasonable that are commensurate with the grading and designation of the post.</w:t>
            </w:r>
          </w:p>
          <w:p w14:paraId="0470442F" w14:textId="77777777" w:rsidR="002424C8" w:rsidRPr="002424C8" w:rsidRDefault="002424C8" w:rsidP="002424C8">
            <w:pPr>
              <w:rPr>
                <w:rFonts w:ascii="Arial" w:hAnsi="Arial" w:cs="Arial"/>
              </w:rPr>
            </w:pPr>
          </w:p>
          <w:p w14:paraId="4F075048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lastRenderedPageBreak/>
              <w:t xml:space="preserve">Individuals in this role may also undertake some or </w:t>
            </w:r>
            <w:proofErr w:type="gramStart"/>
            <w:r w:rsidRPr="002424C8">
              <w:rPr>
                <w:rFonts w:ascii="Arial" w:hAnsi="Arial" w:cs="Arial"/>
                <w:lang w:val="en-US"/>
              </w:rPr>
              <w:t>all of</w:t>
            </w:r>
            <w:proofErr w:type="gramEnd"/>
            <w:r w:rsidRPr="002424C8">
              <w:rPr>
                <w:rFonts w:ascii="Arial" w:hAnsi="Arial" w:cs="Arial"/>
                <w:lang w:val="en-US"/>
              </w:rPr>
              <w:t xml:space="preserve"> the following:</w:t>
            </w:r>
          </w:p>
          <w:p w14:paraId="669FB378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 xml:space="preserve">1. Assist in the supervision of other activities during the midday break, including setting </w:t>
            </w:r>
            <w:proofErr w:type="gramStart"/>
            <w:r w:rsidRPr="002424C8">
              <w:rPr>
                <w:rFonts w:ascii="Arial" w:hAnsi="Arial" w:cs="Arial"/>
                <w:lang w:val="en-US"/>
              </w:rPr>
              <w:t>out</w:t>
            </w:r>
            <w:proofErr w:type="gramEnd"/>
            <w:r w:rsidRPr="002424C8">
              <w:rPr>
                <w:rFonts w:ascii="Arial" w:hAnsi="Arial" w:cs="Arial"/>
                <w:lang w:val="en-US"/>
              </w:rPr>
              <w:t xml:space="preserve"> and storing play equipment</w:t>
            </w:r>
          </w:p>
          <w:p w14:paraId="17B4F037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2. Operate tills and take money / vouchers as meal payment</w:t>
            </w:r>
          </w:p>
          <w:p w14:paraId="13703DDB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3. Encourage pupils to select and eat healthy balanced meals</w:t>
            </w:r>
          </w:p>
          <w:p w14:paraId="5401C629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4. Clean up spillages of food or liquid during meal service</w:t>
            </w:r>
          </w:p>
          <w:p w14:paraId="631BF74C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5. Wipe down tables and clean dining areas between meals</w:t>
            </w:r>
          </w:p>
          <w:p w14:paraId="42EB07BC" w14:textId="77777777" w:rsidR="00B70396" w:rsidRPr="002424C8" w:rsidRDefault="00B70396" w:rsidP="00B7039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424C8">
              <w:rPr>
                <w:rFonts w:ascii="Arial" w:hAnsi="Arial" w:cs="Arial"/>
                <w:lang w:val="en-US"/>
              </w:rPr>
              <w:t>6. Undertake similar work at other times, such as before and after school.</w:t>
            </w:r>
          </w:p>
          <w:p w14:paraId="63222D69" w14:textId="77777777" w:rsidR="00B70396" w:rsidRPr="002424C8" w:rsidRDefault="00B70396" w:rsidP="00B70396">
            <w:pPr>
              <w:rPr>
                <w:rFonts w:ascii="Arial" w:hAnsi="Arial" w:cs="Arial"/>
              </w:rPr>
            </w:pPr>
          </w:p>
          <w:p w14:paraId="72D8EE48" w14:textId="77777777" w:rsidR="00B70396" w:rsidRPr="002424C8" w:rsidRDefault="00B70396" w:rsidP="00DB5056">
            <w:pPr>
              <w:rPr>
                <w:rFonts w:ascii="Arial" w:hAnsi="Arial" w:cs="Arial"/>
              </w:rPr>
            </w:pPr>
          </w:p>
        </w:tc>
      </w:tr>
      <w:tr w:rsidR="00B70396" w:rsidRPr="002424C8" w14:paraId="4E8BD782" w14:textId="77777777" w:rsidTr="00522A13">
        <w:tc>
          <w:tcPr>
            <w:tcW w:w="9016" w:type="dxa"/>
            <w:gridSpan w:val="2"/>
          </w:tcPr>
          <w:p w14:paraId="0DC6D363" w14:textId="77777777" w:rsidR="002424C8" w:rsidRPr="002424C8" w:rsidRDefault="002424C8" w:rsidP="002424C8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lastRenderedPageBreak/>
              <w:t>This job description will be reviewed regularly and may be subject to amendment or modification at any</w:t>
            </w:r>
          </w:p>
          <w:p w14:paraId="1FA82EB8" w14:textId="77777777" w:rsidR="002424C8" w:rsidRPr="002424C8" w:rsidRDefault="002424C8" w:rsidP="002424C8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time after consultation with the post holder. It is not a definitive statement of procedures and tasks, but</w:t>
            </w:r>
          </w:p>
          <w:p w14:paraId="121513B3" w14:textId="77777777" w:rsidR="002424C8" w:rsidRPr="002424C8" w:rsidRDefault="002424C8" w:rsidP="002424C8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sets out the main expectations of the Service in relation to the post holder’s responsibilities and duties.</w:t>
            </w:r>
          </w:p>
          <w:p w14:paraId="4DA17F1C" w14:textId="77777777" w:rsidR="002424C8" w:rsidRPr="002424C8" w:rsidRDefault="002424C8" w:rsidP="002424C8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 xml:space="preserve">Elements of this job description and changes to it may be amended </w:t>
            </w:r>
            <w:proofErr w:type="gramStart"/>
            <w:r w:rsidRPr="002424C8">
              <w:rPr>
                <w:rFonts w:ascii="Arial" w:hAnsi="Arial" w:cs="Arial"/>
              </w:rPr>
              <w:t>in light of</w:t>
            </w:r>
            <w:proofErr w:type="gramEnd"/>
            <w:r w:rsidRPr="002424C8">
              <w:rPr>
                <w:rFonts w:ascii="Arial" w:hAnsi="Arial" w:cs="Arial"/>
              </w:rPr>
              <w:t xml:space="preserve"> organisational and service</w:t>
            </w:r>
          </w:p>
          <w:p w14:paraId="4ABCF83B" w14:textId="47964125" w:rsidR="00B70396" w:rsidRPr="002424C8" w:rsidRDefault="002424C8" w:rsidP="002424C8">
            <w:pPr>
              <w:rPr>
                <w:rFonts w:ascii="Arial" w:hAnsi="Arial" w:cs="Arial"/>
              </w:rPr>
            </w:pPr>
            <w:r w:rsidRPr="002424C8">
              <w:rPr>
                <w:rFonts w:ascii="Arial" w:hAnsi="Arial" w:cs="Arial"/>
              </w:rPr>
              <w:t>requirements.</w:t>
            </w:r>
          </w:p>
        </w:tc>
      </w:tr>
    </w:tbl>
    <w:p w14:paraId="4FF08805" w14:textId="77777777" w:rsidR="00DB5056" w:rsidRDefault="00DB5056" w:rsidP="00DB5056">
      <w:pPr>
        <w:rPr>
          <w:sz w:val="28"/>
          <w:szCs w:val="28"/>
        </w:rPr>
      </w:pPr>
    </w:p>
    <w:p w14:paraId="473FB6F9" w14:textId="77777777" w:rsidR="00DB5056" w:rsidRDefault="00DB5056" w:rsidP="00DB5056">
      <w:pPr>
        <w:jc w:val="center"/>
        <w:rPr>
          <w:sz w:val="28"/>
          <w:szCs w:val="28"/>
        </w:rPr>
      </w:pPr>
    </w:p>
    <w:p w14:paraId="35B47D78" w14:textId="77777777" w:rsidR="00DB5056" w:rsidRDefault="00DB5056" w:rsidP="00DB5056">
      <w:pPr>
        <w:jc w:val="center"/>
        <w:rPr>
          <w:sz w:val="28"/>
          <w:szCs w:val="28"/>
        </w:rPr>
      </w:pPr>
    </w:p>
    <w:p w14:paraId="1F40FF6B" w14:textId="3AB3EE13" w:rsidR="00DB5056" w:rsidRPr="00DB5056" w:rsidRDefault="00DB5056" w:rsidP="00DB5056">
      <w:pPr>
        <w:rPr>
          <w:b/>
          <w:bCs/>
          <w:sz w:val="28"/>
          <w:szCs w:val="28"/>
        </w:rPr>
      </w:pPr>
    </w:p>
    <w:sectPr w:rsidR="00DB5056" w:rsidRPr="00DB5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39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6E0DCF"/>
    <w:multiLevelType w:val="hybridMultilevel"/>
    <w:tmpl w:val="33327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659F8"/>
    <w:multiLevelType w:val="hybridMultilevel"/>
    <w:tmpl w:val="7AD48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1994">
    <w:abstractNumId w:val="0"/>
  </w:num>
  <w:num w:numId="2" w16cid:durableId="1913393412">
    <w:abstractNumId w:val="2"/>
  </w:num>
  <w:num w:numId="3" w16cid:durableId="16844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56"/>
    <w:rsid w:val="000241EB"/>
    <w:rsid w:val="001C02B8"/>
    <w:rsid w:val="002376BB"/>
    <w:rsid w:val="002424C8"/>
    <w:rsid w:val="00313BF3"/>
    <w:rsid w:val="00372F9F"/>
    <w:rsid w:val="00B70396"/>
    <w:rsid w:val="00B96B58"/>
    <w:rsid w:val="00BF06FA"/>
    <w:rsid w:val="00CE16EC"/>
    <w:rsid w:val="00D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790A"/>
  <w15:chartTrackingRefBased/>
  <w15:docId w15:val="{1EA22DBB-D7D4-4EFC-A132-73F3079D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Lingham Primary School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Langford</dc:creator>
  <cp:keywords/>
  <dc:description/>
  <cp:lastModifiedBy>Morton, Louise</cp:lastModifiedBy>
  <cp:revision>2</cp:revision>
  <dcterms:created xsi:type="dcterms:W3CDTF">2026-03-04T10:08:00Z</dcterms:created>
  <dcterms:modified xsi:type="dcterms:W3CDTF">2026-03-04T10:08:00Z</dcterms:modified>
</cp:coreProperties>
</file>