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 xml:space="preserve">Job </w:t>
      </w:r>
      <w:proofErr w:type="spellStart"/>
      <w:proofErr w:type="gramStart"/>
      <w:r>
        <w:rPr>
          <w:rFonts w:ascii="Playwrite DE Grund" w:eastAsia="Playwrite DE Grund" w:hAnsi="Playwrite DE Grund" w:cs="Playwrite DE Grund"/>
          <w:color w:val="000000"/>
        </w:rPr>
        <w:t>ad</w:t>
      </w:r>
      <w:proofErr w:type="spellEnd"/>
      <w:r>
        <w:rPr>
          <w:rFonts w:ascii="Playwrite DE Grund" w:eastAsia="Playwrite DE Grund" w:hAnsi="Playwrite DE Grund" w:cs="Playwrite DE Grund"/>
          <w:color w:val="000000"/>
        </w:rPr>
        <w:t xml:space="preserve"> </w:t>
      </w:r>
      <w:r>
        <w:rPr>
          <w:rFonts w:ascii="Playwrite DE Grund" w:eastAsia="Playwrite DE Grund" w:hAnsi="Playwrite DE Grund" w:cs="Playwrite DE Grund"/>
        </w:rPr>
        <w:t xml:space="preserve"> Lunchtime</w:t>
      </w:r>
      <w:proofErr w:type="gramEnd"/>
      <w:r>
        <w:rPr>
          <w:rFonts w:ascii="Playwrite DE Grund" w:eastAsia="Playwrite DE Grund" w:hAnsi="Playwrite DE Grund" w:cs="Playwrite DE Grund"/>
        </w:rPr>
        <w:t xml:space="preserve"> Playworker</w:t>
      </w:r>
    </w:p>
    <w:p w14:paraId="00000002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 xml:space="preserve">Band </w:t>
      </w:r>
      <w:r>
        <w:rPr>
          <w:rFonts w:ascii="Playwrite DE Grund" w:eastAsia="Playwrite DE Grund" w:hAnsi="Playwrite DE Grund" w:cs="Playwrite DE Grund"/>
        </w:rPr>
        <w:t>B SCP 2</w:t>
      </w:r>
    </w:p>
    <w:p w14:paraId="00000003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  <w:bookmarkStart w:id="0" w:name="_heading=h.ugm8dlo2wlv2" w:colFirst="0" w:colLast="0"/>
      <w:bookmarkEnd w:id="0"/>
      <w:r>
        <w:rPr>
          <w:rFonts w:ascii="Playwrite DE Grund" w:eastAsia="Playwrite DE Grund" w:hAnsi="Playwrite DE Grund" w:cs="Playwrite DE Grund"/>
        </w:rPr>
        <w:t>Two positions</w:t>
      </w:r>
    </w:p>
    <w:p w14:paraId="00000004" w14:textId="77777777" w:rsidR="00F330C6" w:rsidRDefault="00055D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  <w:bookmarkStart w:id="1" w:name="_heading=h.gjdgxs" w:colFirst="0" w:colLast="0"/>
      <w:bookmarkEnd w:id="1"/>
      <w:r>
        <w:rPr>
          <w:rFonts w:ascii="Playwrite DE Grund" w:eastAsia="Playwrite DE Grund" w:hAnsi="Playwrite DE Grund" w:cs="Playwrite DE Grund"/>
        </w:rPr>
        <w:t>Part t</w:t>
      </w:r>
      <w:r>
        <w:rPr>
          <w:rFonts w:ascii="Playwrite DE Grund" w:eastAsia="Playwrite DE Grund" w:hAnsi="Playwrite DE Grund" w:cs="Playwrite DE Grund"/>
          <w:color w:val="000000"/>
        </w:rPr>
        <w:t>ime</w:t>
      </w:r>
      <w:r>
        <w:rPr>
          <w:rFonts w:ascii="Playwrite DE Grund" w:eastAsia="Playwrite DE Grund" w:hAnsi="Playwrite DE Grund" w:cs="Playwrite DE Grund"/>
        </w:rPr>
        <w:t xml:space="preserve">:   5 </w:t>
      </w:r>
      <w:r>
        <w:rPr>
          <w:rFonts w:ascii="Playwrite DE Grund" w:eastAsia="Playwrite DE Grund" w:hAnsi="Playwrite DE Grund" w:cs="Playwrite DE Grund"/>
          <w:color w:val="000000"/>
        </w:rPr>
        <w:t xml:space="preserve">hours per </w:t>
      </w:r>
      <w:proofErr w:type="gramStart"/>
      <w:r>
        <w:rPr>
          <w:rFonts w:ascii="Playwrite DE Grund" w:eastAsia="Playwrite DE Grund" w:hAnsi="Playwrite DE Grund" w:cs="Playwrite DE Grund"/>
          <w:color w:val="000000"/>
        </w:rPr>
        <w:t>week</w:t>
      </w:r>
      <w:r>
        <w:rPr>
          <w:rFonts w:ascii="Playwrite DE Grund" w:eastAsia="Playwrite DE Grund" w:hAnsi="Playwrite DE Grund" w:cs="Playwrite DE Grund"/>
        </w:rPr>
        <w:t xml:space="preserve">, </w:t>
      </w:r>
      <w:r>
        <w:rPr>
          <w:rFonts w:ascii="Playwrite DE Grund" w:eastAsia="Playwrite DE Grund" w:hAnsi="Playwrite DE Grund" w:cs="Playwrite DE Grund"/>
          <w:color w:val="000000"/>
        </w:rPr>
        <w:t xml:space="preserve"> 38</w:t>
      </w:r>
      <w:proofErr w:type="gramEnd"/>
      <w:r>
        <w:rPr>
          <w:rFonts w:ascii="Playwrite DE Grund" w:eastAsia="Playwrite DE Grund" w:hAnsi="Playwrite DE Grund" w:cs="Playwrite DE Grund"/>
          <w:color w:val="000000"/>
        </w:rPr>
        <w:t xml:space="preserve"> </w:t>
      </w:r>
      <w:r>
        <w:rPr>
          <w:rFonts w:ascii="Playwrite DE Grund" w:eastAsia="Playwrite DE Grund" w:hAnsi="Playwrite DE Grund" w:cs="Playwrite DE Grund"/>
          <w:color w:val="000000"/>
        </w:rPr>
        <w:t>weeks per year</w:t>
      </w:r>
    </w:p>
    <w:p w14:paraId="00000005" w14:textId="77777777" w:rsidR="00F330C6" w:rsidRDefault="00055D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  <w:bookmarkStart w:id="2" w:name="_heading=h.wcx6kyplss7n" w:colFirst="0" w:colLast="0"/>
      <w:bookmarkEnd w:id="2"/>
      <w:r>
        <w:rPr>
          <w:rFonts w:ascii="Playwrite DE Grund" w:eastAsia="Playwrite DE Grund" w:hAnsi="Playwrite DE Grund" w:cs="Playwrite DE Grund"/>
        </w:rPr>
        <w:t>Part time:  10 hours per week, 38 weeks per year supporting children in our Social Communication bases</w:t>
      </w:r>
    </w:p>
    <w:p w14:paraId="00000006" w14:textId="77777777" w:rsidR="00F330C6" w:rsidRDefault="00F330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</w:p>
    <w:p w14:paraId="00000007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</w:rPr>
        <w:t>Due to expanding our playworker team, we have a</w:t>
      </w:r>
      <w:r>
        <w:rPr>
          <w:rFonts w:ascii="Playwrite DE Grund" w:eastAsia="Playwrite DE Grund" w:hAnsi="Playwrite DE Grund" w:cs="Playwrite DE Grund"/>
          <w:color w:val="000000"/>
        </w:rPr>
        <w:t xml:space="preserve">n exciting opportunity for </w:t>
      </w:r>
      <w:r>
        <w:rPr>
          <w:rFonts w:ascii="Playwrite DE Grund" w:eastAsia="Playwrite DE Grund" w:hAnsi="Playwrite DE Grund" w:cs="Playwrite DE Grund"/>
        </w:rPr>
        <w:t>a person who enjoys working with children</w:t>
      </w:r>
      <w:r>
        <w:rPr>
          <w:rFonts w:ascii="Playwrite DE Grund" w:eastAsia="Playwrite DE Grund" w:hAnsi="Playwrite DE Grund" w:cs="Playwrite DE Grund"/>
          <w:color w:val="000000"/>
        </w:rPr>
        <w:t xml:space="preserve"> to join </w:t>
      </w:r>
      <w:r>
        <w:rPr>
          <w:rFonts w:ascii="Playwrite DE Grund" w:eastAsia="Playwrite DE Grund" w:hAnsi="Playwrite DE Grund" w:cs="Playwrite DE Grund"/>
        </w:rPr>
        <w:t>our</w:t>
      </w:r>
      <w:r>
        <w:rPr>
          <w:rFonts w:ascii="Playwrite DE Grund" w:eastAsia="Playwrite DE Grund" w:hAnsi="Playwrite DE Grund" w:cs="Playwrite DE Grund"/>
          <w:color w:val="000000"/>
        </w:rPr>
        <w:t xml:space="preserve"> friendly and welcoming school from </w:t>
      </w:r>
      <w:r>
        <w:rPr>
          <w:rFonts w:ascii="Playwrite DE Grund" w:eastAsia="Playwrite DE Grund" w:hAnsi="Playwrite DE Grund" w:cs="Playwrite DE Grund"/>
        </w:rPr>
        <w:t xml:space="preserve">June 2026. </w:t>
      </w:r>
    </w:p>
    <w:p w14:paraId="00000008" w14:textId="77777777" w:rsidR="00F330C6" w:rsidRDefault="00F330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</w:p>
    <w:p w14:paraId="00000009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 xml:space="preserve">There are two playworker positions available one in our mainstream and one in our social communication bases as many of our fabulous playworkers train to become TAs within our school. </w:t>
      </w:r>
    </w:p>
    <w:p w14:paraId="0000000A" w14:textId="77777777" w:rsidR="00F330C6" w:rsidRDefault="00F330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</w:p>
    <w:p w14:paraId="0000000B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 xml:space="preserve">As an OPAL platinum school, we have a different approach to lunchtimes (OPAL) and this involves children being supported by playworkers to get involved in various activities e.g. loose parts, den building, climbing, trolley dollies, </w:t>
      </w:r>
      <w:proofErr w:type="spellStart"/>
      <w:r>
        <w:rPr>
          <w:rFonts w:ascii="Playwrite DE Grund" w:eastAsia="Playwrite DE Grund" w:hAnsi="Playwrite DE Grund" w:cs="Playwrite DE Grund"/>
        </w:rPr>
        <w:t>lego</w:t>
      </w:r>
      <w:proofErr w:type="spellEnd"/>
      <w:r>
        <w:rPr>
          <w:rFonts w:ascii="Playwrite DE Grund" w:eastAsia="Playwrite DE Grund" w:hAnsi="Playwrite DE Grund" w:cs="Playwrite DE Grund"/>
        </w:rPr>
        <w:t xml:space="preserve">, </w:t>
      </w:r>
      <w:proofErr w:type="gramStart"/>
      <w:r>
        <w:rPr>
          <w:rFonts w:ascii="Playwrite DE Grund" w:eastAsia="Playwrite DE Grund" w:hAnsi="Playwrite DE Grund" w:cs="Playwrite DE Grund"/>
        </w:rPr>
        <w:t>sensory,  physical</w:t>
      </w:r>
      <w:proofErr w:type="gramEnd"/>
      <w:r>
        <w:rPr>
          <w:rFonts w:ascii="Playwrite DE Grund" w:eastAsia="Playwrite DE Grund" w:hAnsi="Playwrite DE Grund" w:cs="Playwrite DE Grund"/>
        </w:rPr>
        <w:t xml:space="preserve"> activities etc. but we are open to ideas from the children and you!</w:t>
      </w:r>
    </w:p>
    <w:p w14:paraId="0000000C" w14:textId="77777777" w:rsidR="00F330C6" w:rsidRDefault="00F330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</w:p>
    <w:p w14:paraId="0000000D" w14:textId="77777777" w:rsidR="00F330C6" w:rsidRDefault="00055D4C">
      <w:pPr>
        <w:spacing w:before="240" w:after="240" w:line="240" w:lineRule="auto"/>
        <w:rPr>
          <w:rFonts w:ascii="Playwrite DE Grund" w:eastAsia="Playwrite DE Grund" w:hAnsi="Playwrite DE Grund" w:cs="Playwrite DE Grund"/>
          <w:b/>
          <w:bCs/>
        </w:rPr>
      </w:pPr>
      <w:r>
        <w:rPr>
          <w:rFonts w:ascii="Playwrite DE Grund" w:eastAsia="Playwrite DE Grund" w:hAnsi="Playwrite DE Grund" w:cs="Playwrite DE Grund"/>
          <w:b/>
          <w:bCs/>
        </w:rPr>
        <w:t>About Grove Street Primary School:</w:t>
      </w:r>
    </w:p>
    <w:p w14:paraId="0000000E" w14:textId="77777777" w:rsidR="00F330C6" w:rsidRDefault="00055D4C">
      <w:pPr>
        <w:spacing w:before="240" w:after="24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>Grove Street Primary is a Centre of Excellence for Inclusion, a Therapeutic School, a Centre of Excellence for Oracy (Voice 21), and an OPAL Platinum School. We are fully committed to ensuring every child has a champion, meeting their emotional, social, and academic needs with the utmost care and support. Our inclusive approach means all children are valued, respected, and empowered to reach their full potential.</w:t>
      </w:r>
    </w:p>
    <w:p w14:paraId="0000000F" w14:textId="77777777" w:rsidR="00F330C6" w:rsidRDefault="00055D4C">
      <w:pPr>
        <w:spacing w:before="240" w:after="24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 xml:space="preserve">As a local Family Hub, we support children from birth, with Early Years Provision starting at age 2. We are a 2-form entry in mainstream classes, along with LA resourced provision bases for 60 children with ASC/social communication needs and nurture. </w:t>
      </w:r>
    </w:p>
    <w:p w14:paraId="00000010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</w:rPr>
        <w:t xml:space="preserve">We are looking for the following personal qualities: </w:t>
      </w:r>
    </w:p>
    <w:p w14:paraId="00000011" w14:textId="77777777" w:rsidR="00F330C6" w:rsidRDefault="00055D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</w:rPr>
        <w:t>A</w:t>
      </w:r>
      <w:r>
        <w:rPr>
          <w:rFonts w:ascii="Playwrite DE Grund" w:eastAsia="Playwrite DE Grund" w:hAnsi="Playwrite DE Grund" w:cs="Playwrite DE Grund"/>
          <w:color w:val="000000"/>
        </w:rPr>
        <w:t xml:space="preserve"> warm personality and lots of energy! </w:t>
      </w:r>
    </w:p>
    <w:p w14:paraId="00000012" w14:textId="77777777" w:rsidR="00F330C6" w:rsidRDefault="00055D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proofErr w:type="gramStart"/>
      <w:r>
        <w:rPr>
          <w:rFonts w:ascii="Playwrite DE Grund" w:eastAsia="Playwrite DE Grund" w:hAnsi="Playwrite DE Grund" w:cs="Playwrite DE Grund"/>
          <w:color w:val="000000"/>
        </w:rPr>
        <w:lastRenderedPageBreak/>
        <w:t>Are able to</w:t>
      </w:r>
      <w:proofErr w:type="gramEnd"/>
      <w:r>
        <w:rPr>
          <w:rFonts w:ascii="Playwrite DE Grund" w:eastAsia="Playwrite DE Grund" w:hAnsi="Playwrite DE Grund" w:cs="Playwrite DE Grund"/>
          <w:color w:val="000000"/>
        </w:rPr>
        <w:t xml:space="preserve"> stay calm under pressure</w:t>
      </w:r>
    </w:p>
    <w:p w14:paraId="00000013" w14:textId="77777777" w:rsidR="00F330C6" w:rsidRDefault="00055D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>Demonstrate good interpersonal skills with children and adults</w:t>
      </w:r>
    </w:p>
    <w:p w14:paraId="00000014" w14:textId="77777777" w:rsidR="00F330C6" w:rsidRDefault="00055D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proofErr w:type="gramStart"/>
      <w:r>
        <w:rPr>
          <w:rFonts w:ascii="Playwrite DE Grund" w:eastAsia="Playwrite DE Grund" w:hAnsi="Playwrite DE Grund" w:cs="Playwrite DE Grund"/>
          <w:color w:val="000000"/>
        </w:rPr>
        <w:t>Are able to</w:t>
      </w:r>
      <w:proofErr w:type="gramEnd"/>
      <w:r>
        <w:rPr>
          <w:rFonts w:ascii="Playwrite DE Grund" w:eastAsia="Playwrite DE Grund" w:hAnsi="Playwrite DE Grund" w:cs="Playwrite DE Grund"/>
          <w:color w:val="000000"/>
        </w:rPr>
        <w:t xml:space="preserve"> gain the confidence of and build relationships with children </w:t>
      </w:r>
    </w:p>
    <w:p w14:paraId="00000015" w14:textId="77777777" w:rsidR="00F330C6" w:rsidRDefault="00055D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>And have a commitment to make a difference to families and children in the Grove Street Primary School community</w:t>
      </w:r>
    </w:p>
    <w:p w14:paraId="00000016" w14:textId="77777777" w:rsidR="00F330C6" w:rsidRDefault="00F330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</w:p>
    <w:p w14:paraId="00000017" w14:textId="77777777" w:rsidR="00F330C6" w:rsidRDefault="00055D4C">
      <w:pPr>
        <w:spacing w:after="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>We can provide:</w:t>
      </w:r>
    </w:p>
    <w:p w14:paraId="00000018" w14:textId="77777777" w:rsidR="00F330C6" w:rsidRDefault="00055D4C">
      <w:pPr>
        <w:numPr>
          <w:ilvl w:val="0"/>
          <w:numId w:val="1"/>
        </w:numPr>
        <w:spacing w:after="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>A friendly and supportive working environment</w:t>
      </w:r>
    </w:p>
    <w:p w14:paraId="00000019" w14:textId="77777777" w:rsidR="00F330C6" w:rsidRDefault="00055D4C">
      <w:pPr>
        <w:numPr>
          <w:ilvl w:val="0"/>
          <w:numId w:val="1"/>
        </w:numPr>
        <w:spacing w:after="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>A commitment to support your professional development</w:t>
      </w:r>
    </w:p>
    <w:p w14:paraId="0000001A" w14:textId="77777777" w:rsidR="00F330C6" w:rsidRDefault="00055D4C">
      <w:pPr>
        <w:numPr>
          <w:ilvl w:val="0"/>
          <w:numId w:val="1"/>
        </w:numPr>
        <w:spacing w:after="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 xml:space="preserve">A Headteacher and school leadership team who truly listen to everyone and are committed to developing and growing our staff </w:t>
      </w:r>
    </w:p>
    <w:p w14:paraId="0000001B" w14:textId="77777777" w:rsidR="00F330C6" w:rsidRDefault="00055D4C">
      <w:pPr>
        <w:numPr>
          <w:ilvl w:val="0"/>
          <w:numId w:val="1"/>
        </w:numPr>
        <w:spacing w:after="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>A proactive and supportive Governing Body who focus on making a difference for the whole school community</w:t>
      </w:r>
    </w:p>
    <w:p w14:paraId="0000001C" w14:textId="77777777" w:rsidR="00F330C6" w:rsidRDefault="00F330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</w:p>
    <w:p w14:paraId="0000001D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</w:rPr>
        <w:t xml:space="preserve">Visits to our school are very welcome. </w:t>
      </w:r>
    </w:p>
    <w:p w14:paraId="0000001E" w14:textId="77777777" w:rsidR="00F330C6" w:rsidRDefault="00F330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</w:p>
    <w:p w14:paraId="0000001F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 xml:space="preserve">Please apply by application form (with personal </w:t>
      </w:r>
      <w:r>
        <w:rPr>
          <w:rFonts w:ascii="Playwrite DE Grund" w:eastAsia="Playwrite DE Grund" w:hAnsi="Playwrite DE Grund" w:cs="Playwrite DE Grund"/>
        </w:rPr>
        <w:t>statement</w:t>
      </w:r>
      <w:r>
        <w:rPr>
          <w:rFonts w:ascii="Playwrite DE Grund" w:eastAsia="Playwrite DE Grund" w:hAnsi="Playwrite DE Grund" w:cs="Playwrite DE Grund"/>
          <w:color w:val="000000"/>
        </w:rPr>
        <w:t xml:space="preserve">) to the Headteacher, Mrs Lisa Walsh and </w:t>
      </w:r>
      <w:r>
        <w:rPr>
          <w:rFonts w:ascii="Playwrite DE Grund" w:eastAsia="Playwrite DE Grund" w:hAnsi="Playwrite DE Grund" w:cs="Playwrite DE Grund"/>
        </w:rPr>
        <w:t>submit</w:t>
      </w:r>
      <w:r>
        <w:rPr>
          <w:rFonts w:ascii="Playwrite DE Grund" w:eastAsia="Playwrite DE Grund" w:hAnsi="Playwrite DE Grund" w:cs="Playwrite DE Grund"/>
          <w:color w:val="000000"/>
        </w:rPr>
        <w:t xml:space="preserve"> your applicatio</w:t>
      </w:r>
      <w:r>
        <w:rPr>
          <w:rFonts w:ascii="Playwrite DE Grund" w:eastAsia="Playwrite DE Grund" w:hAnsi="Playwrite DE Grund" w:cs="Playwrite DE Grund"/>
        </w:rPr>
        <w:t>n to schooloffice@grovestreet.wirral.sch.uk</w:t>
      </w:r>
    </w:p>
    <w:p w14:paraId="00000020" w14:textId="77777777" w:rsidR="00F330C6" w:rsidRDefault="00F330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</w:rPr>
      </w:pPr>
    </w:p>
    <w:p w14:paraId="00000021" w14:textId="77777777" w:rsidR="00F330C6" w:rsidRDefault="00055D4C">
      <w:pPr>
        <w:spacing w:after="0" w:line="240" w:lineRule="auto"/>
        <w:rPr>
          <w:rFonts w:ascii="Playwrite DE Grund" w:eastAsia="Playwrite DE Grund" w:hAnsi="Playwrite DE Grund" w:cs="Playwrite DE Grund"/>
          <w:b/>
          <w:bCs/>
        </w:rPr>
      </w:pPr>
      <w:r>
        <w:rPr>
          <w:rFonts w:ascii="Playwrite DE Grund" w:eastAsia="Playwrite DE Grund" w:hAnsi="Playwrite DE Grund" w:cs="Playwrite DE Grund"/>
          <w:b/>
          <w:bCs/>
        </w:rPr>
        <w:t>Closing Date Wednesday 20th May 2026</w:t>
      </w:r>
    </w:p>
    <w:p w14:paraId="00000022" w14:textId="77777777" w:rsidR="00F330C6" w:rsidRDefault="00055D4C">
      <w:pP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b/>
          <w:bCs/>
        </w:rPr>
        <w:t>Interviews are to be held on Thursday 4th June 2026</w:t>
      </w:r>
    </w:p>
    <w:p w14:paraId="00000023" w14:textId="77777777" w:rsidR="00F330C6" w:rsidRDefault="00055D4C">
      <w:pPr>
        <w:spacing w:after="0" w:line="240" w:lineRule="auto"/>
        <w:rPr>
          <w:rFonts w:ascii="Playwrite DE Grund" w:eastAsia="Playwrite DE Grund" w:hAnsi="Playwrite DE Grund" w:cs="Playwrite DE Grund"/>
        </w:rPr>
      </w:pPr>
      <w:r>
        <w:rPr>
          <w:rFonts w:ascii="Playwrite DE Grund" w:eastAsia="Playwrite DE Grund" w:hAnsi="Playwrite DE Grund" w:cs="Playwrite DE Grund"/>
        </w:rPr>
        <w:t>The school is committed to safeguarding and promoting the welfare of children and young people and expects all staff and volunteers to share this commitment.</w:t>
      </w:r>
    </w:p>
    <w:p w14:paraId="00000024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>Any offer of employment will be subject to receipt of an enhanced disclosure from the Disclosure and Barring Service (DBS).</w:t>
      </w:r>
    </w:p>
    <w:p w14:paraId="00000025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 xml:space="preserve">All applicants will be considered </w:t>
      </w:r>
      <w:proofErr w:type="gramStart"/>
      <w:r>
        <w:rPr>
          <w:rFonts w:ascii="Playwrite DE Grund" w:eastAsia="Playwrite DE Grund" w:hAnsi="Playwrite DE Grund" w:cs="Playwrite DE Grund"/>
          <w:color w:val="000000"/>
        </w:rPr>
        <w:t>on the basis of</w:t>
      </w:r>
      <w:proofErr w:type="gramEnd"/>
      <w:r>
        <w:rPr>
          <w:rFonts w:ascii="Playwrite DE Grund" w:eastAsia="Playwrite DE Grund" w:hAnsi="Playwrite DE Grund" w:cs="Playwrite DE Grund"/>
          <w:color w:val="000000"/>
        </w:rPr>
        <w:t xml:space="preserve"> suitability for the post regardless of sex, race or disability.</w:t>
      </w:r>
    </w:p>
    <w:p w14:paraId="00000026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>Grove Street Primary School</w:t>
      </w:r>
    </w:p>
    <w:p w14:paraId="00000027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 xml:space="preserve">Grove Street, </w:t>
      </w:r>
    </w:p>
    <w:p w14:paraId="00000028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 xml:space="preserve">New Ferry, </w:t>
      </w:r>
    </w:p>
    <w:p w14:paraId="00000029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>Birkenhead</w:t>
      </w:r>
    </w:p>
    <w:p w14:paraId="0000002A" w14:textId="77777777" w:rsidR="00F330C6" w:rsidRDefault="00055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  <w:r>
        <w:rPr>
          <w:rFonts w:ascii="Playwrite DE Grund" w:eastAsia="Playwrite DE Grund" w:hAnsi="Playwrite DE Grund" w:cs="Playwrite DE Grund"/>
          <w:color w:val="000000"/>
        </w:rPr>
        <w:t>CH62 5BA</w:t>
      </w:r>
    </w:p>
    <w:p w14:paraId="0000002B" w14:textId="77777777" w:rsidR="00F330C6" w:rsidRDefault="00F330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write DE Grund" w:eastAsia="Playwrite DE Grund" w:hAnsi="Playwrite DE Grund" w:cs="Playwrite DE Grund"/>
          <w:color w:val="000000"/>
        </w:rPr>
      </w:pPr>
    </w:p>
    <w:sectPr w:rsidR="00F330C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0A5FAFA-8F0E-4247-A9A9-328DCDB30D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AFA486-690F-40E6-869C-BBCE918706D9}"/>
    <w:embedBold r:id="rId3" w:fontKey="{2FBE46E9-3519-4D2E-9E4B-87E7D680D0D4}"/>
  </w:font>
  <w:font w:name="Georgia">
    <w:panose1 w:val="02040502050405020303"/>
    <w:charset w:val="00"/>
    <w:family w:val="auto"/>
    <w:pitch w:val="default"/>
    <w:embedItalic r:id="rId4" w:fontKey="{10A0332A-7228-42E1-AF38-6E72F8938F4F}"/>
  </w:font>
  <w:font w:name="Playwrite DE Grund">
    <w:charset w:val="00"/>
    <w:family w:val="auto"/>
    <w:pitch w:val="default"/>
    <w:embedRegular r:id="rId5" w:fontKey="{045197BE-683E-468B-A7AF-C3EA5677EF1C}"/>
    <w:embedBold r:id="rId6" w:fontKey="{C5F56683-F50D-4C6E-A1B9-8E8F2FDA8A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82A0DF-1ED7-4522-B90C-18AC3EE168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37C47"/>
    <w:multiLevelType w:val="multilevel"/>
    <w:tmpl w:val="19CE7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FE4C72"/>
    <w:multiLevelType w:val="multilevel"/>
    <w:tmpl w:val="DE2E3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F75DA6"/>
    <w:multiLevelType w:val="multilevel"/>
    <w:tmpl w:val="6A4EBC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9152395">
    <w:abstractNumId w:val="2"/>
  </w:num>
  <w:num w:numId="2" w16cid:durableId="1259486181">
    <w:abstractNumId w:val="1"/>
  </w:num>
  <w:num w:numId="3" w16cid:durableId="426655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0C6"/>
    <w:rsid w:val="00055D4C"/>
    <w:rsid w:val="00BC7E64"/>
    <w:rsid w:val="00F3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A59881-7B8C-4817-A5FC-10DECE5EE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VpSdrEcNImVGg0kjfh/R62Onw==">CgMxLjAyDmgudWdtOGRsbzJ3bHYyMghoLmdqZGd4czIOaC53Y3g2a3lwbHNzN244AHIhMXV6bHlkU0Jndmp4RHZZWnBXZklOZkRYcUlzdHpta0dI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2638</Characters>
  <Application>Microsoft Office Word</Application>
  <DocSecurity>4</DocSecurity>
  <Lines>21</Lines>
  <Paragraphs>6</Paragraphs>
  <ScaleCrop>false</ScaleCrop>
  <Company>Wirral Council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Doyle, Amy D.</dc:creator>
  <cp:lastModifiedBy>Doyle, Amy D.</cp:lastModifiedBy>
  <cp:revision>2</cp:revision>
  <dcterms:created xsi:type="dcterms:W3CDTF">2026-05-06T07:55:00Z</dcterms:created>
  <dcterms:modified xsi:type="dcterms:W3CDTF">2026-05-06T07:55:00Z</dcterms:modified>
</cp:coreProperties>
</file>