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5015" w14:textId="77777777" w:rsidR="00D37A41" w:rsidRPr="008827AB" w:rsidRDefault="007F35C6" w:rsidP="00D37A41">
      <w:pPr>
        <w:tabs>
          <w:tab w:val="center" w:pos="4274"/>
          <w:tab w:val="left" w:pos="6470"/>
        </w:tabs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eastAsia="en-GB"/>
        </w:rPr>
      </w:pPr>
      <w:r w:rsidRPr="008827AB">
        <w:rPr>
          <w:rFonts w:ascii="Arial" w:hAnsi="Arial" w:cs="Arial"/>
          <w:b/>
          <w:bCs/>
          <w:sz w:val="22"/>
          <w:szCs w:val="22"/>
          <w:lang w:eastAsia="en-GB"/>
        </w:rPr>
        <w:tab/>
      </w:r>
    </w:p>
    <w:p w14:paraId="1DFEFE03" w14:textId="77777777" w:rsidR="000D097B" w:rsidRPr="000D097B" w:rsidRDefault="00AB6DBB" w:rsidP="00AB6DBB">
      <w:pPr>
        <w:tabs>
          <w:tab w:val="center" w:pos="4274"/>
          <w:tab w:val="left" w:pos="6470"/>
        </w:tabs>
        <w:autoSpaceDE w:val="0"/>
        <w:autoSpaceDN w:val="0"/>
        <w:adjustRightInd w:val="0"/>
        <w:rPr>
          <w:rFonts w:ascii="Arial" w:hAnsi="Arial" w:cs="Arial"/>
          <w:b/>
          <w:color w:val="1F497D" w:themeColor="text2"/>
          <w:sz w:val="28"/>
          <w:szCs w:val="28"/>
        </w:rPr>
      </w:pPr>
      <w:r w:rsidRPr="008827AB">
        <w:rPr>
          <w:rFonts w:ascii="Arial" w:hAnsi="Arial" w:cs="Arial"/>
          <w:b/>
          <w:color w:val="4F81BD" w:themeColor="accent1"/>
        </w:rPr>
        <w:tab/>
      </w:r>
      <w:r w:rsidR="000D097B" w:rsidRPr="000D097B">
        <w:rPr>
          <w:rFonts w:ascii="Arial" w:hAnsi="Arial" w:cs="Arial"/>
          <w:b/>
          <w:color w:val="1F497D" w:themeColor="text2"/>
          <w:sz w:val="28"/>
          <w:szCs w:val="28"/>
        </w:rPr>
        <w:t xml:space="preserve">Farnworth Church of England Primary School  </w:t>
      </w:r>
    </w:p>
    <w:p w14:paraId="5A637E66" w14:textId="77777777" w:rsidR="00B70DEF" w:rsidRDefault="00B70DEF" w:rsidP="00B70DEF">
      <w:pPr>
        <w:pStyle w:val="Heading2"/>
        <w:rPr>
          <w:rFonts w:ascii="Arial" w:hAnsi="Arial"/>
        </w:rPr>
      </w:pPr>
    </w:p>
    <w:p w14:paraId="35F4E992" w14:textId="77777777" w:rsidR="00B70DEF" w:rsidRDefault="007B734C" w:rsidP="007B734C">
      <w:pPr>
        <w:pStyle w:val="Heading2"/>
        <w:ind w:left="2160" w:firstLine="720"/>
        <w:rPr>
          <w:rFonts w:ascii="Arial" w:hAnsi="Arial"/>
          <w:b w:val="0"/>
          <w:sz w:val="22"/>
        </w:rPr>
      </w:pPr>
      <w:r>
        <w:rPr>
          <w:rFonts w:ascii="Arial" w:hAnsi="Arial"/>
        </w:rPr>
        <w:t xml:space="preserve">PERSON SPECIFICATION </w:t>
      </w:r>
    </w:p>
    <w:p w14:paraId="0FB149B4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</w:p>
    <w:p w14:paraId="1F6532B1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ab/>
      </w:r>
    </w:p>
    <w:p w14:paraId="085681E7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POST TITLE: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  <w:t>CLASSROOM ASSISTANT</w:t>
      </w:r>
    </w:p>
    <w:p w14:paraId="79C226F9" w14:textId="77777777" w:rsidR="007C7D4D" w:rsidRDefault="007C7D4D" w:rsidP="00B70DEF">
      <w:pPr>
        <w:ind w:right="848"/>
        <w:jc w:val="both"/>
        <w:rPr>
          <w:rFonts w:ascii="Arial" w:hAnsi="Arial"/>
          <w:b/>
          <w:sz w:val="22"/>
        </w:rPr>
      </w:pPr>
    </w:p>
    <w:p w14:paraId="285E172B" w14:textId="77777777" w:rsidR="007C7D4D" w:rsidRDefault="007C7D4D" w:rsidP="00B70DEF">
      <w:pPr>
        <w:ind w:right="84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GRADE: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 w:rsidRPr="00D34262">
        <w:rPr>
          <w:rFonts w:ascii="Arial" w:hAnsi="Arial"/>
          <w:b/>
          <w:sz w:val="22"/>
        </w:rPr>
        <w:t>HBC2 – (SCALE POINT 3 - 4)</w:t>
      </w:r>
    </w:p>
    <w:p w14:paraId="3CAB9813" w14:textId="77777777" w:rsidR="00B70DEF" w:rsidRDefault="00B70DEF" w:rsidP="00B70DEF">
      <w:pPr>
        <w:ind w:right="848"/>
        <w:jc w:val="both"/>
        <w:rPr>
          <w:rFonts w:ascii="Arial" w:hAnsi="Arial"/>
          <w:sz w:val="22"/>
        </w:rPr>
      </w:pPr>
    </w:p>
    <w:p w14:paraId="1DF5E75F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REPORTS TO: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  <w:r w:rsidR="0074003E">
        <w:rPr>
          <w:rFonts w:ascii="Arial" w:hAnsi="Arial"/>
          <w:b/>
          <w:sz w:val="22"/>
        </w:rPr>
        <w:t>DEPUTY</w:t>
      </w:r>
      <w:r w:rsidR="00540AF0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HEADTEACHER </w:t>
      </w:r>
    </w:p>
    <w:p w14:paraId="7DB9F283" w14:textId="77777777" w:rsidR="00B70DEF" w:rsidRDefault="00B70DEF" w:rsidP="00B70DEF">
      <w:pPr>
        <w:ind w:right="848"/>
        <w:jc w:val="both"/>
        <w:rPr>
          <w:rFonts w:ascii="Arial" w:hAnsi="Arial"/>
          <w:b/>
          <w:sz w:val="22"/>
        </w:rPr>
      </w:pPr>
    </w:p>
    <w:p w14:paraId="619984F9" w14:textId="77777777" w:rsidR="00785021" w:rsidRPr="008827AB" w:rsidRDefault="00785021">
      <w:pPr>
        <w:pStyle w:val="NoSpacing"/>
        <w:jc w:val="center"/>
        <w:rPr>
          <w:rFonts w:ascii="Arial" w:hAnsi="Arial" w:cs="Arial"/>
          <w:b/>
          <w:color w:val="4F81BD" w:themeColor="accent1"/>
          <w:sz w:val="24"/>
          <w:szCs w:val="24"/>
        </w:rPr>
      </w:pPr>
    </w:p>
    <w:p w14:paraId="598F282F" w14:textId="77777777" w:rsidR="008827AB" w:rsidRPr="008827AB" w:rsidRDefault="008827AB" w:rsidP="008827AB">
      <w:pPr>
        <w:rPr>
          <w:rFonts w:ascii="Arial" w:hAnsi="Arial" w:cs="Arial"/>
          <w:b/>
        </w:rPr>
      </w:pPr>
      <w:r w:rsidRPr="008827AB">
        <w:rPr>
          <w:rFonts w:ascii="Arial" w:hAnsi="Arial" w:cs="Arial"/>
          <w:b/>
        </w:rPr>
        <w:t>Qualifications and Training</w:t>
      </w:r>
    </w:p>
    <w:p w14:paraId="64058A35" w14:textId="77777777" w:rsidR="008827AB" w:rsidRPr="008827AB" w:rsidRDefault="008827AB" w:rsidP="008827AB">
      <w:pPr>
        <w:rPr>
          <w:rFonts w:ascii="Arial" w:hAnsi="Arial" w:cs="Arial"/>
        </w:rPr>
      </w:pPr>
    </w:p>
    <w:p w14:paraId="43940C1D" w14:textId="77777777" w:rsidR="005F3C02" w:rsidRPr="005F3C02" w:rsidRDefault="005F3C02" w:rsidP="005F3C02">
      <w:pPr>
        <w:ind w:left="360" w:right="281"/>
        <w:jc w:val="both"/>
        <w:rPr>
          <w:rFonts w:ascii="Arial" w:hAnsi="Arial"/>
        </w:rPr>
      </w:pPr>
      <w:r w:rsidRPr="005F3C02">
        <w:rPr>
          <w:rFonts w:ascii="Arial" w:hAnsi="Arial"/>
        </w:rPr>
        <w:t>Minimum 2 year</w:t>
      </w:r>
      <w:r>
        <w:rPr>
          <w:rFonts w:ascii="Arial" w:hAnsi="Arial"/>
        </w:rPr>
        <w:t xml:space="preserve">s’ </w:t>
      </w:r>
      <w:r w:rsidRPr="005F3C02">
        <w:rPr>
          <w:rFonts w:ascii="Arial" w:hAnsi="Arial"/>
        </w:rPr>
        <w:t xml:space="preserve">experience of working with &amp;/or caring for children </w:t>
      </w:r>
      <w:r>
        <w:rPr>
          <w:rFonts w:ascii="Arial" w:hAnsi="Arial"/>
        </w:rPr>
        <w:t>w</w:t>
      </w:r>
      <w:r w:rsidRPr="005F3C02">
        <w:rPr>
          <w:rFonts w:ascii="Arial" w:hAnsi="Arial"/>
        </w:rPr>
        <w:t>ithin specified age range/subject area and NVQ II or equivalent in teaching assistance or commitment to achieve (which can include accredited prior learning)</w:t>
      </w:r>
      <w:r>
        <w:rPr>
          <w:rFonts w:ascii="Arial" w:hAnsi="Arial"/>
        </w:rPr>
        <w:t>.</w:t>
      </w:r>
      <w:r w:rsidRPr="005F3C02">
        <w:rPr>
          <w:rFonts w:ascii="Arial" w:hAnsi="Arial"/>
        </w:rPr>
        <w:tab/>
      </w:r>
    </w:p>
    <w:p w14:paraId="21A18DDA" w14:textId="77777777" w:rsidR="008827AB" w:rsidRPr="005F3C02" w:rsidRDefault="008827AB" w:rsidP="008827AB">
      <w:pPr>
        <w:rPr>
          <w:rFonts w:ascii="Arial" w:hAnsi="Arial" w:cs="Arial"/>
        </w:rPr>
      </w:pPr>
    </w:p>
    <w:p w14:paraId="4DCBAB74" w14:textId="77777777" w:rsidR="005F3C02" w:rsidRPr="008827AB" w:rsidRDefault="005F3C02" w:rsidP="008827AB">
      <w:pPr>
        <w:rPr>
          <w:rFonts w:ascii="Arial" w:hAnsi="Arial" w:cs="Arial"/>
        </w:rPr>
      </w:pPr>
    </w:p>
    <w:p w14:paraId="197D5104" w14:textId="77777777" w:rsidR="008827AB" w:rsidRPr="0032747B" w:rsidRDefault="008827AB" w:rsidP="008827AB">
      <w:pPr>
        <w:pStyle w:val="Heading1"/>
        <w:rPr>
          <w:rFonts w:ascii="Arial" w:hAnsi="Arial" w:cs="Arial"/>
          <w:sz w:val="24"/>
        </w:rPr>
      </w:pPr>
      <w:r w:rsidRPr="0032747B">
        <w:rPr>
          <w:rFonts w:ascii="Arial" w:hAnsi="Arial" w:cs="Arial"/>
          <w:sz w:val="24"/>
        </w:rPr>
        <w:t>Experience</w:t>
      </w:r>
    </w:p>
    <w:p w14:paraId="7799D20D" w14:textId="1265B30A" w:rsidR="008827AB" w:rsidRPr="0032747B" w:rsidRDefault="008827AB" w:rsidP="008827AB">
      <w:pPr>
        <w:numPr>
          <w:ilvl w:val="0"/>
          <w:numId w:val="45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Experience of working with children in an educational setting</w:t>
      </w:r>
    </w:p>
    <w:p w14:paraId="631C477D" w14:textId="77777777" w:rsidR="008827AB" w:rsidRPr="0032747B" w:rsidRDefault="008827AB" w:rsidP="008827AB">
      <w:pPr>
        <w:numPr>
          <w:ilvl w:val="0"/>
          <w:numId w:val="45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Experience of supporting children with a range of special educational needs</w:t>
      </w:r>
    </w:p>
    <w:p w14:paraId="4EEF6F89" w14:textId="77777777" w:rsidR="008827AB" w:rsidRPr="0032747B" w:rsidRDefault="008827AB" w:rsidP="008827AB">
      <w:pPr>
        <w:numPr>
          <w:ilvl w:val="0"/>
          <w:numId w:val="45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Experience of communicating with a wide range of people from different backgrounds/professional services</w:t>
      </w:r>
    </w:p>
    <w:p w14:paraId="5296AE8A" w14:textId="77777777" w:rsidR="008827AB" w:rsidRDefault="008827AB" w:rsidP="008827AB">
      <w:pPr>
        <w:numPr>
          <w:ilvl w:val="0"/>
          <w:numId w:val="45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Experience of record keeping</w:t>
      </w:r>
    </w:p>
    <w:p w14:paraId="79B2C0D1" w14:textId="77777777" w:rsidR="005F3E36" w:rsidRPr="0032747B" w:rsidRDefault="005F3E36" w:rsidP="008827AB">
      <w:pPr>
        <w:numPr>
          <w:ilvl w:val="0"/>
          <w:numId w:val="45"/>
        </w:numPr>
        <w:rPr>
          <w:rFonts w:ascii="Arial" w:hAnsi="Arial" w:cs="Arial"/>
        </w:rPr>
      </w:pPr>
      <w:r>
        <w:rPr>
          <w:rFonts w:ascii="Arial" w:hAnsi="Arial" w:cs="Arial"/>
        </w:rPr>
        <w:t>Experience of delivery Phonics interventions using Read Write Inc</w:t>
      </w:r>
    </w:p>
    <w:p w14:paraId="599C0637" w14:textId="77777777" w:rsidR="008827AB" w:rsidRPr="0032747B" w:rsidRDefault="008827AB" w:rsidP="008827AB">
      <w:pPr>
        <w:rPr>
          <w:rFonts w:ascii="Arial" w:hAnsi="Arial" w:cs="Arial"/>
        </w:rPr>
      </w:pPr>
    </w:p>
    <w:p w14:paraId="51A74239" w14:textId="77777777" w:rsidR="008827AB" w:rsidRPr="0032747B" w:rsidRDefault="008827AB" w:rsidP="008827AB">
      <w:pPr>
        <w:pStyle w:val="Heading1"/>
        <w:rPr>
          <w:rFonts w:ascii="Arial" w:hAnsi="Arial" w:cs="Arial"/>
          <w:sz w:val="24"/>
        </w:rPr>
      </w:pPr>
      <w:r w:rsidRPr="0032747B">
        <w:rPr>
          <w:rFonts w:ascii="Arial" w:hAnsi="Arial" w:cs="Arial"/>
          <w:sz w:val="24"/>
        </w:rPr>
        <w:t xml:space="preserve">Knowledge, and Understanding  </w:t>
      </w:r>
    </w:p>
    <w:p w14:paraId="18A4612C" w14:textId="77777777" w:rsidR="008827AB" w:rsidRPr="0032747B" w:rsidRDefault="008827AB" w:rsidP="008827AB">
      <w:pPr>
        <w:numPr>
          <w:ilvl w:val="0"/>
          <w:numId w:val="46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Understanding of the educational welfare and social needs of children</w:t>
      </w:r>
    </w:p>
    <w:p w14:paraId="75308E00" w14:textId="76D15D28" w:rsidR="008F2A73" w:rsidRPr="0032747B" w:rsidRDefault="008F2A73" w:rsidP="0032747B">
      <w:pPr>
        <w:ind w:left="720"/>
        <w:rPr>
          <w:rFonts w:ascii="Arial" w:hAnsi="Arial" w:cs="Arial"/>
        </w:rPr>
      </w:pPr>
      <w:r w:rsidRPr="0032747B">
        <w:rPr>
          <w:rFonts w:ascii="Arial" w:hAnsi="Arial" w:cs="Arial"/>
        </w:rPr>
        <w:t xml:space="preserve">Knowledge of the </w:t>
      </w:r>
      <w:r w:rsidR="005C5075">
        <w:rPr>
          <w:rFonts w:ascii="Arial" w:hAnsi="Arial" w:cs="Arial"/>
        </w:rPr>
        <w:t xml:space="preserve">EYFS/primary </w:t>
      </w:r>
      <w:r w:rsidR="00517CE7" w:rsidRPr="0032747B">
        <w:rPr>
          <w:rFonts w:ascii="Arial" w:hAnsi="Arial" w:cs="Arial"/>
        </w:rPr>
        <w:t>curriculum.</w:t>
      </w:r>
    </w:p>
    <w:p w14:paraId="62C49EF8" w14:textId="77777777" w:rsidR="008827AB" w:rsidRPr="0032747B" w:rsidRDefault="008827AB" w:rsidP="008827AB">
      <w:pPr>
        <w:numPr>
          <w:ilvl w:val="0"/>
          <w:numId w:val="46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 xml:space="preserve">Working knowledge of implementing Individual </w:t>
      </w:r>
      <w:r w:rsidR="00517CE7" w:rsidRPr="0032747B">
        <w:rPr>
          <w:rFonts w:ascii="Arial" w:hAnsi="Arial" w:cs="Arial"/>
        </w:rPr>
        <w:t>support plans</w:t>
      </w:r>
    </w:p>
    <w:p w14:paraId="2C136B6F" w14:textId="77777777" w:rsidR="008827AB" w:rsidRPr="0032747B" w:rsidRDefault="008827AB" w:rsidP="008827AB">
      <w:pPr>
        <w:numPr>
          <w:ilvl w:val="0"/>
          <w:numId w:val="46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Basic knowledge of ICT to effectively support the pupils (or willingness to train)</w:t>
      </w:r>
    </w:p>
    <w:p w14:paraId="000D44EA" w14:textId="77777777" w:rsidR="008827AB" w:rsidRPr="0032747B" w:rsidRDefault="008827AB" w:rsidP="008827AB">
      <w:pPr>
        <w:numPr>
          <w:ilvl w:val="0"/>
          <w:numId w:val="46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Understanding of the issues around safeguarding and behaviour in a school setting</w:t>
      </w:r>
    </w:p>
    <w:p w14:paraId="18197258" w14:textId="77777777" w:rsidR="008827AB" w:rsidRPr="0032747B" w:rsidRDefault="008827AB" w:rsidP="008827AB">
      <w:pPr>
        <w:numPr>
          <w:ilvl w:val="0"/>
          <w:numId w:val="46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 xml:space="preserve">A knowledge of some of the emotional, behavioural and social difficulties that may create </w:t>
      </w:r>
      <w:proofErr w:type="gramStart"/>
      <w:r w:rsidRPr="0032747B">
        <w:rPr>
          <w:rFonts w:ascii="Arial" w:hAnsi="Arial" w:cs="Arial"/>
        </w:rPr>
        <w:t>a  barriers</w:t>
      </w:r>
      <w:proofErr w:type="gramEnd"/>
      <w:r w:rsidRPr="0032747B">
        <w:rPr>
          <w:rFonts w:ascii="Arial" w:hAnsi="Arial" w:cs="Arial"/>
        </w:rPr>
        <w:t xml:space="preserve"> to learning</w:t>
      </w:r>
    </w:p>
    <w:p w14:paraId="23444954" w14:textId="77777777" w:rsidR="008827AB" w:rsidRPr="0032747B" w:rsidRDefault="008827AB" w:rsidP="008827AB">
      <w:pPr>
        <w:rPr>
          <w:rFonts w:ascii="Arial" w:hAnsi="Arial" w:cs="Arial"/>
        </w:rPr>
      </w:pPr>
    </w:p>
    <w:p w14:paraId="0DBDD4DC" w14:textId="77777777" w:rsidR="008827AB" w:rsidRPr="0032747B" w:rsidRDefault="008827AB" w:rsidP="008827AB">
      <w:pPr>
        <w:pStyle w:val="Heading1"/>
        <w:rPr>
          <w:rFonts w:ascii="Arial" w:hAnsi="Arial" w:cs="Arial"/>
          <w:sz w:val="24"/>
        </w:rPr>
      </w:pPr>
      <w:r w:rsidRPr="0032747B">
        <w:rPr>
          <w:rFonts w:ascii="Arial" w:hAnsi="Arial" w:cs="Arial"/>
          <w:sz w:val="24"/>
        </w:rPr>
        <w:t>Skills and abilities</w:t>
      </w:r>
    </w:p>
    <w:p w14:paraId="469BA5CF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 xml:space="preserve">An ability to develop positive relationships with children, valuing their diversity, </w:t>
      </w:r>
      <w:proofErr w:type="gramStart"/>
      <w:r w:rsidRPr="0032747B">
        <w:rPr>
          <w:rFonts w:ascii="Arial" w:hAnsi="Arial" w:cs="Arial"/>
        </w:rPr>
        <w:t>in order to</w:t>
      </w:r>
      <w:proofErr w:type="gramEnd"/>
      <w:r w:rsidRPr="0032747B">
        <w:rPr>
          <w:rFonts w:ascii="Arial" w:hAnsi="Arial" w:cs="Arial"/>
        </w:rPr>
        <w:t xml:space="preserve"> enhance their learning and social development</w:t>
      </w:r>
    </w:p>
    <w:p w14:paraId="5C34BE47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 xml:space="preserve">The ability to develop an understanding of the educational, welfare and social needs of pupils </w:t>
      </w:r>
    </w:p>
    <w:p w14:paraId="6E749FF4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Proven written and oral communication skills</w:t>
      </w:r>
    </w:p>
    <w:p w14:paraId="0B293EA4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 xml:space="preserve">Numeracy and literacy skills to effectively support the pupils </w:t>
      </w:r>
    </w:p>
    <w:p w14:paraId="4854DBBD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lastRenderedPageBreak/>
        <w:t xml:space="preserve">The ability to form and maintain good working relationships with teachers, pupils and parents and be able to work in a team     </w:t>
      </w:r>
    </w:p>
    <w:p w14:paraId="7A7ECA68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The ability to work with a range of professionals from external agencies</w:t>
      </w:r>
    </w:p>
    <w:p w14:paraId="6D27F56F" w14:textId="77777777" w:rsidR="008827AB" w:rsidRPr="0032747B" w:rsidRDefault="008827AB" w:rsidP="008827AB">
      <w:pPr>
        <w:numPr>
          <w:ilvl w:val="0"/>
          <w:numId w:val="47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The ability to remain calm in challenging situations and to ask for help when needed</w:t>
      </w:r>
    </w:p>
    <w:p w14:paraId="30FF94B1" w14:textId="77777777" w:rsidR="008827AB" w:rsidRPr="0032747B" w:rsidRDefault="008827AB" w:rsidP="008827AB">
      <w:pPr>
        <w:rPr>
          <w:rFonts w:ascii="Arial" w:hAnsi="Arial" w:cs="Arial"/>
        </w:rPr>
      </w:pPr>
    </w:p>
    <w:p w14:paraId="57F81D65" w14:textId="77777777" w:rsidR="008827AB" w:rsidRPr="0032747B" w:rsidRDefault="008827AB" w:rsidP="008827AB">
      <w:pPr>
        <w:pStyle w:val="Heading1"/>
        <w:rPr>
          <w:rFonts w:ascii="Arial" w:hAnsi="Arial" w:cs="Arial"/>
          <w:sz w:val="24"/>
        </w:rPr>
      </w:pPr>
      <w:r w:rsidRPr="0032747B">
        <w:rPr>
          <w:rFonts w:ascii="Arial" w:hAnsi="Arial" w:cs="Arial"/>
          <w:sz w:val="24"/>
        </w:rPr>
        <w:t>Commitment</w:t>
      </w:r>
    </w:p>
    <w:p w14:paraId="648C9663" w14:textId="77777777" w:rsidR="008827AB" w:rsidRPr="0032747B" w:rsidRDefault="008827AB" w:rsidP="008827AB">
      <w:pPr>
        <w:numPr>
          <w:ilvl w:val="0"/>
          <w:numId w:val="48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A commitment to uphold the school’s vision, values and staff code of conduct</w:t>
      </w:r>
    </w:p>
    <w:p w14:paraId="007246FC" w14:textId="77777777" w:rsidR="008827AB" w:rsidRPr="0032747B" w:rsidRDefault="008827AB" w:rsidP="008827AB">
      <w:pPr>
        <w:numPr>
          <w:ilvl w:val="0"/>
          <w:numId w:val="48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A commitment to equal opportunities and assisting the school in raising achievement for all its pupils.</w:t>
      </w:r>
    </w:p>
    <w:p w14:paraId="3B19DE0E" w14:textId="77777777" w:rsidR="00AF0237" w:rsidRPr="0032747B" w:rsidRDefault="008827AB" w:rsidP="00FF0402">
      <w:pPr>
        <w:numPr>
          <w:ilvl w:val="0"/>
          <w:numId w:val="48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A commitment to becoming familiar with and applying whole school policies, procedures and standards and be willing to implement them in a consistent manner</w:t>
      </w:r>
    </w:p>
    <w:p w14:paraId="6A6894E1" w14:textId="77777777" w:rsidR="008827AB" w:rsidRPr="0032747B" w:rsidRDefault="008827AB" w:rsidP="008827AB">
      <w:pPr>
        <w:numPr>
          <w:ilvl w:val="0"/>
          <w:numId w:val="48"/>
        </w:numPr>
        <w:rPr>
          <w:rFonts w:ascii="Arial" w:hAnsi="Arial" w:cs="Arial"/>
        </w:rPr>
      </w:pPr>
      <w:r w:rsidRPr="0032747B">
        <w:rPr>
          <w:rFonts w:ascii="Arial" w:hAnsi="Arial" w:cs="Arial"/>
        </w:rPr>
        <w:t>A commitment to attend in-service and external training courses and to develop and update knowledge and skills as required</w:t>
      </w:r>
    </w:p>
    <w:p w14:paraId="49246038" w14:textId="77777777" w:rsidR="007E1A10" w:rsidRPr="008827AB" w:rsidRDefault="007E1A10" w:rsidP="00D37A41">
      <w:pPr>
        <w:pStyle w:val="NoSpacing"/>
        <w:jc w:val="both"/>
        <w:rPr>
          <w:rFonts w:ascii="Arial" w:hAnsi="Arial" w:cs="Arial"/>
        </w:rPr>
      </w:pPr>
    </w:p>
    <w:p w14:paraId="138C0E14" w14:textId="77777777" w:rsidR="008827AB" w:rsidRPr="008827AB" w:rsidRDefault="008827AB" w:rsidP="00D37A41">
      <w:pPr>
        <w:pStyle w:val="NoSpacing"/>
        <w:jc w:val="both"/>
        <w:rPr>
          <w:rFonts w:ascii="Arial" w:hAnsi="Arial" w:cs="Arial"/>
          <w:b/>
        </w:rPr>
      </w:pPr>
    </w:p>
    <w:p w14:paraId="7F04BE8C" w14:textId="77777777" w:rsidR="00C353F7" w:rsidRPr="008827AB" w:rsidRDefault="00C353F7" w:rsidP="00EC16B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40F0448" w14:textId="77777777" w:rsidR="00D34F86" w:rsidRPr="008827AB" w:rsidRDefault="00EC16B2" w:rsidP="007E1A1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827AB">
        <w:rPr>
          <w:rFonts w:ascii="Arial" w:hAnsi="Arial" w:cs="Arial"/>
          <w:sz w:val="24"/>
          <w:szCs w:val="24"/>
        </w:rPr>
        <w:t xml:space="preserve"> </w:t>
      </w:r>
    </w:p>
    <w:p w14:paraId="7F242F12" w14:textId="77777777" w:rsidR="00F33733" w:rsidRPr="008827AB" w:rsidRDefault="00F33733" w:rsidP="00EC16B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2A2EBB8E" w14:textId="77777777" w:rsidR="00F33733" w:rsidRPr="008827AB" w:rsidRDefault="00F33733" w:rsidP="00EC16B2">
      <w:pPr>
        <w:ind w:left="426" w:firstLine="294"/>
        <w:jc w:val="both"/>
        <w:rPr>
          <w:rFonts w:ascii="Arial" w:hAnsi="Arial" w:cs="Arial"/>
        </w:rPr>
      </w:pPr>
    </w:p>
    <w:p w14:paraId="5DDDED5B" w14:textId="77777777" w:rsidR="00F33733" w:rsidRPr="008827AB" w:rsidRDefault="007F35C6" w:rsidP="00EC16B2">
      <w:pPr>
        <w:jc w:val="both"/>
        <w:rPr>
          <w:rFonts w:ascii="Arial" w:hAnsi="Arial" w:cs="Arial"/>
        </w:rPr>
      </w:pPr>
      <w:r w:rsidRPr="008827AB">
        <w:rPr>
          <w:rFonts w:ascii="Arial" w:hAnsi="Arial" w:cs="Arial"/>
        </w:rPr>
        <w:tab/>
      </w:r>
    </w:p>
    <w:p w14:paraId="25E7B3CC" w14:textId="77777777" w:rsidR="00F33733" w:rsidRPr="008827AB" w:rsidRDefault="00F33733">
      <w:pPr>
        <w:jc w:val="both"/>
        <w:rPr>
          <w:rFonts w:ascii="Arial" w:hAnsi="Arial" w:cs="Arial"/>
        </w:rPr>
      </w:pPr>
    </w:p>
    <w:sectPr w:rsidR="00F33733" w:rsidRPr="008827AB" w:rsidSect="000D254E">
      <w:headerReference w:type="default" r:id="rId10"/>
      <w:footerReference w:type="default" r:id="rId11"/>
      <w:pgSz w:w="11906" w:h="16838"/>
      <w:pgMar w:top="797" w:right="1558" w:bottom="568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CFE9" w14:textId="77777777" w:rsidR="000F7C46" w:rsidRDefault="000F7C46">
      <w:r>
        <w:separator/>
      </w:r>
    </w:p>
  </w:endnote>
  <w:endnote w:type="continuationSeparator" w:id="0">
    <w:p w14:paraId="3D605AEC" w14:textId="77777777" w:rsidR="000F7C46" w:rsidRDefault="000F7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895"/>
      <w:gridCol w:w="7653"/>
    </w:tblGrid>
    <w:tr w:rsidR="00C353F7" w14:paraId="1959DBD9" w14:textId="77777777">
      <w:tc>
        <w:tcPr>
          <w:tcW w:w="918" w:type="dxa"/>
        </w:tcPr>
        <w:p w14:paraId="677E1163" w14:textId="77777777" w:rsidR="00C353F7" w:rsidRDefault="000D254E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</w:rPr>
          </w:pPr>
          <w:r>
            <w:rPr>
              <w:sz w:val="22"/>
              <w:szCs w:val="22"/>
            </w:rPr>
            <w:fldChar w:fldCharType="begin"/>
          </w:r>
          <w:r w:rsidR="00C353F7">
            <w:instrText xml:space="preserve"> PAGE   \* MERGEFORMAT </w:instrText>
          </w:r>
          <w:r>
            <w:rPr>
              <w:sz w:val="22"/>
              <w:szCs w:val="22"/>
            </w:rPr>
            <w:fldChar w:fldCharType="separate"/>
          </w:r>
          <w:r w:rsidR="005F3E36" w:rsidRPr="005F3E36">
            <w:rPr>
              <w:b/>
              <w:bCs/>
              <w:noProof/>
              <w:color w:val="4F81BD" w:themeColor="accent1"/>
              <w:sz w:val="32"/>
              <w:szCs w:val="32"/>
            </w:rPr>
            <w:t>2</w:t>
          </w:r>
          <w:r>
            <w:rPr>
              <w:b/>
              <w:bCs/>
              <w:noProof/>
              <w:color w:val="4F81BD" w:themeColor="accent1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6A6E0244" w14:textId="47D9919A" w:rsidR="00C353F7" w:rsidRPr="009E7C86" w:rsidRDefault="00405362" w:rsidP="0074003E">
          <w:pPr>
            <w:pStyle w:val="Footer"/>
            <w:jc w:val="center"/>
            <w:rPr>
              <w:rFonts w:ascii="Arial" w:hAnsi="Arial" w:cs="Arial"/>
              <w:color w:val="4F81BD" w:themeColor="accent1"/>
              <w:sz w:val="20"/>
              <w:szCs w:val="20"/>
            </w:rPr>
          </w:pPr>
          <w:r>
            <w:rPr>
              <w:rFonts w:ascii="Arial" w:hAnsi="Arial" w:cs="Arial"/>
              <w:color w:val="4F81BD" w:themeColor="accent1"/>
              <w:sz w:val="20"/>
              <w:szCs w:val="20"/>
            </w:rPr>
            <w:t>Classroom</w:t>
          </w:r>
          <w:r w:rsidR="0074003E">
            <w:rPr>
              <w:rFonts w:ascii="Arial" w:hAnsi="Arial" w:cs="Arial"/>
              <w:color w:val="4F81BD" w:themeColor="accent1"/>
              <w:sz w:val="20"/>
              <w:szCs w:val="20"/>
            </w:rPr>
            <w:t xml:space="preserve"> Assistant November</w:t>
          </w:r>
          <w:r w:rsidR="00B26EA0">
            <w:rPr>
              <w:rFonts w:ascii="Arial" w:hAnsi="Arial" w:cs="Arial"/>
              <w:color w:val="4F81BD" w:themeColor="accent1"/>
              <w:sz w:val="20"/>
              <w:szCs w:val="20"/>
            </w:rPr>
            <w:t xml:space="preserve"> </w:t>
          </w:r>
          <w:r w:rsidR="005C5075">
            <w:rPr>
              <w:rFonts w:ascii="Arial" w:hAnsi="Arial" w:cs="Arial"/>
              <w:color w:val="4F81BD" w:themeColor="accent1"/>
              <w:sz w:val="20"/>
              <w:szCs w:val="20"/>
            </w:rPr>
            <w:t>2025</w:t>
          </w:r>
        </w:p>
      </w:tc>
    </w:tr>
  </w:tbl>
  <w:p w14:paraId="2753D1F3" w14:textId="77777777" w:rsidR="00C353F7" w:rsidRDefault="00C35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E1112" w14:textId="77777777" w:rsidR="000F7C46" w:rsidRDefault="000F7C46">
      <w:r>
        <w:separator/>
      </w:r>
    </w:p>
  </w:footnote>
  <w:footnote w:type="continuationSeparator" w:id="0">
    <w:p w14:paraId="599572F1" w14:textId="77777777" w:rsidR="000F7C46" w:rsidRDefault="000F7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576F" w14:textId="77777777" w:rsidR="00F33733" w:rsidRDefault="00B26EA0" w:rsidP="00B26EA0">
    <w:pPr>
      <w:widowControl w:val="0"/>
      <w:jc w:val="center"/>
      <w:rPr>
        <w:rFonts w:ascii="Calibri" w:eastAsia="Calibri" w:hAnsi="Calibri"/>
      </w:rPr>
    </w:pPr>
    <w:r>
      <w:rPr>
        <w:rFonts w:ascii="Calibri" w:eastAsia="Calibri" w:hAnsi="Calibri"/>
        <w:noProof/>
        <w:lang w:eastAsia="en-GB"/>
      </w:rPr>
      <w:drawing>
        <wp:inline distT="0" distB="0" distL="0" distR="0" wp14:anchorId="5CF754EF" wp14:editId="178245BE">
          <wp:extent cx="685835" cy="63503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badge 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35" cy="6350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F35C6">
      <w:rPr>
        <w:rFonts w:ascii="Calibri" w:eastAsia="Calibri" w:hAnsi="Calibri"/>
        <w:b/>
        <w:bCs/>
        <w:color w:val="FFFFFF"/>
        <w:sz w:val="48"/>
        <w:szCs w:val="4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905114923" o:sp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0242453"/>
    <w:multiLevelType w:val="hybridMultilevel"/>
    <w:tmpl w:val="77C660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D59E3"/>
    <w:multiLevelType w:val="hybridMultilevel"/>
    <w:tmpl w:val="51665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C6CD1"/>
    <w:multiLevelType w:val="hybridMultilevel"/>
    <w:tmpl w:val="C2326EB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D1537B"/>
    <w:multiLevelType w:val="hybridMultilevel"/>
    <w:tmpl w:val="C3EE38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B8684C"/>
    <w:multiLevelType w:val="hybridMultilevel"/>
    <w:tmpl w:val="D71E4D3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367538"/>
    <w:multiLevelType w:val="hybridMultilevel"/>
    <w:tmpl w:val="5EFEC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952A3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7" w15:restartNumberingAfterBreak="0">
    <w:nsid w:val="0B0743F2"/>
    <w:multiLevelType w:val="hybridMultilevel"/>
    <w:tmpl w:val="AB5A2BF0"/>
    <w:lvl w:ilvl="0" w:tplc="0809000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946"/>
        </w:tabs>
        <w:ind w:left="29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106"/>
        </w:tabs>
        <w:ind w:left="51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266"/>
        </w:tabs>
        <w:ind w:left="72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86"/>
        </w:tabs>
        <w:ind w:left="7986" w:hanging="360"/>
      </w:pPr>
      <w:rPr>
        <w:rFonts w:ascii="Wingdings" w:hAnsi="Wingdings" w:hint="default"/>
      </w:rPr>
    </w:lvl>
  </w:abstractNum>
  <w:abstractNum w:abstractNumId="8" w15:restartNumberingAfterBreak="0">
    <w:nsid w:val="0CC100F0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9" w15:restartNumberingAfterBreak="0">
    <w:nsid w:val="128826E9"/>
    <w:multiLevelType w:val="hybridMultilevel"/>
    <w:tmpl w:val="652E22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75F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9B72DC7"/>
    <w:multiLevelType w:val="hybridMultilevel"/>
    <w:tmpl w:val="E09A10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D09E0"/>
    <w:multiLevelType w:val="hybridMultilevel"/>
    <w:tmpl w:val="ECA40B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63977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4" w15:restartNumberingAfterBreak="0">
    <w:nsid w:val="22FE185C"/>
    <w:multiLevelType w:val="hybridMultilevel"/>
    <w:tmpl w:val="84E4A1F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F3A02"/>
    <w:multiLevelType w:val="hybridMultilevel"/>
    <w:tmpl w:val="25DE21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01AF7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7" w15:restartNumberingAfterBreak="0">
    <w:nsid w:val="2B0C2A5C"/>
    <w:multiLevelType w:val="hybridMultilevel"/>
    <w:tmpl w:val="33FA8A5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37F7A"/>
    <w:multiLevelType w:val="hybridMultilevel"/>
    <w:tmpl w:val="D53A933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D85DA1"/>
    <w:multiLevelType w:val="hybridMultilevel"/>
    <w:tmpl w:val="88BAC830"/>
    <w:lvl w:ilvl="0" w:tplc="AF5279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45E5C"/>
    <w:multiLevelType w:val="hybridMultilevel"/>
    <w:tmpl w:val="543E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2436A6"/>
    <w:multiLevelType w:val="hybridMultilevel"/>
    <w:tmpl w:val="A9B062B8"/>
    <w:lvl w:ilvl="0" w:tplc="D32A838A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191"/>
    <w:multiLevelType w:val="hybridMultilevel"/>
    <w:tmpl w:val="0E08A1C0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37D52375"/>
    <w:multiLevelType w:val="hybridMultilevel"/>
    <w:tmpl w:val="18248DAE"/>
    <w:lvl w:ilvl="0" w:tplc="DD4AE74E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3AA17BF9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25" w15:restartNumberingAfterBreak="0">
    <w:nsid w:val="3D425D4B"/>
    <w:multiLevelType w:val="hybridMultilevel"/>
    <w:tmpl w:val="52F28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A363D6"/>
    <w:multiLevelType w:val="hybridMultilevel"/>
    <w:tmpl w:val="C7C468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A80E37"/>
    <w:multiLevelType w:val="hybridMultilevel"/>
    <w:tmpl w:val="9CE696C0"/>
    <w:lvl w:ilvl="0" w:tplc="5764F2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C110A3"/>
    <w:multiLevelType w:val="hybridMultilevel"/>
    <w:tmpl w:val="DFEAD6F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367A5"/>
    <w:multiLevelType w:val="hybridMultilevel"/>
    <w:tmpl w:val="314CAFC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0F2E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49824887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32" w15:restartNumberingAfterBreak="0">
    <w:nsid w:val="4983766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4A0C61AB"/>
    <w:multiLevelType w:val="hybridMultilevel"/>
    <w:tmpl w:val="4E883F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4B5D31"/>
    <w:multiLevelType w:val="hybridMultilevel"/>
    <w:tmpl w:val="CD002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F85734"/>
    <w:multiLevelType w:val="hybridMultilevel"/>
    <w:tmpl w:val="44E2E0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9E615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21951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25B42D4"/>
    <w:multiLevelType w:val="hybridMultilevel"/>
    <w:tmpl w:val="F7E21FEC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4F44A9E"/>
    <w:multiLevelType w:val="singleLevel"/>
    <w:tmpl w:val="F5267ED6"/>
    <w:lvl w:ilvl="0">
      <w:start w:val="1"/>
      <w:numFmt w:val="bullet"/>
      <w:lvlText w:val="ڤ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40" w15:restartNumberingAfterBreak="0">
    <w:nsid w:val="573F66DD"/>
    <w:multiLevelType w:val="hybridMultilevel"/>
    <w:tmpl w:val="01289B26"/>
    <w:lvl w:ilvl="0" w:tplc="DD4AE74E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F10021"/>
    <w:multiLevelType w:val="hybridMultilevel"/>
    <w:tmpl w:val="39887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4E5F8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646E1E5C"/>
    <w:multiLevelType w:val="hybridMultilevel"/>
    <w:tmpl w:val="D3AE6C7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52430C"/>
    <w:multiLevelType w:val="hybridMultilevel"/>
    <w:tmpl w:val="ADC4B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E94D61"/>
    <w:multiLevelType w:val="hybridMultilevel"/>
    <w:tmpl w:val="A8CC1B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E64AE6"/>
    <w:multiLevelType w:val="hybridMultilevel"/>
    <w:tmpl w:val="24902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F68CD"/>
    <w:multiLevelType w:val="hybridMultilevel"/>
    <w:tmpl w:val="7CB820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9314807">
    <w:abstractNumId w:val="7"/>
  </w:num>
  <w:num w:numId="2" w16cid:durableId="2980798">
    <w:abstractNumId w:val="11"/>
  </w:num>
  <w:num w:numId="3" w16cid:durableId="1769420371">
    <w:abstractNumId w:val="9"/>
  </w:num>
  <w:num w:numId="4" w16cid:durableId="1694261254">
    <w:abstractNumId w:val="15"/>
  </w:num>
  <w:num w:numId="5" w16cid:durableId="1652101809">
    <w:abstractNumId w:val="0"/>
  </w:num>
  <w:num w:numId="6" w16cid:durableId="304969965">
    <w:abstractNumId w:val="21"/>
  </w:num>
  <w:num w:numId="7" w16cid:durableId="1119496547">
    <w:abstractNumId w:val="46"/>
  </w:num>
  <w:num w:numId="8" w16cid:durableId="891885189">
    <w:abstractNumId w:val="37"/>
  </w:num>
  <w:num w:numId="9" w16cid:durableId="352851491">
    <w:abstractNumId w:val="36"/>
  </w:num>
  <w:num w:numId="10" w16cid:durableId="2131240927">
    <w:abstractNumId w:val="38"/>
  </w:num>
  <w:num w:numId="11" w16cid:durableId="517500026">
    <w:abstractNumId w:val="14"/>
  </w:num>
  <w:num w:numId="12" w16cid:durableId="1509364740">
    <w:abstractNumId w:val="2"/>
  </w:num>
  <w:num w:numId="13" w16cid:durableId="1117140578">
    <w:abstractNumId w:val="47"/>
  </w:num>
  <w:num w:numId="14" w16cid:durableId="562641845">
    <w:abstractNumId w:val="28"/>
  </w:num>
  <w:num w:numId="15" w16cid:durableId="1932203352">
    <w:abstractNumId w:val="19"/>
  </w:num>
  <w:num w:numId="16" w16cid:durableId="570893761">
    <w:abstractNumId w:val="27"/>
  </w:num>
  <w:num w:numId="17" w16cid:durableId="964769643">
    <w:abstractNumId w:val="17"/>
  </w:num>
  <w:num w:numId="18" w16cid:durableId="1615211919">
    <w:abstractNumId w:val="25"/>
  </w:num>
  <w:num w:numId="19" w16cid:durableId="2023433242">
    <w:abstractNumId w:val="1"/>
  </w:num>
  <w:num w:numId="20" w16cid:durableId="611935341">
    <w:abstractNumId w:val="23"/>
  </w:num>
  <w:num w:numId="21" w16cid:durableId="969827615">
    <w:abstractNumId w:val="40"/>
  </w:num>
  <w:num w:numId="22" w16cid:durableId="1418481458">
    <w:abstractNumId w:val="22"/>
  </w:num>
  <w:num w:numId="23" w16cid:durableId="1723020010">
    <w:abstractNumId w:val="26"/>
  </w:num>
  <w:num w:numId="24" w16cid:durableId="140510215">
    <w:abstractNumId w:val="10"/>
  </w:num>
  <w:num w:numId="25" w16cid:durableId="1746031456">
    <w:abstractNumId w:val="20"/>
  </w:num>
  <w:num w:numId="26" w16cid:durableId="1770201182">
    <w:abstractNumId w:val="3"/>
  </w:num>
  <w:num w:numId="27" w16cid:durableId="768702160">
    <w:abstractNumId w:val="42"/>
  </w:num>
  <w:num w:numId="28" w16cid:durableId="460274323">
    <w:abstractNumId w:val="30"/>
  </w:num>
  <w:num w:numId="29" w16cid:durableId="841548906">
    <w:abstractNumId w:val="33"/>
  </w:num>
  <w:num w:numId="30" w16cid:durableId="1234663826">
    <w:abstractNumId w:val="32"/>
  </w:num>
  <w:num w:numId="31" w16cid:durableId="1125928540">
    <w:abstractNumId w:val="24"/>
  </w:num>
  <w:num w:numId="32" w16cid:durableId="510723562">
    <w:abstractNumId w:val="39"/>
  </w:num>
  <w:num w:numId="33" w16cid:durableId="1764915798">
    <w:abstractNumId w:val="31"/>
  </w:num>
  <w:num w:numId="34" w16cid:durableId="915699969">
    <w:abstractNumId w:val="16"/>
  </w:num>
  <w:num w:numId="35" w16cid:durableId="1247109304">
    <w:abstractNumId w:val="13"/>
  </w:num>
  <w:num w:numId="36" w16cid:durableId="2055691454">
    <w:abstractNumId w:val="6"/>
  </w:num>
  <w:num w:numId="37" w16cid:durableId="1163855578">
    <w:abstractNumId w:val="8"/>
  </w:num>
  <w:num w:numId="38" w16cid:durableId="1386951800">
    <w:abstractNumId w:val="29"/>
  </w:num>
  <w:num w:numId="39" w16cid:durableId="1564945770">
    <w:abstractNumId w:val="18"/>
  </w:num>
  <w:num w:numId="40" w16cid:durableId="487867011">
    <w:abstractNumId w:val="43"/>
  </w:num>
  <w:num w:numId="41" w16cid:durableId="1900170330">
    <w:abstractNumId w:val="4"/>
  </w:num>
  <w:num w:numId="42" w16cid:durableId="235362873">
    <w:abstractNumId w:val="5"/>
  </w:num>
  <w:num w:numId="43" w16cid:durableId="585919791">
    <w:abstractNumId w:val="41"/>
  </w:num>
  <w:num w:numId="44" w16cid:durableId="409932038">
    <w:abstractNumId w:val="44"/>
  </w:num>
  <w:num w:numId="45" w16cid:durableId="1713727449">
    <w:abstractNumId w:val="12"/>
  </w:num>
  <w:num w:numId="46" w16cid:durableId="1692147563">
    <w:abstractNumId w:val="34"/>
  </w:num>
  <w:num w:numId="47" w16cid:durableId="2107842732">
    <w:abstractNumId w:val="45"/>
  </w:num>
  <w:num w:numId="48" w16cid:durableId="17853448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733"/>
    <w:rsid w:val="0002350F"/>
    <w:rsid w:val="00065BC4"/>
    <w:rsid w:val="000D097B"/>
    <w:rsid w:val="000D254E"/>
    <w:rsid w:val="000F7C46"/>
    <w:rsid w:val="00154B23"/>
    <w:rsid w:val="0016027C"/>
    <w:rsid w:val="0019657F"/>
    <w:rsid w:val="001F0987"/>
    <w:rsid w:val="00230E21"/>
    <w:rsid w:val="00264E35"/>
    <w:rsid w:val="0029167D"/>
    <w:rsid w:val="0032054C"/>
    <w:rsid w:val="0032747B"/>
    <w:rsid w:val="003941EF"/>
    <w:rsid w:val="003B3C75"/>
    <w:rsid w:val="003C3E98"/>
    <w:rsid w:val="003F4B10"/>
    <w:rsid w:val="00405362"/>
    <w:rsid w:val="00405B4B"/>
    <w:rsid w:val="00407C23"/>
    <w:rsid w:val="00407E04"/>
    <w:rsid w:val="00414422"/>
    <w:rsid w:val="00416D36"/>
    <w:rsid w:val="00427B51"/>
    <w:rsid w:val="00437257"/>
    <w:rsid w:val="004862A3"/>
    <w:rsid w:val="004D35ED"/>
    <w:rsid w:val="004D38F1"/>
    <w:rsid w:val="00517CE7"/>
    <w:rsid w:val="00540AF0"/>
    <w:rsid w:val="00544553"/>
    <w:rsid w:val="00566166"/>
    <w:rsid w:val="00577E0C"/>
    <w:rsid w:val="005C5075"/>
    <w:rsid w:val="005F3C02"/>
    <w:rsid w:val="005F3E36"/>
    <w:rsid w:val="00615810"/>
    <w:rsid w:val="00637DD6"/>
    <w:rsid w:val="00642D43"/>
    <w:rsid w:val="006B08AC"/>
    <w:rsid w:val="006F7211"/>
    <w:rsid w:val="0074003E"/>
    <w:rsid w:val="007501D3"/>
    <w:rsid w:val="00785021"/>
    <w:rsid w:val="007A5D36"/>
    <w:rsid w:val="007B734C"/>
    <w:rsid w:val="007C7D4D"/>
    <w:rsid w:val="007E1A10"/>
    <w:rsid w:val="007F35C6"/>
    <w:rsid w:val="00845117"/>
    <w:rsid w:val="00860EE9"/>
    <w:rsid w:val="008827AB"/>
    <w:rsid w:val="008A4EA3"/>
    <w:rsid w:val="008C0857"/>
    <w:rsid w:val="008D5C0B"/>
    <w:rsid w:val="008F2A73"/>
    <w:rsid w:val="00914F29"/>
    <w:rsid w:val="00935FE1"/>
    <w:rsid w:val="00960050"/>
    <w:rsid w:val="009A59A8"/>
    <w:rsid w:val="009E0242"/>
    <w:rsid w:val="009E7C86"/>
    <w:rsid w:val="00A0760B"/>
    <w:rsid w:val="00A1678E"/>
    <w:rsid w:val="00A30DAC"/>
    <w:rsid w:val="00A33991"/>
    <w:rsid w:val="00A53CAC"/>
    <w:rsid w:val="00A565D4"/>
    <w:rsid w:val="00AB6DBB"/>
    <w:rsid w:val="00AF0237"/>
    <w:rsid w:val="00B14EE9"/>
    <w:rsid w:val="00B26EA0"/>
    <w:rsid w:val="00B70DEF"/>
    <w:rsid w:val="00B87E8D"/>
    <w:rsid w:val="00BF74E9"/>
    <w:rsid w:val="00C353F7"/>
    <w:rsid w:val="00C805D2"/>
    <w:rsid w:val="00CF6373"/>
    <w:rsid w:val="00D02EF1"/>
    <w:rsid w:val="00D248EF"/>
    <w:rsid w:val="00D34262"/>
    <w:rsid w:val="00D34F86"/>
    <w:rsid w:val="00D37A41"/>
    <w:rsid w:val="00DA0988"/>
    <w:rsid w:val="00DA587D"/>
    <w:rsid w:val="00DB71AA"/>
    <w:rsid w:val="00E01185"/>
    <w:rsid w:val="00E448C5"/>
    <w:rsid w:val="00E91349"/>
    <w:rsid w:val="00E92A66"/>
    <w:rsid w:val="00EC16B2"/>
    <w:rsid w:val="00EC6AD9"/>
    <w:rsid w:val="00ED0E27"/>
    <w:rsid w:val="00EF2A7E"/>
    <w:rsid w:val="00F33733"/>
    <w:rsid w:val="00F463CD"/>
    <w:rsid w:val="00F61227"/>
    <w:rsid w:val="00FC0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0C18AD"/>
  <w15:docId w15:val="{404EEAF6-BF81-498C-80AA-69573C88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E7C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en-US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semiHidden/>
    <w:rsid w:val="009E7C8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table" w:styleId="TableGrid">
    <w:name w:val="Table Grid"/>
    <w:basedOn w:val="TableNormal"/>
    <w:rsid w:val="008D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E92A6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E92A6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37A41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D37A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6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6D730A77B87428468AEC5CCF92FDD" ma:contentTypeVersion="0" ma:contentTypeDescription="Create a new document." ma:contentTypeScope="" ma:versionID="f56899f058c84992aa962cb5218f9e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B5F03-16CC-4E04-8A85-C0159B7E4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FFFD4C-20C9-461C-9392-C29E658C72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2676D2-41E5-482E-90DC-42887B24BD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Appleton Thorn Primary School</vt:lpstr>
    </vt:vector>
  </TitlesOfParts>
  <Company>WBC</Company>
  <LinksUpToDate>false</LinksUpToDate>
  <CharactersWithSpaces>2408</CharactersWithSpaces>
  <SharedDoc>false</SharedDoc>
  <HLinks>
    <vt:vector size="6" baseType="variant">
      <vt:variant>
        <vt:i4>7864379</vt:i4>
      </vt:variant>
      <vt:variant>
        <vt:i4>0</vt:i4>
      </vt:variant>
      <vt:variant>
        <vt:i4>0</vt:i4>
      </vt:variant>
      <vt:variant>
        <vt:i4>5</vt:i4>
      </vt:variant>
      <vt:variant>
        <vt:lpwstr>http://www.crb.org.uk/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Appleton Thorn Primary School</dc:title>
  <dc:creator>school</dc:creator>
  <cp:lastModifiedBy>Steph Kidd</cp:lastModifiedBy>
  <cp:revision>2</cp:revision>
  <cp:lastPrinted>2019-03-29T08:15:00Z</cp:lastPrinted>
  <dcterms:created xsi:type="dcterms:W3CDTF">2026-10-05T18:26:00Z</dcterms:created>
  <dcterms:modified xsi:type="dcterms:W3CDTF">2026-10-05T18:26:00Z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0x0101005806D730A77B87428468AEC5CCF92FDD</vt:lpwstr>
  </property>
  <property fmtid="{D5CDD505-2E9C-101B-9397-08002B2CF9AE}" pid="3" name="Order">
    <vt:r8>2088400</vt:r8>
  </property>
</Properties>
</file>